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55C31" w:rsidRPr="00CF02E4" w:rsidRDefault="00E55C31" w:rsidP="006F09E6">
      <w:pPr>
        <w:rPr>
          <w:rFonts w:ascii="微软雅黑" w:eastAsia="微软雅黑" w:hAnsi="微软雅黑"/>
        </w:rPr>
      </w:pPr>
    </w:p>
    <w:p w:rsidR="0051200F" w:rsidRPr="00CF02E4" w:rsidRDefault="0051200F"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6F1679" w:rsidRPr="00CF02E4" w:rsidRDefault="006F1679" w:rsidP="00EE2ABF">
      <w:pPr>
        <w:spacing w:line="360" w:lineRule="auto"/>
        <w:ind w:firstLineChars="200" w:firstLine="480"/>
        <w:rPr>
          <w:rFonts w:ascii="微软雅黑" w:eastAsia="微软雅黑" w:hAnsi="微软雅黑" w:cs="Arial"/>
          <w:sz w:val="24"/>
        </w:rPr>
      </w:pPr>
    </w:p>
    <w:p w:rsidR="00F72735" w:rsidRPr="00CF02E4" w:rsidRDefault="00D308B6" w:rsidP="00235356">
      <w:pPr>
        <w:spacing w:line="360" w:lineRule="auto"/>
        <w:jc w:val="center"/>
        <w:rPr>
          <w:rFonts w:ascii="微软雅黑" w:eastAsia="微软雅黑" w:hAnsi="微软雅黑" w:cs="Arial"/>
          <w:b/>
          <w:sz w:val="72"/>
          <w:szCs w:val="72"/>
        </w:rPr>
      </w:pPr>
      <w:r w:rsidRPr="00CF02E4">
        <w:rPr>
          <w:rFonts w:ascii="微软雅黑" w:eastAsia="微软雅黑" w:hAnsi="微软雅黑" w:cs="Arial"/>
          <w:noProof/>
          <w:sz w:val="24"/>
        </w:rPr>
        <w:drawing>
          <wp:inline distT="0" distB="0" distL="0" distR="0" wp14:anchorId="2E12DEEC" wp14:editId="24FEBC88">
            <wp:extent cx="713294" cy="713294"/>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713294" cy="713294"/>
                    </a:xfrm>
                    <a:prstGeom prst="rect">
                      <a:avLst/>
                    </a:prstGeom>
                  </pic:spPr>
                </pic:pic>
              </a:graphicData>
            </a:graphic>
          </wp:inline>
        </w:drawing>
      </w:r>
      <w:r w:rsidR="00D94C68" w:rsidRPr="00CF02E4">
        <w:rPr>
          <w:rFonts w:ascii="微软雅黑" w:eastAsia="微软雅黑" w:hAnsi="微软雅黑" w:cs="Arial" w:hint="eastAsia"/>
          <w:b/>
          <w:sz w:val="72"/>
          <w:szCs w:val="72"/>
        </w:rPr>
        <w:t>Vi</w:t>
      </w:r>
      <w:r w:rsidR="003620C1">
        <w:rPr>
          <w:rFonts w:ascii="微软雅黑" w:eastAsia="微软雅黑" w:hAnsi="微软雅黑" w:cs="Arial" w:hint="eastAsia"/>
          <w:b/>
          <w:sz w:val="72"/>
          <w:szCs w:val="72"/>
        </w:rPr>
        <w:t>ze</w:t>
      </w:r>
      <w:r w:rsidR="00C7419C">
        <w:rPr>
          <w:rFonts w:ascii="微软雅黑" w:eastAsia="微软雅黑" w:hAnsi="微软雅黑" w:cs="Arial"/>
          <w:b/>
          <w:sz w:val="72"/>
          <w:szCs w:val="72"/>
        </w:rPr>
        <w:t>3</w:t>
      </w:r>
      <w:r w:rsidR="00FF4AD4">
        <w:rPr>
          <w:rFonts w:ascii="微软雅黑" w:eastAsia="微软雅黑" w:hAnsi="微软雅黑" w:cs="Arial"/>
          <w:b/>
          <w:sz w:val="72"/>
          <w:szCs w:val="72"/>
        </w:rPr>
        <w:t>.</w:t>
      </w:r>
      <w:r w:rsidR="00C7419C">
        <w:rPr>
          <w:rFonts w:ascii="微软雅黑" w:eastAsia="微软雅黑" w:hAnsi="微软雅黑" w:cs="Arial"/>
          <w:b/>
          <w:sz w:val="72"/>
          <w:szCs w:val="72"/>
        </w:rPr>
        <w:t>0</w:t>
      </w:r>
      <w:r w:rsidRPr="00CF02E4">
        <w:rPr>
          <w:rFonts w:ascii="微软雅黑" w:eastAsia="微软雅黑" w:hAnsi="微软雅黑" w:cs="Arial" w:hint="eastAsia"/>
          <w:b/>
          <w:sz w:val="72"/>
          <w:szCs w:val="72"/>
        </w:rPr>
        <w:t>系统</w:t>
      </w:r>
    </w:p>
    <w:p w:rsidR="00D308B6" w:rsidRPr="00CF02E4" w:rsidRDefault="00A03D62" w:rsidP="00235356">
      <w:pPr>
        <w:spacing w:line="360" w:lineRule="auto"/>
        <w:jc w:val="center"/>
        <w:rPr>
          <w:rFonts w:ascii="微软雅黑" w:eastAsia="微软雅黑" w:hAnsi="微软雅黑" w:cs="Arial"/>
          <w:b/>
          <w:sz w:val="72"/>
          <w:szCs w:val="72"/>
        </w:rPr>
      </w:pPr>
      <w:r>
        <w:rPr>
          <w:rFonts w:ascii="微软雅黑" w:eastAsia="微软雅黑" w:hAnsi="微软雅黑" w:cs="Arial" w:hint="eastAsia"/>
          <w:b/>
          <w:sz w:val="72"/>
          <w:szCs w:val="72"/>
        </w:rPr>
        <w:t>测点</w:t>
      </w:r>
      <w:r w:rsidR="00F026BF">
        <w:rPr>
          <w:rFonts w:ascii="微软雅黑" w:eastAsia="微软雅黑" w:hAnsi="微软雅黑" w:cs="Arial"/>
          <w:b/>
          <w:sz w:val="72"/>
          <w:szCs w:val="72"/>
        </w:rPr>
        <w:t>环境搭建</w:t>
      </w:r>
    </w:p>
    <w:p w:rsidR="00882417" w:rsidRPr="00CF02E4" w:rsidRDefault="00882417" w:rsidP="00EE2ABF">
      <w:pPr>
        <w:spacing w:line="360" w:lineRule="auto"/>
        <w:ind w:firstLineChars="200" w:firstLine="480"/>
        <w:rPr>
          <w:rFonts w:ascii="微软雅黑" w:eastAsia="微软雅黑" w:hAnsi="微软雅黑" w:cs="Arial"/>
          <w:sz w:val="24"/>
        </w:rPr>
      </w:pPr>
    </w:p>
    <w:p w:rsidR="003E565B" w:rsidRPr="00CF02E4" w:rsidRDefault="003E565B" w:rsidP="00EE2ABF">
      <w:pPr>
        <w:spacing w:line="360" w:lineRule="auto"/>
        <w:ind w:firstLineChars="200" w:firstLine="480"/>
        <w:rPr>
          <w:rFonts w:ascii="微软雅黑" w:eastAsia="微软雅黑" w:hAnsi="微软雅黑" w:cs="Arial"/>
          <w:sz w:val="24"/>
        </w:rPr>
      </w:pPr>
    </w:p>
    <w:p w:rsidR="00882417" w:rsidRPr="00CF02E4" w:rsidRDefault="00882417"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E55C31" w:rsidRPr="00CF02E4" w:rsidRDefault="00E55C31" w:rsidP="00EE2ABF">
      <w:pPr>
        <w:spacing w:line="360" w:lineRule="auto"/>
        <w:ind w:firstLineChars="200" w:firstLine="480"/>
        <w:rPr>
          <w:rFonts w:ascii="微软雅黑" w:eastAsia="微软雅黑" w:hAnsi="微软雅黑" w:cs="Arial"/>
          <w:sz w:val="24"/>
        </w:rPr>
      </w:pPr>
    </w:p>
    <w:p w:rsidR="00B34ED1" w:rsidRPr="00CF02E4" w:rsidRDefault="00B34ED1" w:rsidP="00EE2ABF">
      <w:pPr>
        <w:spacing w:line="360" w:lineRule="auto"/>
        <w:ind w:firstLineChars="200" w:firstLine="480"/>
        <w:rPr>
          <w:rFonts w:ascii="微软雅黑" w:eastAsia="微软雅黑" w:hAnsi="微软雅黑" w:cs="Arial"/>
          <w:sz w:val="24"/>
        </w:rPr>
      </w:pPr>
    </w:p>
    <w:p w:rsidR="00882417" w:rsidRPr="00CF02E4" w:rsidRDefault="00882417" w:rsidP="00EE2ABF">
      <w:pPr>
        <w:spacing w:line="360" w:lineRule="auto"/>
        <w:ind w:firstLineChars="200" w:firstLine="480"/>
        <w:rPr>
          <w:rFonts w:ascii="微软雅黑" w:eastAsia="微软雅黑" w:hAnsi="微软雅黑" w:cs="Arial"/>
          <w:sz w:val="24"/>
        </w:rPr>
      </w:pPr>
    </w:p>
    <w:p w:rsidR="00E250E2" w:rsidRPr="00CF02E4" w:rsidRDefault="00E250E2" w:rsidP="00EE2ABF">
      <w:pPr>
        <w:spacing w:line="360" w:lineRule="auto"/>
        <w:ind w:firstLineChars="200" w:firstLine="480"/>
        <w:rPr>
          <w:rFonts w:ascii="微软雅黑" w:eastAsia="微软雅黑" w:hAnsi="微软雅黑" w:cs="Arial"/>
          <w:sz w:val="24"/>
        </w:rPr>
      </w:pPr>
    </w:p>
    <w:p w:rsidR="001C454B" w:rsidRPr="00CF02E4" w:rsidRDefault="001C454B" w:rsidP="00EE2ABF">
      <w:pPr>
        <w:spacing w:line="360" w:lineRule="auto"/>
        <w:ind w:firstLineChars="200" w:firstLine="480"/>
        <w:rPr>
          <w:rFonts w:ascii="微软雅黑" w:eastAsia="微软雅黑" w:hAnsi="微软雅黑" w:cs="Arial"/>
          <w:sz w:val="24"/>
        </w:rPr>
      </w:pPr>
    </w:p>
    <w:p w:rsidR="00D308B6" w:rsidRPr="00CF02E4" w:rsidRDefault="00D308B6" w:rsidP="00235356">
      <w:pPr>
        <w:spacing w:line="360" w:lineRule="auto"/>
        <w:jc w:val="center"/>
        <w:rPr>
          <w:rFonts w:ascii="微软雅黑" w:eastAsia="微软雅黑" w:hAnsi="微软雅黑" w:cs="Arial"/>
          <w:b/>
          <w:sz w:val="32"/>
          <w:szCs w:val="32"/>
        </w:rPr>
      </w:pPr>
    </w:p>
    <w:p w:rsidR="001C454B" w:rsidRPr="00CF02E4" w:rsidRDefault="002C637F" w:rsidP="00235356">
      <w:pPr>
        <w:spacing w:line="360" w:lineRule="auto"/>
        <w:jc w:val="center"/>
        <w:rPr>
          <w:rFonts w:ascii="微软雅黑" w:eastAsia="微软雅黑" w:hAnsi="微软雅黑" w:cs="Arial"/>
          <w:b/>
          <w:sz w:val="32"/>
          <w:szCs w:val="32"/>
        </w:rPr>
      </w:pPr>
      <w:r>
        <w:rPr>
          <w:rFonts w:ascii="微软雅黑" w:eastAsia="微软雅黑" w:hAnsi="微软雅黑" w:cs="Arial" w:hint="eastAsia"/>
          <w:b/>
          <w:sz w:val="32"/>
          <w:szCs w:val="32"/>
        </w:rPr>
        <w:t>20</w:t>
      </w:r>
      <w:r w:rsidR="006002F9">
        <w:rPr>
          <w:rFonts w:ascii="微软雅黑" w:eastAsia="微软雅黑" w:hAnsi="微软雅黑" w:cs="Arial"/>
          <w:b/>
          <w:sz w:val="32"/>
          <w:szCs w:val="32"/>
        </w:rPr>
        <w:t>25</w:t>
      </w:r>
      <w:r>
        <w:rPr>
          <w:rFonts w:ascii="微软雅黑" w:eastAsia="微软雅黑" w:hAnsi="微软雅黑" w:cs="Arial" w:hint="eastAsia"/>
          <w:b/>
          <w:sz w:val="32"/>
          <w:szCs w:val="32"/>
        </w:rPr>
        <w:t>年</w:t>
      </w:r>
      <w:r w:rsidR="006002F9">
        <w:rPr>
          <w:rFonts w:ascii="微软雅黑" w:eastAsia="微软雅黑" w:hAnsi="微软雅黑" w:cs="Arial"/>
          <w:b/>
          <w:sz w:val="32"/>
          <w:szCs w:val="32"/>
        </w:rPr>
        <w:t>10</w:t>
      </w:r>
      <w:r>
        <w:rPr>
          <w:rFonts w:ascii="微软雅黑" w:eastAsia="微软雅黑" w:hAnsi="微软雅黑" w:cs="Arial" w:hint="eastAsia"/>
          <w:b/>
          <w:sz w:val="32"/>
          <w:szCs w:val="32"/>
        </w:rPr>
        <w:t>月</w:t>
      </w:r>
    </w:p>
    <w:p w:rsidR="00E80CB6" w:rsidRPr="00CF02E4" w:rsidRDefault="00E80CB6" w:rsidP="00EE2ABF">
      <w:pPr>
        <w:spacing w:line="360" w:lineRule="auto"/>
        <w:ind w:firstLineChars="200" w:firstLine="480"/>
        <w:rPr>
          <w:rFonts w:ascii="微软雅黑" w:eastAsia="微软雅黑" w:hAnsi="微软雅黑" w:cs="Arial"/>
          <w:sz w:val="24"/>
        </w:rPr>
        <w:sectPr w:rsidR="00E80CB6" w:rsidRPr="00CF02E4" w:rsidSect="00C40522">
          <w:headerReference w:type="default" r:id="rId9"/>
          <w:footerReference w:type="even" r:id="rId10"/>
          <w:footerReference w:type="default" r:id="rId11"/>
          <w:headerReference w:type="first" r:id="rId12"/>
          <w:footerReference w:type="first" r:id="rId13"/>
          <w:pgSz w:w="11907" w:h="16840" w:code="9"/>
          <w:pgMar w:top="1418" w:right="1644" w:bottom="1418" w:left="1622" w:header="851" w:footer="992" w:gutter="0"/>
          <w:cols w:space="428"/>
          <w:titlePg/>
          <w:docGrid w:linePitch="312"/>
        </w:sectPr>
      </w:pPr>
    </w:p>
    <w:sdt>
      <w:sdtPr>
        <w:rPr>
          <w:rFonts w:cs="Times New Roman"/>
          <w:kern w:val="2"/>
          <w:sz w:val="21"/>
          <w:szCs w:val="20"/>
          <w:lang w:val="zh-CN"/>
        </w:rPr>
        <w:id w:val="361331477"/>
        <w:docPartObj>
          <w:docPartGallery w:val="Table of Contents"/>
          <w:docPartUnique/>
        </w:docPartObj>
      </w:sdtPr>
      <w:sdtEndPr>
        <w:rPr>
          <w:rFonts w:ascii="微软雅黑" w:eastAsia="微软雅黑" w:hAnsi="微软雅黑"/>
          <w:b/>
          <w:bCs/>
          <w:color w:val="auto"/>
        </w:rPr>
      </w:sdtEndPr>
      <w:sdtContent>
        <w:p w:rsidR="00661659" w:rsidRPr="00CF02E4" w:rsidRDefault="00661659" w:rsidP="004C51AB">
          <w:pPr>
            <w:pStyle w:val="TOC"/>
          </w:pPr>
          <w:r w:rsidRPr="00CF02E4">
            <w:rPr>
              <w:lang w:val="zh-CN"/>
            </w:rPr>
            <w:t>目录</w:t>
          </w:r>
        </w:p>
        <w:p w:rsidR="003620C1" w:rsidRPr="003620C1" w:rsidRDefault="00661659">
          <w:pPr>
            <w:pStyle w:val="13"/>
            <w:tabs>
              <w:tab w:val="left" w:pos="630"/>
            </w:tabs>
            <w:ind w:firstLine="206"/>
            <w:rPr>
              <w:rFonts w:asciiTheme="minorHAnsi" w:eastAsiaTheme="minorEastAsia" w:hAnsiTheme="minorHAnsi" w:cstheme="minorBidi"/>
              <w:b w:val="0"/>
              <w:color w:val="auto"/>
              <w:szCs w:val="22"/>
            </w:rPr>
          </w:pPr>
          <w:r w:rsidRPr="003620C1">
            <w:rPr>
              <w:rFonts w:ascii="微软雅黑" w:eastAsia="微软雅黑" w:hAnsi="微软雅黑"/>
              <w:color w:val="auto"/>
            </w:rPr>
            <w:fldChar w:fldCharType="begin"/>
          </w:r>
          <w:r w:rsidRPr="003620C1">
            <w:rPr>
              <w:rFonts w:ascii="微软雅黑" w:eastAsia="微软雅黑" w:hAnsi="微软雅黑"/>
              <w:color w:val="auto"/>
            </w:rPr>
            <w:instrText xml:space="preserve"> TOC \o "1-3" \h \z \u </w:instrText>
          </w:r>
          <w:r w:rsidRPr="003620C1">
            <w:rPr>
              <w:rFonts w:ascii="微软雅黑" w:eastAsia="微软雅黑" w:hAnsi="微软雅黑"/>
              <w:color w:val="auto"/>
            </w:rPr>
            <w:fldChar w:fldCharType="separate"/>
          </w:r>
          <w:hyperlink w:anchor="_Toc211284529" w:history="1">
            <w:r w:rsidR="003620C1" w:rsidRPr="003620C1">
              <w:rPr>
                <w:rStyle w:val="af2"/>
                <w:rFonts w:ascii="微软雅黑" w:eastAsia="微软雅黑" w:hAnsi="微软雅黑"/>
                <w:color w:val="auto"/>
              </w:rPr>
              <w:t>1.</w:t>
            </w:r>
            <w:r w:rsidR="003620C1" w:rsidRPr="003620C1">
              <w:rPr>
                <w:rFonts w:asciiTheme="minorHAnsi" w:eastAsiaTheme="minorEastAsia" w:hAnsiTheme="minorHAnsi" w:cstheme="minorBidi"/>
                <w:b w:val="0"/>
                <w:color w:val="auto"/>
                <w:szCs w:val="22"/>
              </w:rPr>
              <w:tab/>
            </w:r>
            <w:r w:rsidR="003620C1" w:rsidRPr="003620C1">
              <w:rPr>
                <w:rStyle w:val="af2"/>
                <w:rFonts w:ascii="微软雅黑" w:eastAsia="微软雅黑" w:hAnsi="微软雅黑"/>
                <w:color w:val="auto"/>
              </w:rPr>
              <w:t>OPC模拟器</w:t>
            </w:r>
            <w:r w:rsidR="003620C1" w:rsidRPr="003620C1">
              <w:rPr>
                <w:webHidden/>
                <w:color w:val="auto"/>
              </w:rPr>
              <w:tab/>
            </w:r>
            <w:r w:rsidR="003620C1" w:rsidRPr="003620C1">
              <w:rPr>
                <w:webHidden/>
                <w:color w:val="auto"/>
              </w:rPr>
              <w:fldChar w:fldCharType="begin"/>
            </w:r>
            <w:r w:rsidR="003620C1" w:rsidRPr="003620C1">
              <w:rPr>
                <w:webHidden/>
                <w:color w:val="auto"/>
              </w:rPr>
              <w:instrText xml:space="preserve"> PAGEREF _Toc211284529 \h </w:instrText>
            </w:r>
            <w:r w:rsidR="003620C1" w:rsidRPr="003620C1">
              <w:rPr>
                <w:webHidden/>
                <w:color w:val="auto"/>
              </w:rPr>
            </w:r>
            <w:r w:rsidR="003620C1" w:rsidRPr="003620C1">
              <w:rPr>
                <w:webHidden/>
                <w:color w:val="auto"/>
              </w:rPr>
              <w:fldChar w:fldCharType="separate"/>
            </w:r>
            <w:r w:rsidR="003620C1" w:rsidRPr="003620C1">
              <w:rPr>
                <w:webHidden/>
                <w:color w:val="auto"/>
              </w:rPr>
              <w:t>1</w:t>
            </w:r>
            <w:r w:rsidR="003620C1" w:rsidRPr="003620C1">
              <w:rPr>
                <w:webHidden/>
                <w:color w:val="auto"/>
              </w:rPr>
              <w:fldChar w:fldCharType="end"/>
            </w:r>
          </w:hyperlink>
        </w:p>
        <w:p w:rsidR="00661659" w:rsidRPr="00DF6B2B" w:rsidRDefault="00661659">
          <w:pPr>
            <w:rPr>
              <w:rFonts w:ascii="微软雅黑" w:eastAsia="微软雅黑" w:hAnsi="微软雅黑"/>
            </w:rPr>
          </w:pPr>
          <w:r w:rsidRPr="003620C1">
            <w:rPr>
              <w:rFonts w:ascii="微软雅黑" w:eastAsia="微软雅黑" w:hAnsi="微软雅黑"/>
              <w:b/>
              <w:bCs/>
              <w:lang w:val="zh-CN"/>
            </w:rPr>
            <w:fldChar w:fldCharType="end"/>
          </w:r>
        </w:p>
      </w:sdtContent>
    </w:sdt>
    <w:p w:rsidR="00CB26A7" w:rsidRPr="00966D06" w:rsidRDefault="00CB26A7" w:rsidP="00050AEA">
      <w:pPr>
        <w:rPr>
          <w:rFonts w:ascii="微软雅黑" w:eastAsia="微软雅黑" w:hAnsi="微软雅黑"/>
          <w:color w:val="000000" w:themeColor="text1"/>
        </w:rPr>
        <w:sectPr w:rsidR="00CB26A7" w:rsidRPr="00966D06" w:rsidSect="00C40522">
          <w:footerReference w:type="default" r:id="rId14"/>
          <w:pgSz w:w="11907" w:h="16840" w:code="9"/>
          <w:pgMar w:top="1440" w:right="1797" w:bottom="1440" w:left="1797" w:header="851" w:footer="992" w:gutter="0"/>
          <w:pgNumType w:fmt="upperRoman" w:start="1"/>
          <w:cols w:space="425"/>
          <w:docGrid w:linePitch="312"/>
        </w:sectPr>
      </w:pPr>
    </w:p>
    <w:p w:rsidR="00F13E7D" w:rsidRPr="00C54A4A" w:rsidRDefault="00F13E7D" w:rsidP="004C51AB">
      <w:pPr>
        <w:pStyle w:val="10"/>
      </w:pPr>
      <w:bookmarkStart w:id="0" w:name="_Toc271199901"/>
      <w:bookmarkStart w:id="1" w:name="_Toc211284529"/>
      <w:r w:rsidRPr="000B34D9">
        <w:lastRenderedPageBreak/>
        <w:t>OPC模拟器</w:t>
      </w:r>
      <w:bookmarkStart w:id="2" w:name="_GoBack"/>
      <w:bookmarkEnd w:id="1"/>
      <w:bookmarkEnd w:id="2"/>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Demo环境中数据</w:t>
      </w:r>
      <w:r w:rsidRPr="000B34D9">
        <w:rPr>
          <w:rFonts w:ascii="微软雅黑" w:eastAsia="微软雅黑" w:hAnsi="微软雅黑"/>
          <w:sz w:val="24"/>
          <w:szCs w:val="24"/>
        </w:rPr>
        <w:t>模拟器使用KEPServerEx</w:t>
      </w:r>
      <w:r>
        <w:rPr>
          <w:rFonts w:ascii="微软雅黑" w:eastAsia="微软雅黑" w:hAnsi="微软雅黑"/>
          <w:sz w:val="24"/>
          <w:szCs w:val="24"/>
        </w:rPr>
        <w:t>6</w:t>
      </w:r>
      <w:r w:rsidRPr="000B34D9">
        <w:rPr>
          <w:rFonts w:ascii="微软雅黑" w:eastAsia="微软雅黑" w:hAnsi="微软雅黑" w:hint="eastAsia"/>
          <w:sz w:val="24"/>
          <w:szCs w:val="24"/>
        </w:rPr>
        <w:t>软件，首先请安装此软件，安装完毕并运行</w:t>
      </w:r>
      <w:r>
        <w:rPr>
          <w:rFonts w:ascii="微软雅黑" w:eastAsia="微软雅黑" w:hAnsi="微软雅黑" w:hint="eastAsia"/>
          <w:sz w:val="24"/>
          <w:szCs w:val="24"/>
        </w:rPr>
        <w:t>“</w:t>
      </w:r>
      <w:proofErr w:type="spellStart"/>
      <w:r w:rsidRPr="00136B3E">
        <w:rPr>
          <w:rFonts w:ascii="微软雅黑" w:eastAsia="微软雅黑" w:hAnsi="微软雅黑"/>
          <w:sz w:val="24"/>
          <w:szCs w:val="24"/>
        </w:rPr>
        <w:t>KEPServerEX</w:t>
      </w:r>
      <w:proofErr w:type="spellEnd"/>
      <w:r w:rsidRPr="00136B3E">
        <w:rPr>
          <w:rFonts w:ascii="微软雅黑" w:eastAsia="微软雅黑" w:hAnsi="微软雅黑"/>
          <w:sz w:val="24"/>
          <w:szCs w:val="24"/>
        </w:rPr>
        <w:t xml:space="preserve"> 6 Admin</w:t>
      </w:r>
      <w:r>
        <w:rPr>
          <w:rFonts w:ascii="微软雅黑" w:eastAsia="微软雅黑" w:hAnsi="微软雅黑" w:hint="eastAsia"/>
          <w:sz w:val="24"/>
          <w:szCs w:val="24"/>
        </w:rPr>
        <w:t>”</w:t>
      </w:r>
      <w:r w:rsidRPr="000B34D9">
        <w:rPr>
          <w:rFonts w:ascii="微软雅黑" w:eastAsia="微软雅黑" w:hAnsi="微软雅黑" w:hint="eastAsia"/>
          <w:sz w:val="24"/>
          <w:szCs w:val="24"/>
        </w:rPr>
        <w:t>，在左侧树形列表中选择</w:t>
      </w:r>
      <w:r>
        <w:rPr>
          <w:rFonts w:ascii="微软雅黑" w:eastAsia="微软雅黑" w:hAnsi="微软雅黑"/>
          <w:sz w:val="24"/>
          <w:szCs w:val="24"/>
        </w:rPr>
        <w:t>项目</w:t>
      </w:r>
      <w:r>
        <w:rPr>
          <w:rFonts w:ascii="微软雅黑" w:eastAsia="微软雅黑" w:hAnsi="微软雅黑" w:hint="eastAsia"/>
          <w:sz w:val="24"/>
          <w:szCs w:val="24"/>
        </w:rPr>
        <w:t>-</w:t>
      </w:r>
      <w:r>
        <w:rPr>
          <w:rFonts w:ascii="微软雅黑" w:eastAsia="微软雅黑" w:hAnsi="微软雅黑"/>
          <w:sz w:val="24"/>
          <w:szCs w:val="24"/>
        </w:rPr>
        <w:t>连接器</w:t>
      </w:r>
      <w:r>
        <w:rPr>
          <w:rFonts w:ascii="微软雅黑" w:eastAsia="微软雅黑" w:hAnsi="微软雅黑" w:hint="eastAsia"/>
          <w:sz w:val="24"/>
          <w:szCs w:val="24"/>
        </w:rPr>
        <w:t>，</w:t>
      </w:r>
      <w:r>
        <w:rPr>
          <w:rFonts w:ascii="微软雅黑" w:eastAsia="微软雅黑" w:hAnsi="微软雅黑"/>
          <w:sz w:val="24"/>
          <w:szCs w:val="24"/>
        </w:rPr>
        <w:t>右键</w:t>
      </w:r>
      <w:r>
        <w:rPr>
          <w:rFonts w:ascii="微软雅黑" w:eastAsia="微软雅黑" w:hAnsi="微软雅黑" w:hint="eastAsia"/>
          <w:sz w:val="24"/>
          <w:szCs w:val="24"/>
        </w:rPr>
        <w:t>“</w:t>
      </w:r>
      <w:r>
        <w:rPr>
          <w:rFonts w:ascii="微软雅黑" w:eastAsia="微软雅黑" w:hAnsi="微软雅黑"/>
          <w:sz w:val="24"/>
          <w:szCs w:val="24"/>
        </w:rPr>
        <w:t>新建</w:t>
      </w:r>
      <w:r>
        <w:rPr>
          <w:rFonts w:ascii="微软雅黑" w:eastAsia="微软雅黑" w:hAnsi="微软雅黑" w:hint="eastAsia"/>
          <w:sz w:val="24"/>
          <w:szCs w:val="24"/>
        </w:rPr>
        <w:t>通道”，选择simulator</w:t>
      </w:r>
      <w:r>
        <w:rPr>
          <w:rFonts w:ascii="微软雅黑" w:eastAsia="微软雅黑" w:hAnsi="微软雅黑"/>
          <w:sz w:val="24"/>
          <w:szCs w:val="24"/>
        </w:rPr>
        <w:t>类型</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08E6950A" wp14:editId="10F044D4">
            <wp:extent cx="4267200" cy="17811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67200" cy="178117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名称填写</w:t>
      </w:r>
      <w:proofErr w:type="spellStart"/>
      <w:r>
        <w:rPr>
          <w:rFonts w:ascii="微软雅黑" w:eastAsia="微软雅黑" w:hAnsi="微软雅黑" w:hint="eastAsia"/>
          <w:sz w:val="24"/>
          <w:szCs w:val="24"/>
        </w:rPr>
        <w:t>Vicdas</w:t>
      </w:r>
      <w:proofErr w:type="spellEnd"/>
      <w:r>
        <w:rPr>
          <w:rFonts w:ascii="微软雅黑" w:eastAsia="微软雅黑" w:hAnsi="微软雅黑" w:hint="eastAsia"/>
          <w:sz w:val="24"/>
          <w:szCs w:val="24"/>
        </w:rPr>
        <w:t>，然后一直确定后，如下图。</w:t>
      </w:r>
    </w:p>
    <w:p w:rsidR="00F13E7D" w:rsidRPr="009C3592" w:rsidRDefault="00F13E7D" w:rsidP="00F13E7D">
      <w:pPr>
        <w:ind w:firstLine="420"/>
        <w:rPr>
          <w:rFonts w:ascii="微软雅黑" w:eastAsia="微软雅黑" w:hAnsi="微软雅黑"/>
          <w:sz w:val="24"/>
          <w:szCs w:val="24"/>
        </w:rPr>
      </w:pPr>
      <w:r>
        <w:rPr>
          <w:noProof/>
        </w:rPr>
        <w:drawing>
          <wp:inline distT="0" distB="0" distL="0" distR="0" wp14:anchorId="6C8D2239" wp14:editId="7D66E129">
            <wp:extent cx="5274310" cy="1863090"/>
            <wp:effectExtent l="0" t="0" r="254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186309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点击左侧</w:t>
      </w:r>
      <w:r>
        <w:rPr>
          <w:rFonts w:ascii="微软雅黑" w:eastAsia="微软雅黑" w:hAnsi="微软雅黑" w:hint="eastAsia"/>
          <w:sz w:val="24"/>
          <w:szCs w:val="24"/>
        </w:rPr>
        <w:t>“</w:t>
      </w:r>
      <w:proofErr w:type="spellStart"/>
      <w:r>
        <w:rPr>
          <w:rFonts w:ascii="微软雅黑" w:eastAsia="微软雅黑" w:hAnsi="微软雅黑" w:hint="eastAsia"/>
          <w:sz w:val="24"/>
          <w:szCs w:val="24"/>
        </w:rPr>
        <w:t>Vicdas</w:t>
      </w:r>
      <w:proofErr w:type="spellEnd"/>
      <w:r>
        <w:rPr>
          <w:rFonts w:ascii="微软雅黑" w:eastAsia="微软雅黑" w:hAnsi="微软雅黑" w:hint="eastAsia"/>
          <w:sz w:val="24"/>
          <w:szCs w:val="24"/>
        </w:rPr>
        <w:t>”，右键“新建设备”，名称输入OPC，如下图</w:t>
      </w:r>
    </w:p>
    <w:p w:rsidR="00F13E7D" w:rsidRDefault="00F13E7D" w:rsidP="00F13E7D">
      <w:pPr>
        <w:ind w:firstLine="420"/>
        <w:rPr>
          <w:rFonts w:ascii="微软雅黑" w:eastAsia="微软雅黑" w:hAnsi="微软雅黑"/>
          <w:sz w:val="24"/>
          <w:szCs w:val="24"/>
        </w:rPr>
      </w:pPr>
      <w:r>
        <w:rPr>
          <w:noProof/>
        </w:rPr>
        <w:drawing>
          <wp:inline distT="0" distB="0" distL="0" distR="0" wp14:anchorId="6ED8D6DB" wp14:editId="0FB77E3B">
            <wp:extent cx="37719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71900" cy="180975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然后下一步，选择设备型号，选择“8</w:t>
      </w:r>
      <w:r>
        <w:rPr>
          <w:rFonts w:ascii="微软雅黑" w:eastAsia="微软雅黑" w:hAnsi="微软雅黑"/>
          <w:sz w:val="24"/>
          <w:szCs w:val="24"/>
        </w:rPr>
        <w:t xml:space="preserve"> Bit Device</w:t>
      </w:r>
      <w:r>
        <w:rPr>
          <w:rFonts w:ascii="微软雅黑" w:eastAsia="微软雅黑" w:hAnsi="微软雅黑" w:hint="eastAsia"/>
          <w:sz w:val="24"/>
          <w:szCs w:val="24"/>
        </w:rPr>
        <w:t>”，如下图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0D725BDA" wp14:editId="773A796F">
            <wp:extent cx="4114800" cy="19145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14800" cy="191452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9C3592">
        <w:rPr>
          <w:rFonts w:ascii="微软雅黑" w:eastAsia="微软雅黑" w:hAnsi="微软雅黑"/>
          <w:sz w:val="24"/>
          <w:szCs w:val="24"/>
        </w:rPr>
        <w:t>然后默认</w:t>
      </w:r>
      <w:proofErr w:type="gramStart"/>
      <w:r w:rsidRPr="009C3592">
        <w:rPr>
          <w:rFonts w:ascii="微软雅黑" w:eastAsia="微软雅黑" w:hAnsi="微软雅黑"/>
          <w:sz w:val="24"/>
          <w:szCs w:val="24"/>
        </w:rPr>
        <w:t>值执行</w:t>
      </w:r>
      <w:proofErr w:type="gramEnd"/>
      <w:r w:rsidRPr="009C3592">
        <w:rPr>
          <w:rFonts w:ascii="微软雅黑" w:eastAsia="微软雅黑" w:hAnsi="微软雅黑"/>
          <w:sz w:val="24"/>
          <w:szCs w:val="24"/>
        </w:rPr>
        <w:t>下一步</w:t>
      </w:r>
      <w:r w:rsidRPr="009C3592">
        <w:rPr>
          <w:rFonts w:ascii="微软雅黑" w:eastAsia="微软雅黑" w:hAnsi="微软雅黑" w:hint="eastAsia"/>
          <w:sz w:val="24"/>
          <w:szCs w:val="24"/>
        </w:rPr>
        <w:t>，</w:t>
      </w:r>
      <w:r w:rsidRPr="009C3592">
        <w:rPr>
          <w:rFonts w:ascii="微软雅黑" w:eastAsia="微软雅黑" w:hAnsi="微软雅黑"/>
          <w:sz w:val="24"/>
          <w:szCs w:val="24"/>
        </w:rPr>
        <w:t>直到结束</w:t>
      </w:r>
      <w:r w:rsidRPr="009C3592">
        <w:rPr>
          <w:rFonts w:ascii="微软雅黑" w:eastAsia="微软雅黑" w:hAnsi="微软雅黑" w:hint="eastAsia"/>
          <w:sz w:val="24"/>
          <w:szCs w:val="24"/>
        </w:rPr>
        <w:t>，</w:t>
      </w:r>
      <w:r w:rsidRPr="009C3592">
        <w:rPr>
          <w:rFonts w:ascii="微软雅黑" w:eastAsia="微软雅黑" w:hAnsi="微软雅黑"/>
          <w:sz w:val="24"/>
          <w:szCs w:val="24"/>
        </w:rPr>
        <w:t>如下图</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19517CDB" wp14:editId="662F95D4">
            <wp:extent cx="3162300" cy="1285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62300" cy="1285875"/>
                    </a:xfrm>
                    <a:prstGeom prst="rect">
                      <a:avLst/>
                    </a:prstGeom>
                  </pic:spPr>
                </pic:pic>
              </a:graphicData>
            </a:graphic>
          </wp:inline>
        </w:drawing>
      </w:r>
    </w:p>
    <w:p w:rsidR="00F13E7D" w:rsidRDefault="00F13E7D" w:rsidP="00F13E7D">
      <w:pPr>
        <w:ind w:firstLine="420"/>
      </w:pPr>
      <w:r>
        <w:rPr>
          <w:rFonts w:ascii="微软雅黑" w:eastAsia="微软雅黑" w:hAnsi="微软雅黑"/>
          <w:sz w:val="24"/>
          <w:szCs w:val="24"/>
        </w:rPr>
        <w:t>点击左侧新建</w:t>
      </w:r>
      <w:r>
        <w:rPr>
          <w:rFonts w:ascii="微软雅黑" w:eastAsia="微软雅黑" w:hAnsi="微软雅黑" w:hint="eastAsia"/>
          <w:sz w:val="24"/>
          <w:szCs w:val="24"/>
        </w:rPr>
        <w:t>“OPC”节点，</w:t>
      </w:r>
      <w:r>
        <w:rPr>
          <w:rFonts w:ascii="微软雅黑" w:eastAsia="微软雅黑" w:hAnsi="微软雅黑"/>
          <w:sz w:val="24"/>
          <w:szCs w:val="24"/>
        </w:rPr>
        <w:t>右键</w:t>
      </w:r>
      <w:r w:rsidRPr="000B34D9">
        <w:rPr>
          <w:rFonts w:ascii="微软雅黑" w:eastAsia="微软雅黑" w:hAnsi="微软雅黑" w:hint="eastAsia"/>
          <w:sz w:val="24"/>
          <w:szCs w:val="24"/>
        </w:rPr>
        <w:t>，</w:t>
      </w:r>
      <w:r w:rsidRPr="000B34D9">
        <w:rPr>
          <w:rFonts w:ascii="微软雅黑" w:eastAsia="微软雅黑" w:hAnsi="微软雅黑"/>
          <w:sz w:val="24"/>
          <w:szCs w:val="24"/>
        </w:rPr>
        <w:t>选择</w:t>
      </w:r>
      <w:r>
        <w:rPr>
          <w:rFonts w:ascii="微软雅黑" w:eastAsia="微软雅黑" w:hAnsi="微软雅黑" w:hint="eastAsia"/>
          <w:sz w:val="24"/>
          <w:szCs w:val="24"/>
        </w:rPr>
        <w:t>导入</w:t>
      </w:r>
      <w:r w:rsidRPr="000B34D9">
        <w:rPr>
          <w:rFonts w:ascii="微软雅黑" w:eastAsia="微软雅黑" w:hAnsi="微软雅黑" w:hint="eastAsia"/>
          <w:sz w:val="24"/>
          <w:szCs w:val="24"/>
        </w:rPr>
        <w:t xml:space="preserve"> CSV菜单</w:t>
      </w:r>
      <w:r>
        <w:rPr>
          <w:rFonts w:ascii="微软雅黑" w:eastAsia="微软雅黑" w:hAnsi="微软雅黑" w:hint="eastAsia"/>
          <w:sz w:val="24"/>
          <w:szCs w:val="24"/>
        </w:rPr>
        <w:t>，</w:t>
      </w:r>
      <w:r w:rsidRPr="000B34D9">
        <w:rPr>
          <w:rFonts w:ascii="微软雅黑" w:eastAsia="微软雅黑" w:hAnsi="微软雅黑" w:hint="eastAsia"/>
          <w:sz w:val="24"/>
          <w:szCs w:val="24"/>
        </w:rPr>
        <w:t>如下图：</w:t>
      </w:r>
    </w:p>
    <w:p w:rsidR="00F13E7D" w:rsidRDefault="00F13E7D" w:rsidP="00F13E7D">
      <w:pPr>
        <w:jc w:val="center"/>
      </w:pPr>
      <w:r>
        <w:rPr>
          <w:noProof/>
        </w:rPr>
        <w:drawing>
          <wp:inline distT="0" distB="0" distL="0" distR="0" wp14:anchorId="4A93CFAA" wp14:editId="23928AF2">
            <wp:extent cx="3333750" cy="2876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33750" cy="287655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0B34D9">
        <w:rPr>
          <w:rFonts w:ascii="微软雅黑" w:eastAsia="微软雅黑" w:hAnsi="微软雅黑" w:hint="eastAsia"/>
          <w:sz w:val="24"/>
          <w:szCs w:val="24"/>
        </w:rPr>
        <w:t>选择</w:t>
      </w:r>
      <w:r>
        <w:rPr>
          <w:rFonts w:ascii="微软雅黑" w:eastAsia="微软雅黑" w:hAnsi="微软雅黑" w:hint="eastAsia"/>
          <w:sz w:val="24"/>
          <w:szCs w:val="24"/>
        </w:rPr>
        <w:t>提供</w:t>
      </w:r>
      <w:r>
        <w:rPr>
          <w:rFonts w:ascii="微软雅黑" w:eastAsia="微软雅黑" w:hAnsi="微软雅黑"/>
          <w:sz w:val="24"/>
          <w:szCs w:val="24"/>
        </w:rPr>
        <w:t>的</w:t>
      </w:r>
      <w:r>
        <w:rPr>
          <w:rFonts w:ascii="微软雅黑" w:eastAsia="微软雅黑" w:hAnsi="微软雅黑" w:hint="eastAsia"/>
          <w:sz w:val="24"/>
          <w:szCs w:val="24"/>
        </w:rPr>
        <w:t>OPC</w:t>
      </w:r>
      <w:r w:rsidRPr="000B34D9">
        <w:rPr>
          <w:rFonts w:ascii="微软雅黑" w:eastAsia="微软雅黑" w:hAnsi="微软雅黑"/>
          <w:sz w:val="24"/>
          <w:szCs w:val="24"/>
        </w:rPr>
        <w:t>.csv</w:t>
      </w:r>
      <w:r w:rsidRPr="000B34D9">
        <w:rPr>
          <w:rFonts w:ascii="微软雅黑" w:eastAsia="微软雅黑" w:hAnsi="微软雅黑" w:hint="eastAsia"/>
          <w:sz w:val="24"/>
          <w:szCs w:val="24"/>
        </w:rPr>
        <w:t>，</w:t>
      </w:r>
      <w:r w:rsidRPr="000B34D9">
        <w:rPr>
          <w:rFonts w:ascii="微软雅黑" w:eastAsia="微软雅黑" w:hAnsi="微软雅黑"/>
          <w:sz w:val="24"/>
          <w:szCs w:val="24"/>
        </w:rPr>
        <w:t>导入数据</w:t>
      </w:r>
      <w:r w:rsidRPr="000B34D9">
        <w:rPr>
          <w:rFonts w:ascii="微软雅黑" w:eastAsia="微软雅黑" w:hAnsi="微软雅黑" w:hint="eastAsia"/>
          <w:sz w:val="24"/>
          <w:szCs w:val="24"/>
        </w:rPr>
        <w:t>，</w:t>
      </w:r>
      <w:r w:rsidRPr="000B34D9">
        <w:rPr>
          <w:rFonts w:ascii="微软雅黑" w:eastAsia="微软雅黑" w:hAnsi="微软雅黑"/>
          <w:sz w:val="24"/>
          <w:szCs w:val="24"/>
        </w:rPr>
        <w:t>完成OPC模拟器的配置</w:t>
      </w:r>
      <w:r>
        <w:rPr>
          <w:rFonts w:ascii="微软雅黑" w:eastAsia="微软雅黑" w:hAnsi="微软雅黑" w:hint="eastAsia"/>
          <w:sz w:val="24"/>
          <w:szCs w:val="24"/>
        </w:rPr>
        <w:t>，如下图：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47E925C1" wp14:editId="565A2DA9">
            <wp:extent cx="5274310" cy="2945130"/>
            <wp:effectExtent l="0" t="0" r="254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294513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sidRPr="000B34D9">
        <w:rPr>
          <w:rFonts w:ascii="微软雅黑" w:eastAsia="微软雅黑" w:hAnsi="微软雅黑" w:hint="eastAsia"/>
          <w:sz w:val="24"/>
          <w:szCs w:val="24"/>
        </w:rPr>
        <w:t>点击菜单Tools-&gt;</w:t>
      </w:r>
      <w:r w:rsidRPr="000B34D9">
        <w:rPr>
          <w:rFonts w:ascii="微软雅黑" w:eastAsia="微软雅黑" w:hAnsi="微软雅黑"/>
          <w:sz w:val="24"/>
          <w:szCs w:val="24"/>
        </w:rPr>
        <w:t>Launch OPC Quick Client菜单项</w:t>
      </w:r>
      <w:r w:rsidRPr="000B34D9">
        <w:rPr>
          <w:rFonts w:ascii="微软雅黑" w:eastAsia="微软雅黑" w:hAnsi="微软雅黑" w:hint="eastAsia"/>
          <w:sz w:val="24"/>
          <w:szCs w:val="24"/>
        </w:rPr>
        <w:t>，</w:t>
      </w:r>
      <w:r w:rsidRPr="000B34D9">
        <w:rPr>
          <w:rFonts w:ascii="微软雅黑" w:eastAsia="微软雅黑" w:hAnsi="微软雅黑"/>
          <w:sz w:val="24"/>
          <w:szCs w:val="24"/>
        </w:rPr>
        <w:t>运行OPC Client</w:t>
      </w:r>
      <w:r w:rsidRPr="000B34D9">
        <w:rPr>
          <w:rFonts w:ascii="微软雅黑" w:eastAsia="微软雅黑" w:hAnsi="微软雅黑" w:hint="eastAsia"/>
          <w:sz w:val="24"/>
          <w:szCs w:val="24"/>
        </w:rPr>
        <w:t>，</w:t>
      </w:r>
      <w:r w:rsidRPr="000B34D9">
        <w:rPr>
          <w:rFonts w:ascii="微软雅黑" w:eastAsia="微软雅黑" w:hAnsi="微软雅黑"/>
          <w:sz w:val="24"/>
          <w:szCs w:val="24"/>
        </w:rPr>
        <w:t>查看刚导入的OPC Tag的实时数据</w:t>
      </w:r>
      <w:r w:rsidRPr="000B34D9">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如果想通过OPC UA进行采集</w:t>
      </w:r>
      <w:r>
        <w:rPr>
          <w:rFonts w:ascii="微软雅黑" w:eastAsia="微软雅黑" w:hAnsi="微软雅黑" w:hint="eastAsia"/>
          <w:sz w:val="24"/>
          <w:szCs w:val="24"/>
        </w:rPr>
        <w:t>，</w:t>
      </w:r>
      <w:r>
        <w:rPr>
          <w:rFonts w:ascii="微软雅黑" w:eastAsia="微软雅黑" w:hAnsi="微软雅黑"/>
          <w:sz w:val="24"/>
          <w:szCs w:val="24"/>
        </w:rPr>
        <w:t>还需配置UA</w:t>
      </w:r>
      <w:r>
        <w:rPr>
          <w:rFonts w:ascii="微软雅黑" w:eastAsia="微软雅黑" w:hAnsi="微软雅黑" w:hint="eastAsia"/>
          <w:sz w:val="24"/>
          <w:szCs w:val="24"/>
        </w:rPr>
        <w:t>，找到</w:t>
      </w:r>
      <w:r w:rsidRPr="00FF79E6">
        <w:rPr>
          <w:rFonts w:ascii="微软雅黑" w:eastAsia="微软雅黑" w:hAnsi="微软雅黑" w:hint="eastAsia"/>
          <w:sz w:val="24"/>
          <w:szCs w:val="24"/>
        </w:rPr>
        <w:t>任务栏右下角有</w:t>
      </w:r>
      <w:proofErr w:type="spellStart"/>
      <w:r w:rsidRPr="00FF79E6">
        <w:rPr>
          <w:rFonts w:ascii="微软雅黑" w:eastAsia="微软雅黑" w:hAnsi="微软雅黑" w:hint="eastAsia"/>
          <w:sz w:val="24"/>
          <w:szCs w:val="24"/>
        </w:rPr>
        <w:t>KepServer</w:t>
      </w:r>
      <w:proofErr w:type="spellEnd"/>
      <w:r w:rsidRPr="00FF79E6">
        <w:rPr>
          <w:rFonts w:ascii="微软雅黑" w:eastAsia="微软雅黑" w:hAnsi="微软雅黑" w:hint="eastAsia"/>
          <w:sz w:val="24"/>
          <w:szCs w:val="24"/>
        </w:rPr>
        <w:t>的图标，右击</w:t>
      </w:r>
      <w:r>
        <w:rPr>
          <w:rFonts w:ascii="微软雅黑" w:eastAsia="微软雅黑" w:hAnsi="微软雅黑" w:hint="eastAsia"/>
          <w:sz w:val="24"/>
          <w:szCs w:val="24"/>
        </w:rPr>
        <w:t>，在弹出菜单装选择“O</w:t>
      </w:r>
      <w:r>
        <w:rPr>
          <w:rFonts w:ascii="微软雅黑" w:eastAsia="微软雅黑" w:hAnsi="微软雅黑"/>
          <w:sz w:val="24"/>
          <w:szCs w:val="24"/>
        </w:rPr>
        <w:t>PC UA配置</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drawing>
          <wp:inline distT="0" distB="0" distL="0" distR="0" wp14:anchorId="5C969059" wp14:editId="172C8C03">
            <wp:extent cx="2047875" cy="3314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47875" cy="331470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在服务站点中添加</w:t>
      </w:r>
      <w:r>
        <w:rPr>
          <w:rFonts w:ascii="微软雅黑" w:eastAsia="微软雅黑" w:hAnsi="微软雅黑"/>
          <w:sz w:val="24"/>
          <w:szCs w:val="24"/>
        </w:rPr>
        <w:t>站点</w:t>
      </w:r>
      <w:r>
        <w:rPr>
          <w:rFonts w:ascii="微软雅黑" w:eastAsia="微软雅黑" w:hAnsi="微软雅黑" w:hint="eastAsia"/>
          <w:sz w:val="24"/>
          <w:szCs w:val="24"/>
        </w:rPr>
        <w:t>，</w:t>
      </w:r>
      <w:r>
        <w:rPr>
          <w:rFonts w:ascii="微软雅黑" w:eastAsia="微软雅黑" w:hAnsi="微软雅黑"/>
          <w:sz w:val="24"/>
          <w:szCs w:val="24"/>
        </w:rPr>
        <w:t>如下图</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2304153A" wp14:editId="6EAF0625">
            <wp:extent cx="5274310" cy="4323080"/>
            <wp:effectExtent l="0" t="0" r="254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4310" cy="4323080"/>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ab/>
        <w:t>Demo中UA访问采用匿名访问</w:t>
      </w:r>
      <w:r>
        <w:rPr>
          <w:rFonts w:ascii="微软雅黑" w:eastAsia="微软雅黑" w:hAnsi="微软雅黑" w:hint="eastAsia"/>
          <w:sz w:val="24"/>
          <w:szCs w:val="24"/>
        </w:rPr>
        <w:t>，</w:t>
      </w:r>
      <w:r>
        <w:rPr>
          <w:rFonts w:ascii="微软雅黑" w:eastAsia="微软雅黑" w:hAnsi="微软雅黑"/>
          <w:sz w:val="24"/>
          <w:szCs w:val="24"/>
        </w:rPr>
        <w:t>在安全策略</w:t>
      </w:r>
      <w:proofErr w:type="gramStart"/>
      <w:r>
        <w:rPr>
          <w:rFonts w:ascii="微软雅黑" w:eastAsia="微软雅黑" w:hAnsi="微软雅黑"/>
          <w:sz w:val="24"/>
          <w:szCs w:val="24"/>
        </w:rPr>
        <w:t>中勾选</w:t>
      </w:r>
      <w:r>
        <w:rPr>
          <w:rFonts w:ascii="微软雅黑" w:eastAsia="微软雅黑" w:hAnsi="微软雅黑" w:hint="eastAsia"/>
          <w:sz w:val="24"/>
          <w:szCs w:val="24"/>
        </w:rPr>
        <w:t>“</w:t>
      </w:r>
      <w:r>
        <w:rPr>
          <w:rFonts w:ascii="微软雅黑" w:eastAsia="微软雅黑" w:hAnsi="微软雅黑"/>
          <w:sz w:val="24"/>
          <w:szCs w:val="24"/>
        </w:rPr>
        <w:t>无</w:t>
      </w:r>
      <w:r>
        <w:rPr>
          <w:rFonts w:ascii="微软雅黑" w:eastAsia="微软雅黑" w:hAnsi="微软雅黑" w:hint="eastAsia"/>
          <w:sz w:val="24"/>
          <w:szCs w:val="24"/>
        </w:rPr>
        <w:t>”</w:t>
      </w:r>
      <w:proofErr w:type="gramEnd"/>
      <w:r>
        <w:rPr>
          <w:rFonts w:ascii="微软雅黑" w:eastAsia="微软雅黑" w:hAnsi="微软雅黑" w:hint="eastAsia"/>
          <w:sz w:val="24"/>
          <w:szCs w:val="24"/>
        </w:rPr>
        <w:t>。将地址配置到OPC</w:t>
      </w:r>
      <w:r>
        <w:rPr>
          <w:rFonts w:ascii="微软雅黑" w:eastAsia="微软雅黑" w:hAnsi="微软雅黑"/>
          <w:sz w:val="24"/>
          <w:szCs w:val="24"/>
        </w:rPr>
        <w:t xml:space="preserve"> UA采集器中</w:t>
      </w:r>
      <w:r>
        <w:rPr>
          <w:rFonts w:ascii="微软雅黑" w:eastAsia="微软雅黑" w:hAnsi="微软雅黑" w:hint="eastAsia"/>
          <w:sz w:val="24"/>
          <w:szCs w:val="24"/>
        </w:rPr>
        <w:t>。</w:t>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ab/>
      </w:r>
      <w:r>
        <w:rPr>
          <w:rFonts w:ascii="微软雅黑" w:eastAsia="微软雅黑" w:hAnsi="微软雅黑" w:hint="eastAsia"/>
          <w:sz w:val="24"/>
          <w:szCs w:val="24"/>
        </w:rPr>
        <w:t>打开配置界面，右键“项目”属性，选择“OPC</w:t>
      </w:r>
      <w:r>
        <w:rPr>
          <w:rFonts w:ascii="微软雅黑" w:eastAsia="微软雅黑" w:hAnsi="微软雅黑"/>
          <w:sz w:val="24"/>
          <w:szCs w:val="24"/>
        </w:rPr>
        <w:t xml:space="preserve"> UA</w:t>
      </w:r>
      <w:r>
        <w:rPr>
          <w:rFonts w:ascii="微软雅黑" w:eastAsia="微软雅黑" w:hAnsi="微软雅黑" w:hint="eastAsia"/>
          <w:sz w:val="24"/>
          <w:szCs w:val="24"/>
        </w:rPr>
        <w:t>”，设置启用服务接口，并“允许匿名访问”，如下图：</w:t>
      </w:r>
    </w:p>
    <w:p w:rsidR="00F13E7D" w:rsidRDefault="00F13E7D" w:rsidP="00F13E7D">
      <w:pPr>
        <w:ind w:firstLine="420"/>
        <w:rPr>
          <w:rFonts w:ascii="微软雅黑" w:eastAsia="微软雅黑" w:hAnsi="微软雅黑"/>
          <w:sz w:val="24"/>
          <w:szCs w:val="24"/>
        </w:rPr>
      </w:pPr>
      <w:r>
        <w:rPr>
          <w:noProof/>
        </w:rPr>
        <w:lastRenderedPageBreak/>
        <w:drawing>
          <wp:inline distT="0" distB="0" distL="0" distR="0" wp14:anchorId="4B8B9C7F" wp14:editId="45FF9312">
            <wp:extent cx="5274310" cy="3898265"/>
            <wp:effectExtent l="0" t="0" r="254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3898265"/>
                    </a:xfrm>
                    <a:prstGeom prst="rect">
                      <a:avLst/>
                    </a:prstGeom>
                  </pic:spPr>
                </pic:pic>
              </a:graphicData>
            </a:graphic>
          </wp:inline>
        </w:drawing>
      </w:r>
    </w:p>
    <w:p w:rsidR="00F13E7D" w:rsidRDefault="00F13E7D" w:rsidP="00F13E7D">
      <w:pPr>
        <w:ind w:firstLine="420"/>
        <w:rPr>
          <w:rFonts w:ascii="微软雅黑" w:eastAsia="微软雅黑" w:hAnsi="微软雅黑"/>
          <w:sz w:val="24"/>
          <w:szCs w:val="24"/>
        </w:rPr>
      </w:pPr>
      <w:r>
        <w:rPr>
          <w:rFonts w:ascii="微软雅黑" w:eastAsia="微软雅黑" w:hAnsi="微软雅黑"/>
          <w:sz w:val="24"/>
          <w:szCs w:val="24"/>
        </w:rPr>
        <w:t>配置完毕后</w:t>
      </w:r>
      <w:r>
        <w:rPr>
          <w:rFonts w:ascii="微软雅黑" w:eastAsia="微软雅黑" w:hAnsi="微软雅黑" w:hint="eastAsia"/>
          <w:sz w:val="24"/>
          <w:szCs w:val="24"/>
        </w:rPr>
        <w:t>，在上一步菜单中，选择“重新初始化”。</w:t>
      </w:r>
    </w:p>
    <w:p w:rsidR="00F13E7D" w:rsidRDefault="00F13E7D" w:rsidP="00F13E7D">
      <w:pPr>
        <w:ind w:firstLine="420"/>
        <w:rPr>
          <w:rFonts w:ascii="微软雅黑" w:eastAsia="微软雅黑" w:hAnsi="微软雅黑"/>
          <w:sz w:val="24"/>
          <w:szCs w:val="24"/>
        </w:rPr>
      </w:pPr>
      <w:r>
        <w:rPr>
          <w:rFonts w:ascii="微软雅黑" w:eastAsia="微软雅黑" w:hAnsi="微软雅黑" w:hint="eastAsia"/>
          <w:sz w:val="24"/>
          <w:szCs w:val="24"/>
        </w:rPr>
        <w:t>如对</w:t>
      </w:r>
      <w:proofErr w:type="spellStart"/>
      <w:r>
        <w:rPr>
          <w:rFonts w:ascii="微软雅黑" w:eastAsia="微软雅黑" w:hAnsi="微软雅黑" w:hint="eastAsia"/>
          <w:sz w:val="24"/>
          <w:szCs w:val="24"/>
        </w:rPr>
        <w:t>kepserver</w:t>
      </w:r>
      <w:proofErr w:type="spellEnd"/>
      <w:r>
        <w:rPr>
          <w:rFonts w:ascii="微软雅黑" w:eastAsia="微软雅黑" w:hAnsi="微软雅黑" w:hint="eastAsia"/>
          <w:sz w:val="24"/>
          <w:szCs w:val="24"/>
        </w:rPr>
        <w:t>配置不清楚，请百度“</w:t>
      </w:r>
      <w:proofErr w:type="spellStart"/>
      <w:r w:rsidRPr="00F96167">
        <w:rPr>
          <w:rFonts w:ascii="微软雅黑" w:eastAsia="微软雅黑" w:hAnsi="微软雅黑"/>
          <w:sz w:val="24"/>
          <w:szCs w:val="24"/>
        </w:rPr>
        <w:t>kepware</w:t>
      </w:r>
      <w:proofErr w:type="spellEnd"/>
      <w:r w:rsidRPr="00F96167">
        <w:rPr>
          <w:rFonts w:ascii="微软雅黑" w:eastAsia="微软雅黑" w:hAnsi="微软雅黑"/>
          <w:sz w:val="24"/>
          <w:szCs w:val="24"/>
        </w:rPr>
        <w:t xml:space="preserve"> </w:t>
      </w:r>
      <w:proofErr w:type="spellStart"/>
      <w:r w:rsidRPr="00F96167">
        <w:rPr>
          <w:rFonts w:ascii="微软雅黑" w:eastAsia="微软雅黑" w:hAnsi="微软雅黑"/>
          <w:sz w:val="24"/>
          <w:szCs w:val="24"/>
        </w:rPr>
        <w:t>opcua</w:t>
      </w:r>
      <w:proofErr w:type="spellEnd"/>
      <w:r>
        <w:rPr>
          <w:rFonts w:ascii="微软雅黑" w:eastAsia="微软雅黑" w:hAnsi="微软雅黑"/>
          <w:sz w:val="24"/>
          <w:szCs w:val="24"/>
        </w:rPr>
        <w:t>配置</w:t>
      </w:r>
      <w:r>
        <w:rPr>
          <w:rFonts w:ascii="微软雅黑" w:eastAsia="微软雅黑" w:hAnsi="微软雅黑" w:hint="eastAsia"/>
          <w:sz w:val="24"/>
          <w:szCs w:val="24"/>
        </w:rPr>
        <w:t>”查找相关配置。</w:t>
      </w:r>
    </w:p>
    <w:p w:rsidR="001B222D" w:rsidRDefault="001B222D" w:rsidP="00F13E7D">
      <w:pPr>
        <w:ind w:firstLine="420"/>
        <w:rPr>
          <w:rFonts w:ascii="微软雅黑" w:eastAsia="微软雅黑" w:hAnsi="微软雅黑"/>
          <w:sz w:val="24"/>
          <w:szCs w:val="24"/>
        </w:rPr>
      </w:pPr>
    </w:p>
    <w:p w:rsidR="001B222D" w:rsidRPr="00CE0491" w:rsidRDefault="001B222D" w:rsidP="00F13E7D">
      <w:pPr>
        <w:ind w:firstLine="420"/>
        <w:rPr>
          <w:rFonts w:ascii="微软雅黑" w:eastAsia="微软雅黑" w:hAnsi="微软雅黑"/>
          <w:b/>
          <w:sz w:val="24"/>
          <w:szCs w:val="24"/>
        </w:rPr>
      </w:pPr>
      <w:r w:rsidRPr="00CE0491">
        <w:rPr>
          <w:rFonts w:ascii="微软雅黑" w:eastAsia="微软雅黑" w:hAnsi="微软雅黑" w:hint="eastAsia"/>
          <w:b/>
          <w:sz w:val="24"/>
          <w:szCs w:val="24"/>
        </w:rPr>
        <w:t>注意：如要配置测点可执行数据写入，在</w:t>
      </w:r>
      <w:proofErr w:type="spellStart"/>
      <w:r w:rsidRPr="00CE0491">
        <w:rPr>
          <w:rFonts w:ascii="微软雅黑" w:eastAsia="微软雅黑" w:hAnsi="微软雅黑" w:hint="eastAsia"/>
          <w:b/>
          <w:sz w:val="24"/>
          <w:szCs w:val="24"/>
        </w:rPr>
        <w:t>kepserver</w:t>
      </w:r>
      <w:proofErr w:type="spellEnd"/>
      <w:r w:rsidRPr="00CE0491">
        <w:rPr>
          <w:rFonts w:ascii="微软雅黑" w:eastAsia="微软雅黑" w:hAnsi="微软雅黑" w:hint="eastAsia"/>
          <w:b/>
          <w:sz w:val="24"/>
          <w:szCs w:val="24"/>
        </w:rPr>
        <w:t>中测点的地址需要配置为</w:t>
      </w:r>
      <w:r w:rsidRPr="00CE0491">
        <w:rPr>
          <w:rFonts w:ascii="微软雅黑" w:eastAsia="微软雅黑" w:hAnsi="微软雅黑"/>
          <w:b/>
          <w:sz w:val="24"/>
          <w:szCs w:val="24"/>
        </w:rPr>
        <w:t>K0-K9998之间的值</w:t>
      </w:r>
      <w:r w:rsidRPr="00CE0491">
        <w:rPr>
          <w:rFonts w:ascii="微软雅黑" w:eastAsia="微软雅黑" w:hAnsi="微软雅黑" w:hint="eastAsia"/>
          <w:b/>
          <w:sz w:val="24"/>
          <w:szCs w:val="24"/>
        </w:rPr>
        <w:t>，</w:t>
      </w:r>
      <w:r w:rsidRPr="00CE0491">
        <w:rPr>
          <w:rFonts w:ascii="微软雅黑" w:eastAsia="微软雅黑" w:hAnsi="微软雅黑"/>
          <w:b/>
          <w:sz w:val="24"/>
          <w:szCs w:val="24"/>
        </w:rPr>
        <w:t>如</w:t>
      </w:r>
      <w:r w:rsidR="000A6ECB" w:rsidRPr="00CE0491">
        <w:rPr>
          <w:rFonts w:ascii="微软雅黑" w:eastAsia="微软雅黑" w:hAnsi="微软雅黑" w:hint="eastAsia"/>
          <w:b/>
          <w:sz w:val="24"/>
          <w:szCs w:val="24"/>
        </w:rPr>
        <w:t>“</w:t>
      </w:r>
      <w:r w:rsidR="000A6ECB" w:rsidRPr="00CE0491">
        <w:rPr>
          <w:rFonts w:ascii="微软雅黑" w:eastAsia="微软雅黑" w:hAnsi="微软雅黑"/>
          <w:b/>
          <w:sz w:val="24"/>
          <w:szCs w:val="24"/>
        </w:rPr>
        <w:t>k0576</w:t>
      </w:r>
      <w:r w:rsidR="000A6ECB" w:rsidRPr="00CE0491">
        <w:rPr>
          <w:rFonts w:ascii="微软雅黑" w:eastAsia="微软雅黑" w:hAnsi="微软雅黑" w:hint="eastAsia"/>
          <w:b/>
          <w:sz w:val="24"/>
          <w:szCs w:val="24"/>
        </w:rPr>
        <w:t>”，客户端方位：读/写，如下图</w:t>
      </w:r>
    </w:p>
    <w:p w:rsidR="000A6ECB" w:rsidRPr="005D0B77" w:rsidRDefault="000A6ECB" w:rsidP="00F13E7D">
      <w:pPr>
        <w:ind w:firstLine="420"/>
        <w:rPr>
          <w:rFonts w:ascii="微软雅黑" w:eastAsia="微软雅黑" w:hAnsi="微软雅黑"/>
          <w:sz w:val="24"/>
          <w:szCs w:val="24"/>
        </w:rPr>
      </w:pPr>
      <w:r>
        <w:rPr>
          <w:noProof/>
        </w:rPr>
        <w:drawing>
          <wp:inline distT="0" distB="0" distL="0" distR="0" wp14:anchorId="26F6A47B" wp14:editId="254EE4D6">
            <wp:extent cx="5278755" cy="14674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8755" cy="1467485"/>
                    </a:xfrm>
                    <a:prstGeom prst="rect">
                      <a:avLst/>
                    </a:prstGeom>
                  </pic:spPr>
                </pic:pic>
              </a:graphicData>
            </a:graphic>
          </wp:inline>
        </w:drawing>
      </w:r>
      <w:bookmarkEnd w:id="0"/>
    </w:p>
    <w:sectPr w:rsidR="000A6ECB" w:rsidRPr="005D0B77" w:rsidSect="004C51AB">
      <w:headerReference w:type="even" r:id="rId26"/>
      <w:footerReference w:type="default" r:id="rId27"/>
      <w:type w:val="continuous"/>
      <w:pgSz w:w="11907" w:h="16840" w:code="9"/>
      <w:pgMar w:top="1440" w:right="1701" w:bottom="1440" w:left="1797"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FC8" w:rsidRDefault="003F6FC8">
      <w:r>
        <w:separator/>
      </w:r>
    </w:p>
    <w:p w:rsidR="003F6FC8" w:rsidRDefault="003F6FC8"/>
  </w:endnote>
  <w:endnote w:type="continuationSeparator" w:id="0">
    <w:p w:rsidR="003F6FC8" w:rsidRDefault="003F6FC8">
      <w:r>
        <w:continuationSeparator/>
      </w:r>
    </w:p>
    <w:p w:rsidR="003F6FC8" w:rsidRDefault="003F6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lotter">
    <w:altName w:val="宋体"/>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Default="00B31AE5" w:rsidP="00D94C68">
    <w:pPr>
      <w:pStyle w:val="af"/>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Default="00B31AE5" w:rsidP="00D94C68">
    <w:pPr>
      <w:pStyle w:val="af"/>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Default="00B31AE5" w:rsidP="00D94C68">
    <w:pPr>
      <w:pStyle w:val="af"/>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Pr="00390811" w:rsidRDefault="00B31AE5" w:rsidP="00D94C68">
    <w:pPr>
      <w:pStyle w:val="af"/>
      <w:jc w:val="right"/>
      <w:rPr>
        <w:rFonts w:ascii="Arial" w:hAnsi="Arial" w:cs="Arial"/>
      </w:rPr>
    </w:pPr>
    <w:r w:rsidRPr="00390811">
      <w:rPr>
        <w:rFonts w:ascii="Arial" w:hAnsi="Arial" w:cs="Arial"/>
        <w:kern w:val="0"/>
      </w:rPr>
      <w:t xml:space="preserve"> </w:t>
    </w:r>
    <w:r w:rsidRPr="00390811">
      <w:rPr>
        <w:rFonts w:ascii="Arial" w:hAnsi="Arial" w:cs="Arial"/>
        <w:kern w:val="0"/>
      </w:rPr>
      <w:fldChar w:fldCharType="begin"/>
    </w:r>
    <w:r w:rsidRPr="00390811">
      <w:rPr>
        <w:rFonts w:ascii="Arial" w:hAnsi="Arial" w:cs="Arial"/>
        <w:kern w:val="0"/>
      </w:rPr>
      <w:instrText xml:space="preserve"> PAGE </w:instrText>
    </w:r>
    <w:r w:rsidRPr="00390811">
      <w:rPr>
        <w:rFonts w:ascii="Arial" w:hAnsi="Arial" w:cs="Arial"/>
        <w:kern w:val="0"/>
      </w:rPr>
      <w:fldChar w:fldCharType="separate"/>
    </w:r>
    <w:r w:rsidR="004C51AB">
      <w:rPr>
        <w:rFonts w:ascii="Arial" w:hAnsi="Arial" w:cs="Arial"/>
        <w:noProof/>
        <w:kern w:val="0"/>
      </w:rPr>
      <w:t>I</w:t>
    </w:r>
    <w:r w:rsidRPr="00390811">
      <w:rPr>
        <w:rFonts w:ascii="Arial" w:hAnsi="Arial" w:cs="Arial"/>
        <w:kern w:val="0"/>
      </w:rPr>
      <w:fldChar w:fldCharType="end"/>
    </w:r>
    <w:r w:rsidRPr="00390811">
      <w:rPr>
        <w:rFonts w:ascii="Arial" w:hAnsi="Arial" w:cs="Arial"/>
        <w:kern w:val="0"/>
      </w:rPr>
      <w:t xml:space="preserve"> </w:t>
    </w:r>
    <w:r w:rsidRPr="00390811">
      <w:rPr>
        <w:rFonts w:ascii="Arial" w:cs="Arial"/>
        <w:kern w:val="0"/>
      </w:rPr>
      <w:t>页</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Pr="00512DA3" w:rsidRDefault="00B31AE5" w:rsidP="008A5D28">
    <w:pPr>
      <w:pStyle w:val="af"/>
      <w:pBdr>
        <w:top w:val="single" w:sz="4" w:space="1" w:color="auto"/>
      </w:pBdr>
      <w:jc w:val="center"/>
      <w:rPr>
        <w:rFonts w:ascii="Arial" w:hAnsi="Arial" w:cs="Arial"/>
        <w:sz w:val="21"/>
        <w:szCs w:val="21"/>
      </w:rPr>
    </w:pPr>
    <w:r w:rsidRPr="00512DA3">
      <w:rPr>
        <w:rFonts w:ascii="Arial" w:cs="Arial"/>
        <w:kern w:val="0"/>
        <w:sz w:val="21"/>
        <w:szCs w:val="21"/>
      </w:rPr>
      <w:t>第</w:t>
    </w:r>
    <w:r w:rsidRPr="00512DA3">
      <w:rPr>
        <w:rFonts w:ascii="Arial" w:hAnsi="Arial" w:cs="Arial"/>
        <w:kern w:val="0"/>
        <w:sz w:val="21"/>
        <w:szCs w:val="21"/>
      </w:rPr>
      <w:t xml:space="preserve"> </w:t>
    </w:r>
    <w:r w:rsidRPr="00512DA3">
      <w:rPr>
        <w:rFonts w:ascii="Arial" w:hAnsi="Arial" w:cs="Arial"/>
        <w:kern w:val="0"/>
        <w:sz w:val="21"/>
        <w:szCs w:val="21"/>
      </w:rPr>
      <w:fldChar w:fldCharType="begin"/>
    </w:r>
    <w:r w:rsidRPr="00512DA3">
      <w:rPr>
        <w:rFonts w:ascii="Arial" w:hAnsi="Arial" w:cs="Arial"/>
        <w:kern w:val="0"/>
        <w:sz w:val="21"/>
        <w:szCs w:val="21"/>
      </w:rPr>
      <w:instrText xml:space="preserve"> PAGE </w:instrText>
    </w:r>
    <w:r w:rsidRPr="00512DA3">
      <w:rPr>
        <w:rFonts w:ascii="Arial" w:hAnsi="Arial" w:cs="Arial"/>
        <w:kern w:val="0"/>
        <w:sz w:val="21"/>
        <w:szCs w:val="21"/>
      </w:rPr>
      <w:fldChar w:fldCharType="separate"/>
    </w:r>
    <w:r w:rsidR="004C51AB">
      <w:rPr>
        <w:rFonts w:ascii="Arial" w:hAnsi="Arial" w:cs="Arial"/>
        <w:noProof/>
        <w:kern w:val="0"/>
        <w:sz w:val="21"/>
        <w:szCs w:val="21"/>
      </w:rPr>
      <w:t>3</w:t>
    </w:r>
    <w:r w:rsidRPr="00512DA3">
      <w:rPr>
        <w:rFonts w:ascii="Arial" w:hAnsi="Arial" w:cs="Arial"/>
        <w:kern w:val="0"/>
        <w:sz w:val="21"/>
        <w:szCs w:val="21"/>
      </w:rPr>
      <w:fldChar w:fldCharType="end"/>
    </w:r>
    <w:r w:rsidRPr="00512DA3">
      <w:rPr>
        <w:rFonts w:ascii="Arial" w:hAnsi="Arial" w:cs="Arial"/>
        <w:kern w:val="0"/>
        <w:sz w:val="21"/>
        <w:szCs w:val="21"/>
      </w:rPr>
      <w:t xml:space="preserve"> </w:t>
    </w:r>
    <w:r w:rsidRPr="00512DA3">
      <w:rPr>
        <w:rFonts w:ascii="Arial" w:cs="Arial"/>
        <w:kern w:val="0"/>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FC8" w:rsidRDefault="003F6FC8">
      <w:r>
        <w:separator/>
      </w:r>
    </w:p>
    <w:p w:rsidR="003F6FC8" w:rsidRDefault="003F6FC8"/>
  </w:footnote>
  <w:footnote w:type="continuationSeparator" w:id="0">
    <w:p w:rsidR="003F6FC8" w:rsidRDefault="003F6FC8">
      <w:r>
        <w:continuationSeparator/>
      </w:r>
    </w:p>
    <w:p w:rsidR="003F6FC8" w:rsidRDefault="003F6F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Pr="0048602A" w:rsidRDefault="00B31AE5" w:rsidP="004C51AB">
    <w:pPr>
      <w:pStyle w:val="a8"/>
      <w:tabs>
        <w:tab w:val="clear" w:pos="4153"/>
        <w:tab w:val="clear" w:pos="8306"/>
        <w:tab w:val="center" w:pos="709"/>
        <w:tab w:val="right" w:pos="7371"/>
        <w:tab w:val="left" w:pos="7938"/>
      </w:tabs>
      <w:ind w:right="91"/>
      <w:jc w:val="left"/>
      <w:rPr>
        <w:rFonts w:ascii="微软雅黑" w:eastAsia="微软雅黑" w:hAnsi="微软雅黑"/>
        <w:sz w:val="24"/>
        <w:szCs w:val="24"/>
      </w:rPr>
    </w:pPr>
    <w:r>
      <w:rPr>
        <w:noProof/>
        <w:szCs w:val="18"/>
      </w:rPr>
      <w:drawing>
        <wp:inline distT="0" distB="0" distL="0" distR="0" wp14:anchorId="33744D5B" wp14:editId="0FC87095">
          <wp:extent cx="276225" cy="276225"/>
          <wp:effectExtent l="0" t="0" r="9525" b="9525"/>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6911" cy="276911"/>
                  </a:xfrm>
                  <a:prstGeom prst="rect">
                    <a:avLst/>
                  </a:prstGeom>
                </pic:spPr>
              </pic:pic>
            </a:graphicData>
          </a:graphic>
        </wp:inline>
      </w:drawing>
    </w:r>
    <w:r w:rsidRPr="0048602A">
      <w:rPr>
        <w:rFonts w:ascii="微软雅黑" w:eastAsia="微软雅黑" w:hAnsi="微软雅黑" w:hint="eastAsia"/>
        <w:sz w:val="24"/>
        <w:szCs w:val="24"/>
      </w:rPr>
      <w:t xml:space="preserve"> </w:t>
    </w:r>
    <w:r w:rsidRPr="0048602A">
      <w:rPr>
        <w:rFonts w:ascii="微软雅黑" w:eastAsia="微软雅黑" w:hAnsi="微软雅黑"/>
        <w:sz w:val="24"/>
        <w:szCs w:val="24"/>
      </w:rPr>
      <w:t xml:space="preserve">     </w:t>
    </w:r>
    <w:r>
      <w:rPr>
        <w:rFonts w:ascii="微软雅黑" w:eastAsia="微软雅黑" w:hAnsi="微软雅黑"/>
        <w:sz w:val="24"/>
        <w:szCs w:val="24"/>
      </w:rPr>
      <w:t xml:space="preserve"> </w:t>
    </w:r>
    <w:r w:rsidR="004C51AB">
      <w:rPr>
        <w:rFonts w:ascii="微软雅黑" w:eastAsia="微软雅黑" w:hAnsi="微软雅黑"/>
        <w:sz w:val="24"/>
        <w:szCs w:val="24"/>
      </w:rPr>
      <w:t xml:space="preserve">                                      </w:t>
    </w:r>
    <w:r w:rsidR="009143E1" w:rsidRPr="009143E1">
      <w:rPr>
        <w:rFonts w:ascii="微软雅黑" w:eastAsia="微软雅黑" w:hAnsi="微软雅黑" w:hint="eastAsia"/>
        <w:sz w:val="24"/>
        <w:szCs w:val="24"/>
      </w:rPr>
      <w:t>Vi</w:t>
    </w:r>
    <w:r w:rsidR="003620C1">
      <w:rPr>
        <w:rFonts w:ascii="微软雅黑" w:eastAsia="微软雅黑" w:hAnsi="微软雅黑" w:hint="eastAsia"/>
        <w:sz w:val="24"/>
        <w:szCs w:val="24"/>
      </w:rPr>
      <w:t>ze</w:t>
    </w:r>
    <w:r w:rsidR="004E50C1">
      <w:rPr>
        <w:rFonts w:ascii="微软雅黑" w:eastAsia="微软雅黑" w:hAnsi="微软雅黑"/>
        <w:sz w:val="24"/>
        <w:szCs w:val="24"/>
      </w:rPr>
      <w:t>3.0</w:t>
    </w:r>
    <w:r w:rsidR="003620C1" w:rsidRPr="003620C1">
      <w:rPr>
        <w:rFonts w:ascii="微软雅黑" w:eastAsia="微软雅黑" w:hAnsi="微软雅黑" w:hint="eastAsia"/>
        <w:sz w:val="24"/>
        <w:szCs w:val="24"/>
      </w:rPr>
      <w:t>测点环境搭建</w:t>
    </w:r>
    <w:r>
      <w:rPr>
        <w:rFonts w:ascii="微软雅黑" w:eastAsia="微软雅黑" w:hAnsi="微软雅黑" w:hint="eastAsia"/>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Default="00B31AE5" w:rsidP="00D94C68">
    <w:pPr>
      <w:pStyle w:val="a8"/>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E5" w:rsidRDefault="00B31A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lvl w:ilvl="0">
      <w:start w:val="1"/>
      <w:numFmt w:val="decimal"/>
      <w:pStyle w:val="list1"/>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000000D"/>
    <w:multiLevelType w:val="multilevel"/>
    <w:tmpl w:val="0000000D"/>
    <w:lvl w:ilvl="0">
      <w:start w:val="1"/>
      <w:numFmt w:val="bullet"/>
      <w:pStyle w:val="1"/>
      <w:lvlText w:val=""/>
      <w:lvlJc w:val="left"/>
      <w:pPr>
        <w:tabs>
          <w:tab w:val="num" w:pos="567"/>
        </w:tabs>
        <w:ind w:left="0" w:firstLine="567"/>
      </w:pPr>
      <w:rPr>
        <w:rFonts w:ascii="Wingdings" w:hAnsi="Wingdings" w:hint="default"/>
      </w:rPr>
    </w:lvl>
    <w:lvl w:ilvl="1">
      <w:start w:val="1"/>
      <w:numFmt w:val="decimal"/>
      <w:lvlText w:val="%2."/>
      <w:lvlJc w:val="left"/>
      <w:pPr>
        <w:tabs>
          <w:tab w:val="num" w:pos="840"/>
        </w:tabs>
        <w:ind w:left="840" w:hanging="420"/>
      </w:pPr>
      <w:rPr>
        <w:rFonts w:hint="eastAsia"/>
      </w:rPr>
    </w:lvl>
    <w:lvl w:ilvl="2">
      <w:start w:val="3"/>
      <w:numFmt w:val="decimal"/>
      <w:lvlText w:val="%3）"/>
      <w:lvlJc w:val="left"/>
      <w:pPr>
        <w:tabs>
          <w:tab w:val="num" w:pos="1200"/>
        </w:tabs>
        <w:ind w:left="1200" w:hanging="36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6B3658"/>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46E28E3"/>
    <w:multiLevelType w:val="hybridMultilevel"/>
    <w:tmpl w:val="A8C4EE64"/>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6349DF"/>
    <w:multiLevelType w:val="hybridMultilevel"/>
    <w:tmpl w:val="0E24F1C0"/>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0B5A2CA1"/>
    <w:multiLevelType w:val="hybridMultilevel"/>
    <w:tmpl w:val="6ED439D2"/>
    <w:lvl w:ilvl="0" w:tplc="0409000F">
      <w:start w:val="1"/>
      <w:numFmt w:val="decimal"/>
      <w:lvlText w:val="%1."/>
      <w:lvlJc w:val="left"/>
      <w:pPr>
        <w:ind w:left="1260" w:hanging="420"/>
      </w:pPr>
    </w:lvl>
    <w:lvl w:ilvl="1" w:tplc="7F3A4D3C">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0D0C48C5"/>
    <w:multiLevelType w:val="hybridMultilevel"/>
    <w:tmpl w:val="D75A4E7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DA1709"/>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0E2262B4"/>
    <w:multiLevelType w:val="hybridMultilevel"/>
    <w:tmpl w:val="372A9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0FAD2397"/>
    <w:multiLevelType w:val="hybridMultilevel"/>
    <w:tmpl w:val="866E8E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0431C5D"/>
    <w:multiLevelType w:val="hybridMultilevel"/>
    <w:tmpl w:val="60F4FC3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73C16AE"/>
    <w:multiLevelType w:val="hybridMultilevel"/>
    <w:tmpl w:val="8A6CE0B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B4A18C3"/>
    <w:multiLevelType w:val="hybridMultilevel"/>
    <w:tmpl w:val="DEEA5798"/>
    <w:lvl w:ilvl="0" w:tplc="88BCF9B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FE82C60"/>
    <w:multiLevelType w:val="hybridMultilevel"/>
    <w:tmpl w:val="43C0986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1446B21"/>
    <w:multiLevelType w:val="hybridMultilevel"/>
    <w:tmpl w:val="1DAE0E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458742D"/>
    <w:multiLevelType w:val="hybridMultilevel"/>
    <w:tmpl w:val="092C2426"/>
    <w:lvl w:ilvl="0" w:tplc="76F2A31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DC07B2"/>
    <w:multiLevelType w:val="hybridMultilevel"/>
    <w:tmpl w:val="07FCD35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2923611F"/>
    <w:multiLevelType w:val="hybridMultilevel"/>
    <w:tmpl w:val="65E8071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57490F"/>
    <w:multiLevelType w:val="multilevel"/>
    <w:tmpl w:val="32B80E2C"/>
    <w:lvl w:ilvl="0">
      <w:start w:val="1"/>
      <w:numFmt w:val="decimal"/>
      <w:pStyle w:val="10"/>
      <w:lvlText w:val="%1."/>
      <w:lvlJc w:val="left"/>
      <w:pPr>
        <w:tabs>
          <w:tab w:val="num" w:pos="0"/>
        </w:tabs>
        <w:ind w:left="425" w:hanging="425"/>
      </w:pPr>
      <w:rPr>
        <w:rFonts w:hint="eastAsia"/>
      </w:rPr>
    </w:lvl>
    <w:lvl w:ilvl="1">
      <w:start w:val="1"/>
      <w:numFmt w:val="decimal"/>
      <w:pStyle w:val="2"/>
      <w:lvlText w:val="%1.%2"/>
      <w:lvlJc w:val="left"/>
      <w:pPr>
        <w:tabs>
          <w:tab w:val="num" w:pos="0"/>
        </w:tabs>
        <w:ind w:left="567" w:hanging="567"/>
      </w:pPr>
      <w:rPr>
        <w:rFonts w:ascii="华文楷体" w:eastAsia="华文楷体" w:hAnsi="华文楷体" w:hint="eastAsia"/>
        <w:sz w:val="28"/>
        <w:szCs w:val="28"/>
      </w:rPr>
    </w:lvl>
    <w:lvl w:ilvl="2">
      <w:start w:val="1"/>
      <w:numFmt w:val="decimal"/>
      <w:pStyle w:val="3"/>
      <w:lvlText w:val="%1.%2.%3"/>
      <w:lvlJc w:val="left"/>
      <w:pPr>
        <w:tabs>
          <w:tab w:val="num" w:pos="0"/>
        </w:tabs>
        <w:ind w:left="709" w:hanging="709"/>
      </w:pPr>
      <w:rPr>
        <w:rFonts w:ascii="华文楷体" w:eastAsia="华文楷体" w:hAnsi="华文楷体" w:hint="eastAsia"/>
        <w:b/>
        <w:sz w:val="24"/>
        <w:szCs w:val="24"/>
      </w:rPr>
    </w:lvl>
    <w:lvl w:ilvl="3">
      <w:start w:val="1"/>
      <w:numFmt w:val="decimal"/>
      <w:pStyle w:val="4"/>
      <w:lvlText w:val="%1.%2.%3.%4"/>
      <w:lvlJc w:val="left"/>
      <w:pPr>
        <w:tabs>
          <w:tab w:val="num" w:pos="0"/>
        </w:tabs>
        <w:ind w:left="851" w:hanging="851"/>
      </w:pPr>
      <w:rPr>
        <w:rFonts w:hint="eastAsia"/>
        <w:b/>
      </w:rPr>
    </w:lvl>
    <w:lvl w:ilvl="4">
      <w:start w:val="1"/>
      <w:numFmt w:val="decimal"/>
      <w:pStyle w:val="5"/>
      <w:lvlText w:val="%1.%2.%3.%4.%5."/>
      <w:lvlJc w:val="left"/>
      <w:pPr>
        <w:tabs>
          <w:tab w:val="num" w:pos="0"/>
        </w:tabs>
        <w:ind w:left="992" w:hanging="992"/>
      </w:pPr>
      <w:rPr>
        <w:rFonts w:hint="eastAsia"/>
      </w:rPr>
    </w:lvl>
    <w:lvl w:ilvl="5">
      <w:start w:val="1"/>
      <w:numFmt w:val="decimal"/>
      <w:lvlText w:val="%1.%2.%3.%4.%5.%6."/>
      <w:lvlJc w:val="left"/>
      <w:pPr>
        <w:tabs>
          <w:tab w:val="num" w:pos="0"/>
        </w:tabs>
        <w:ind w:left="1134" w:hanging="1134"/>
      </w:pPr>
      <w:rPr>
        <w:rFonts w:hint="eastAsia"/>
      </w:rPr>
    </w:lvl>
    <w:lvl w:ilvl="6">
      <w:start w:val="1"/>
      <w:numFmt w:val="decimal"/>
      <w:lvlText w:val="%1.%2.%3.%4.%5.%6.%7."/>
      <w:lvlJc w:val="left"/>
      <w:pPr>
        <w:tabs>
          <w:tab w:val="num" w:pos="0"/>
        </w:tabs>
        <w:ind w:left="1276" w:hanging="1276"/>
      </w:pPr>
      <w:rPr>
        <w:rFonts w:hint="eastAsia"/>
      </w:rPr>
    </w:lvl>
    <w:lvl w:ilvl="7">
      <w:start w:val="1"/>
      <w:numFmt w:val="decimal"/>
      <w:lvlText w:val="%1.%2.%3.%4.%5.%6.%7.%8."/>
      <w:lvlJc w:val="left"/>
      <w:pPr>
        <w:tabs>
          <w:tab w:val="num" w:pos="0"/>
        </w:tabs>
        <w:ind w:left="1418" w:hanging="1418"/>
      </w:pPr>
      <w:rPr>
        <w:rFonts w:hint="eastAsia"/>
      </w:rPr>
    </w:lvl>
    <w:lvl w:ilvl="8">
      <w:start w:val="1"/>
      <w:numFmt w:val="decimal"/>
      <w:lvlText w:val="%1.%2.%3.%4.%5.%6.%7.%8.%9."/>
      <w:lvlJc w:val="left"/>
      <w:pPr>
        <w:tabs>
          <w:tab w:val="num" w:pos="0"/>
        </w:tabs>
        <w:ind w:left="1559" w:hanging="1559"/>
      </w:pPr>
      <w:rPr>
        <w:rFonts w:hint="eastAsia"/>
      </w:rPr>
    </w:lvl>
  </w:abstractNum>
  <w:abstractNum w:abstractNumId="19" w15:restartNumberingAfterBreak="0">
    <w:nsid w:val="30F017A4"/>
    <w:multiLevelType w:val="hybridMultilevel"/>
    <w:tmpl w:val="5E3236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3EC204D"/>
    <w:multiLevelType w:val="hybridMultilevel"/>
    <w:tmpl w:val="E33891B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C7A5B55"/>
    <w:multiLevelType w:val="hybridMultilevel"/>
    <w:tmpl w:val="04B4CB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D855C56"/>
    <w:multiLevelType w:val="hybridMultilevel"/>
    <w:tmpl w:val="5614B50A"/>
    <w:lvl w:ilvl="0" w:tplc="FFFFFFFF">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2D5241"/>
    <w:multiLevelType w:val="hybridMultilevel"/>
    <w:tmpl w:val="842CEF2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61513C"/>
    <w:multiLevelType w:val="hybridMultilevel"/>
    <w:tmpl w:val="5B5E82B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4BD4775"/>
    <w:multiLevelType w:val="hybridMultilevel"/>
    <w:tmpl w:val="2C2A8FF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926665"/>
    <w:multiLevelType w:val="hybridMultilevel"/>
    <w:tmpl w:val="FD962DC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0D1074"/>
    <w:multiLevelType w:val="hybridMultilevel"/>
    <w:tmpl w:val="8D2C595A"/>
    <w:lvl w:ilvl="0" w:tplc="04090013">
      <w:start w:val="1"/>
      <w:numFmt w:val="bullet"/>
      <w:pStyle w:val="RSLevel5"/>
      <w:lvlText w:val=""/>
      <w:lvlJc w:val="left"/>
      <w:pPr>
        <w:tabs>
          <w:tab w:val="num" w:pos="1200"/>
        </w:tabs>
        <w:ind w:left="1200" w:hanging="360"/>
      </w:pPr>
      <w:rPr>
        <w:rFonts w:ascii="Wingdings" w:hAnsi="Wingdings" w:hint="default"/>
      </w:rPr>
    </w:lvl>
    <w:lvl w:ilvl="1" w:tplc="04090019">
      <w:start w:val="1"/>
      <w:numFmt w:val="bullet"/>
      <w:lvlText w:val="o"/>
      <w:lvlJc w:val="left"/>
      <w:pPr>
        <w:tabs>
          <w:tab w:val="num" w:pos="1920"/>
        </w:tabs>
        <w:ind w:left="1920" w:hanging="360"/>
      </w:pPr>
      <w:rPr>
        <w:rFonts w:ascii="Courier New" w:hAnsi="Courier New" w:cs="Courier New" w:hint="default"/>
      </w:rPr>
    </w:lvl>
    <w:lvl w:ilvl="2" w:tplc="0409001B">
      <w:start w:val="1"/>
      <w:numFmt w:val="bullet"/>
      <w:lvlText w:val=""/>
      <w:lvlJc w:val="left"/>
      <w:pPr>
        <w:tabs>
          <w:tab w:val="num" w:pos="2640"/>
        </w:tabs>
        <w:ind w:left="2640" w:hanging="360"/>
      </w:pPr>
      <w:rPr>
        <w:rFonts w:ascii="Wingdings" w:hAnsi="Wingdings" w:hint="default"/>
      </w:rPr>
    </w:lvl>
    <w:lvl w:ilvl="3" w:tplc="0409000F" w:tentative="1">
      <w:start w:val="1"/>
      <w:numFmt w:val="bullet"/>
      <w:lvlText w:val=""/>
      <w:lvlJc w:val="left"/>
      <w:pPr>
        <w:tabs>
          <w:tab w:val="num" w:pos="3360"/>
        </w:tabs>
        <w:ind w:left="3360" w:hanging="360"/>
      </w:pPr>
      <w:rPr>
        <w:rFonts w:ascii="Symbol" w:hAnsi="Symbol" w:hint="default"/>
      </w:rPr>
    </w:lvl>
    <w:lvl w:ilvl="4" w:tplc="04090019" w:tentative="1">
      <w:start w:val="1"/>
      <w:numFmt w:val="bullet"/>
      <w:lvlText w:val="o"/>
      <w:lvlJc w:val="left"/>
      <w:pPr>
        <w:tabs>
          <w:tab w:val="num" w:pos="4080"/>
        </w:tabs>
        <w:ind w:left="4080" w:hanging="360"/>
      </w:pPr>
      <w:rPr>
        <w:rFonts w:ascii="Courier New" w:hAnsi="Courier New" w:cs="Courier New" w:hint="default"/>
      </w:rPr>
    </w:lvl>
    <w:lvl w:ilvl="5" w:tplc="0409001B" w:tentative="1">
      <w:start w:val="1"/>
      <w:numFmt w:val="bullet"/>
      <w:lvlText w:val=""/>
      <w:lvlJc w:val="left"/>
      <w:pPr>
        <w:tabs>
          <w:tab w:val="num" w:pos="4800"/>
        </w:tabs>
        <w:ind w:left="4800" w:hanging="360"/>
      </w:pPr>
      <w:rPr>
        <w:rFonts w:ascii="Wingdings" w:hAnsi="Wingdings" w:hint="default"/>
      </w:rPr>
    </w:lvl>
    <w:lvl w:ilvl="6" w:tplc="0409000F" w:tentative="1">
      <w:start w:val="1"/>
      <w:numFmt w:val="bullet"/>
      <w:lvlText w:val=""/>
      <w:lvlJc w:val="left"/>
      <w:pPr>
        <w:tabs>
          <w:tab w:val="num" w:pos="5520"/>
        </w:tabs>
        <w:ind w:left="5520" w:hanging="360"/>
      </w:pPr>
      <w:rPr>
        <w:rFonts w:ascii="Symbol" w:hAnsi="Symbol" w:hint="default"/>
      </w:rPr>
    </w:lvl>
    <w:lvl w:ilvl="7" w:tplc="04090019" w:tentative="1">
      <w:start w:val="1"/>
      <w:numFmt w:val="bullet"/>
      <w:lvlText w:val="o"/>
      <w:lvlJc w:val="left"/>
      <w:pPr>
        <w:tabs>
          <w:tab w:val="num" w:pos="6240"/>
        </w:tabs>
        <w:ind w:left="6240" w:hanging="360"/>
      </w:pPr>
      <w:rPr>
        <w:rFonts w:ascii="Courier New" w:hAnsi="Courier New" w:cs="Courier New" w:hint="default"/>
      </w:rPr>
    </w:lvl>
    <w:lvl w:ilvl="8" w:tplc="0409001B" w:tentative="1">
      <w:start w:val="1"/>
      <w:numFmt w:val="bullet"/>
      <w:lvlText w:val=""/>
      <w:lvlJc w:val="left"/>
      <w:pPr>
        <w:tabs>
          <w:tab w:val="num" w:pos="6960"/>
        </w:tabs>
        <w:ind w:left="6960" w:hanging="360"/>
      </w:pPr>
      <w:rPr>
        <w:rFonts w:ascii="Wingdings" w:hAnsi="Wingdings" w:hint="default"/>
      </w:rPr>
    </w:lvl>
  </w:abstractNum>
  <w:abstractNum w:abstractNumId="28" w15:restartNumberingAfterBreak="0">
    <w:nsid w:val="5FD36294"/>
    <w:multiLevelType w:val="hybridMultilevel"/>
    <w:tmpl w:val="2AAEA5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2B91EFE"/>
    <w:multiLevelType w:val="hybridMultilevel"/>
    <w:tmpl w:val="492C94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1D73CB"/>
    <w:multiLevelType w:val="hybridMultilevel"/>
    <w:tmpl w:val="49825E4C"/>
    <w:lvl w:ilvl="0" w:tplc="26005A0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0F2C68"/>
    <w:multiLevelType w:val="hybridMultilevel"/>
    <w:tmpl w:val="866E8E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B876854"/>
    <w:multiLevelType w:val="hybridMultilevel"/>
    <w:tmpl w:val="43C0986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FE1284B"/>
    <w:multiLevelType w:val="multilevel"/>
    <w:tmpl w:val="4866F2B8"/>
    <w:lvl w:ilvl="0">
      <w:start w:val="1"/>
      <w:numFmt w:val="decimal"/>
      <w:suff w:val="space"/>
      <w:lvlText w:val="%1"/>
      <w:lvlJc w:val="left"/>
      <w:pPr>
        <w:ind w:left="432" w:hanging="432"/>
      </w:pPr>
      <w:rPr>
        <w:rFonts w:hint="eastAsia"/>
      </w:rPr>
    </w:lvl>
    <w:lvl w:ilvl="1">
      <w:start w:val="1"/>
      <w:numFmt w:val="decimal"/>
      <w:suff w:val="space"/>
      <w:lvlText w:val="%1.%2"/>
      <w:lvlJc w:val="left"/>
      <w:pPr>
        <w:ind w:left="393" w:hanging="153"/>
      </w:pPr>
      <w:rPr>
        <w:rFonts w:ascii="华文楷体" w:eastAsia="华文楷体" w:hAnsi="华文楷体" w:hint="eastAsia"/>
        <w:b/>
        <w:bCs/>
      </w:rPr>
    </w:lvl>
    <w:lvl w:ilvl="2">
      <w:start w:val="1"/>
      <w:numFmt w:val="decimal"/>
      <w:suff w:val="space"/>
      <w:lvlText w:val="%1.%2.%3"/>
      <w:lvlJc w:val="left"/>
      <w:pPr>
        <w:ind w:left="960" w:hanging="720"/>
      </w:pPr>
      <w:rPr>
        <w:rFonts w:hint="eastAsia"/>
        <w:b/>
        <w:bCs/>
      </w:rPr>
    </w:lvl>
    <w:lvl w:ilvl="3">
      <w:start w:val="1"/>
      <w:numFmt w:val="decimal"/>
      <w:suff w:val="space"/>
      <w:lvlText w:val="%1.%2.%3.%4"/>
      <w:lvlJc w:val="left"/>
      <w:pPr>
        <w:ind w:left="1824" w:hanging="864"/>
      </w:pPr>
      <w:rPr>
        <w:rFonts w:hint="eastAsia"/>
      </w:rPr>
    </w:lvl>
    <w:lvl w:ilvl="4">
      <w:start w:val="1"/>
      <w:numFmt w:val="decimal"/>
      <w:suff w:val="space"/>
      <w:lvlText w:val="%1.%2.%3.%4.%5"/>
      <w:lvlJc w:val="left"/>
      <w:pPr>
        <w:ind w:left="1248" w:hanging="1008"/>
      </w:pPr>
      <w:rPr>
        <w:rFonts w:hint="eastAsia"/>
      </w:rPr>
    </w:lvl>
    <w:lvl w:ilvl="5">
      <w:start w:val="1"/>
      <w:numFmt w:val="decimal"/>
      <w:pStyle w:val="6"/>
      <w:suff w:val="space"/>
      <w:lvlText w:val="%1.%2.%3.%4.%5.%6"/>
      <w:lvlJc w:val="left"/>
      <w:pPr>
        <w:ind w:left="1392" w:hanging="1152"/>
      </w:pPr>
      <w:rPr>
        <w:rFonts w:hint="eastAsia"/>
      </w:rPr>
    </w:lvl>
    <w:lvl w:ilvl="6">
      <w:start w:val="1"/>
      <w:numFmt w:val="decimal"/>
      <w:suff w:val="space"/>
      <w:lvlText w:val="%1.%2.%3.%4.%5.%6.%7"/>
      <w:lvlJc w:val="left"/>
      <w:pPr>
        <w:ind w:left="1536" w:hanging="1296"/>
      </w:pPr>
      <w:rPr>
        <w:rFonts w:hint="eastAsia"/>
      </w:rPr>
    </w:lvl>
    <w:lvl w:ilvl="7">
      <w:start w:val="1"/>
      <w:numFmt w:val="decimal"/>
      <w:suff w:val="space"/>
      <w:lvlText w:val="%1.%2.%3.%4.%5.%6.%7.%8"/>
      <w:lvlJc w:val="left"/>
      <w:pPr>
        <w:ind w:left="1680" w:hanging="1440"/>
      </w:pPr>
      <w:rPr>
        <w:rFonts w:hint="eastAsia"/>
      </w:rPr>
    </w:lvl>
    <w:lvl w:ilvl="8">
      <w:start w:val="1"/>
      <w:numFmt w:val="decimal"/>
      <w:suff w:val="space"/>
      <w:lvlText w:val="%1.%2.%3.%4.%5.%6.%7.%8.%9"/>
      <w:lvlJc w:val="left"/>
      <w:pPr>
        <w:ind w:left="1824" w:hanging="1584"/>
      </w:pPr>
      <w:rPr>
        <w:rFonts w:hint="eastAsia"/>
      </w:rPr>
    </w:lvl>
  </w:abstractNum>
  <w:num w:numId="1">
    <w:abstractNumId w:val="0"/>
  </w:num>
  <w:num w:numId="2">
    <w:abstractNumId w:val="1"/>
  </w:num>
  <w:num w:numId="3">
    <w:abstractNumId w:val="18"/>
  </w:num>
  <w:num w:numId="4">
    <w:abstractNumId w:val="18"/>
  </w:num>
  <w:num w:numId="5">
    <w:abstractNumId w:val="33"/>
  </w:num>
  <w:num w:numId="6">
    <w:abstractNumId w:val="27"/>
  </w:num>
  <w:num w:numId="7">
    <w:abstractNumId w:val="3"/>
  </w:num>
  <w:num w:numId="8">
    <w:abstractNumId w:val="22"/>
  </w:num>
  <w:num w:numId="9">
    <w:abstractNumId w:val="23"/>
  </w:num>
  <w:num w:numId="10">
    <w:abstractNumId w:val="2"/>
  </w:num>
  <w:num w:numId="11">
    <w:abstractNumId w:val="7"/>
  </w:num>
  <w:num w:numId="12">
    <w:abstractNumId w:val="16"/>
  </w:num>
  <w:num w:numId="13">
    <w:abstractNumId w:val="4"/>
  </w:num>
  <w:num w:numId="14">
    <w:abstractNumId w:val="5"/>
  </w:num>
  <w:num w:numId="15">
    <w:abstractNumId w:val="29"/>
  </w:num>
  <w:num w:numId="16">
    <w:abstractNumId w:val="6"/>
  </w:num>
  <w:num w:numId="17">
    <w:abstractNumId w:val="26"/>
  </w:num>
  <w:num w:numId="18">
    <w:abstractNumId w:val="17"/>
  </w:num>
  <w:num w:numId="19">
    <w:abstractNumId w:val="25"/>
  </w:num>
  <w:num w:numId="20">
    <w:abstractNumId w:val="10"/>
  </w:num>
  <w:num w:numId="21">
    <w:abstractNumId w:val="28"/>
  </w:num>
  <w:num w:numId="22">
    <w:abstractNumId w:val="20"/>
  </w:num>
  <w:num w:numId="23">
    <w:abstractNumId w:val="31"/>
  </w:num>
  <w:num w:numId="24">
    <w:abstractNumId w:val="12"/>
  </w:num>
  <w:num w:numId="25">
    <w:abstractNumId w:val="9"/>
  </w:num>
  <w:num w:numId="26">
    <w:abstractNumId w:val="11"/>
  </w:num>
  <w:num w:numId="27">
    <w:abstractNumId w:val="24"/>
  </w:num>
  <w:num w:numId="28">
    <w:abstractNumId w:val="13"/>
  </w:num>
  <w:num w:numId="29">
    <w:abstractNumId w:val="21"/>
  </w:num>
  <w:num w:numId="30">
    <w:abstractNumId w:val="15"/>
  </w:num>
  <w:num w:numId="31">
    <w:abstractNumId w:val="8"/>
  </w:num>
  <w:num w:numId="32">
    <w:abstractNumId w:val="32"/>
  </w:num>
  <w:num w:numId="33">
    <w:abstractNumId w:val="18"/>
  </w:num>
  <w:num w:numId="34">
    <w:abstractNumId w:val="19"/>
  </w:num>
  <w:num w:numId="35">
    <w:abstractNumId w:val="30"/>
  </w:num>
  <w:num w:numId="36">
    <w:abstractNumId w:val="14"/>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7"/>
    <w:rsid w:val="00000874"/>
    <w:rsid w:val="00000886"/>
    <w:rsid w:val="00001233"/>
    <w:rsid w:val="000018D0"/>
    <w:rsid w:val="00002C0F"/>
    <w:rsid w:val="000038F1"/>
    <w:rsid w:val="00004778"/>
    <w:rsid w:val="00004A7C"/>
    <w:rsid w:val="0000528A"/>
    <w:rsid w:val="00007062"/>
    <w:rsid w:val="00011AFE"/>
    <w:rsid w:val="00012620"/>
    <w:rsid w:val="00012AC7"/>
    <w:rsid w:val="00012E2C"/>
    <w:rsid w:val="0001358E"/>
    <w:rsid w:val="00013A81"/>
    <w:rsid w:val="00013BCC"/>
    <w:rsid w:val="00014EA5"/>
    <w:rsid w:val="00014ED4"/>
    <w:rsid w:val="000163BA"/>
    <w:rsid w:val="00017128"/>
    <w:rsid w:val="000174F0"/>
    <w:rsid w:val="00017B17"/>
    <w:rsid w:val="00021417"/>
    <w:rsid w:val="00021C14"/>
    <w:rsid w:val="00022430"/>
    <w:rsid w:val="00022584"/>
    <w:rsid w:val="00022769"/>
    <w:rsid w:val="00022F6B"/>
    <w:rsid w:val="0002432A"/>
    <w:rsid w:val="000251CE"/>
    <w:rsid w:val="000254F4"/>
    <w:rsid w:val="0002590D"/>
    <w:rsid w:val="00026956"/>
    <w:rsid w:val="000272EF"/>
    <w:rsid w:val="0002793F"/>
    <w:rsid w:val="00027B0B"/>
    <w:rsid w:val="00027B2C"/>
    <w:rsid w:val="00027CA8"/>
    <w:rsid w:val="000306C2"/>
    <w:rsid w:val="000309CF"/>
    <w:rsid w:val="000313C2"/>
    <w:rsid w:val="0003295D"/>
    <w:rsid w:val="00032B4A"/>
    <w:rsid w:val="00032C76"/>
    <w:rsid w:val="000330E5"/>
    <w:rsid w:val="00033182"/>
    <w:rsid w:val="0003357A"/>
    <w:rsid w:val="000337FD"/>
    <w:rsid w:val="00034740"/>
    <w:rsid w:val="00034AEA"/>
    <w:rsid w:val="0003530B"/>
    <w:rsid w:val="00036A02"/>
    <w:rsid w:val="000372D8"/>
    <w:rsid w:val="000375E8"/>
    <w:rsid w:val="00037724"/>
    <w:rsid w:val="00040BF9"/>
    <w:rsid w:val="00041814"/>
    <w:rsid w:val="0004181E"/>
    <w:rsid w:val="000418D0"/>
    <w:rsid w:val="00041CE6"/>
    <w:rsid w:val="00041EDD"/>
    <w:rsid w:val="0004258C"/>
    <w:rsid w:val="00042C2D"/>
    <w:rsid w:val="00043418"/>
    <w:rsid w:val="0004402B"/>
    <w:rsid w:val="000441A9"/>
    <w:rsid w:val="00044BD2"/>
    <w:rsid w:val="000453D0"/>
    <w:rsid w:val="00045CB4"/>
    <w:rsid w:val="00047781"/>
    <w:rsid w:val="000501CC"/>
    <w:rsid w:val="00050589"/>
    <w:rsid w:val="00050834"/>
    <w:rsid w:val="00050AEA"/>
    <w:rsid w:val="00050F9B"/>
    <w:rsid w:val="00051E1E"/>
    <w:rsid w:val="00053052"/>
    <w:rsid w:val="00053527"/>
    <w:rsid w:val="000535AD"/>
    <w:rsid w:val="000536D0"/>
    <w:rsid w:val="00054062"/>
    <w:rsid w:val="0005481D"/>
    <w:rsid w:val="00055324"/>
    <w:rsid w:val="00055679"/>
    <w:rsid w:val="0005631E"/>
    <w:rsid w:val="0006022D"/>
    <w:rsid w:val="00060AC3"/>
    <w:rsid w:val="000610BC"/>
    <w:rsid w:val="00061AA6"/>
    <w:rsid w:val="0006292F"/>
    <w:rsid w:val="00062E1E"/>
    <w:rsid w:val="00063229"/>
    <w:rsid w:val="0006338B"/>
    <w:rsid w:val="00064EC6"/>
    <w:rsid w:val="00065DAA"/>
    <w:rsid w:val="00066223"/>
    <w:rsid w:val="0006663B"/>
    <w:rsid w:val="00067C25"/>
    <w:rsid w:val="0007065D"/>
    <w:rsid w:val="0007309C"/>
    <w:rsid w:val="000748E8"/>
    <w:rsid w:val="00074BAA"/>
    <w:rsid w:val="0007508E"/>
    <w:rsid w:val="00075477"/>
    <w:rsid w:val="00075A57"/>
    <w:rsid w:val="00075FD9"/>
    <w:rsid w:val="00077C83"/>
    <w:rsid w:val="00077F1C"/>
    <w:rsid w:val="00080448"/>
    <w:rsid w:val="0008085A"/>
    <w:rsid w:val="00080A4B"/>
    <w:rsid w:val="00081949"/>
    <w:rsid w:val="00081FF0"/>
    <w:rsid w:val="0008256D"/>
    <w:rsid w:val="0008257B"/>
    <w:rsid w:val="000835DD"/>
    <w:rsid w:val="00083640"/>
    <w:rsid w:val="0008398B"/>
    <w:rsid w:val="00083C09"/>
    <w:rsid w:val="00083D9A"/>
    <w:rsid w:val="00087253"/>
    <w:rsid w:val="0009045E"/>
    <w:rsid w:val="00090920"/>
    <w:rsid w:val="00090D6A"/>
    <w:rsid w:val="00091318"/>
    <w:rsid w:val="0009207D"/>
    <w:rsid w:val="0009217A"/>
    <w:rsid w:val="000925D3"/>
    <w:rsid w:val="00092873"/>
    <w:rsid w:val="0009290A"/>
    <w:rsid w:val="00092AF6"/>
    <w:rsid w:val="00092EA8"/>
    <w:rsid w:val="000931A3"/>
    <w:rsid w:val="000932F3"/>
    <w:rsid w:val="00094ADE"/>
    <w:rsid w:val="00094B0A"/>
    <w:rsid w:val="0009529C"/>
    <w:rsid w:val="00095771"/>
    <w:rsid w:val="00096339"/>
    <w:rsid w:val="00096C8B"/>
    <w:rsid w:val="000972FE"/>
    <w:rsid w:val="000A0880"/>
    <w:rsid w:val="000A11B8"/>
    <w:rsid w:val="000A1D0A"/>
    <w:rsid w:val="000A3616"/>
    <w:rsid w:val="000A3B70"/>
    <w:rsid w:val="000A4205"/>
    <w:rsid w:val="000A4AAA"/>
    <w:rsid w:val="000A4DF3"/>
    <w:rsid w:val="000A6ECB"/>
    <w:rsid w:val="000A7686"/>
    <w:rsid w:val="000A7C35"/>
    <w:rsid w:val="000B048F"/>
    <w:rsid w:val="000B12A8"/>
    <w:rsid w:val="000B2D49"/>
    <w:rsid w:val="000B33DC"/>
    <w:rsid w:val="000B3C44"/>
    <w:rsid w:val="000B4689"/>
    <w:rsid w:val="000B48BD"/>
    <w:rsid w:val="000B7799"/>
    <w:rsid w:val="000C0009"/>
    <w:rsid w:val="000C024A"/>
    <w:rsid w:val="000C0CA5"/>
    <w:rsid w:val="000C1999"/>
    <w:rsid w:val="000C1EAF"/>
    <w:rsid w:val="000C2AD5"/>
    <w:rsid w:val="000C3238"/>
    <w:rsid w:val="000C3C63"/>
    <w:rsid w:val="000C3FB3"/>
    <w:rsid w:val="000C58CE"/>
    <w:rsid w:val="000C5C27"/>
    <w:rsid w:val="000C6B18"/>
    <w:rsid w:val="000C7D28"/>
    <w:rsid w:val="000D26E8"/>
    <w:rsid w:val="000D3347"/>
    <w:rsid w:val="000D34E7"/>
    <w:rsid w:val="000D6F30"/>
    <w:rsid w:val="000D72F8"/>
    <w:rsid w:val="000D7565"/>
    <w:rsid w:val="000D792F"/>
    <w:rsid w:val="000D7C8B"/>
    <w:rsid w:val="000E0018"/>
    <w:rsid w:val="000E0423"/>
    <w:rsid w:val="000E15BF"/>
    <w:rsid w:val="000E213A"/>
    <w:rsid w:val="000E25BC"/>
    <w:rsid w:val="000E2904"/>
    <w:rsid w:val="000E48D9"/>
    <w:rsid w:val="000E4F93"/>
    <w:rsid w:val="000E51D5"/>
    <w:rsid w:val="000E5A52"/>
    <w:rsid w:val="000E5ECC"/>
    <w:rsid w:val="000E6C33"/>
    <w:rsid w:val="000E6C92"/>
    <w:rsid w:val="000E7621"/>
    <w:rsid w:val="000E78AF"/>
    <w:rsid w:val="000E7EE3"/>
    <w:rsid w:val="000F0D49"/>
    <w:rsid w:val="000F0D88"/>
    <w:rsid w:val="000F1086"/>
    <w:rsid w:val="000F12A0"/>
    <w:rsid w:val="000F267D"/>
    <w:rsid w:val="000F2D20"/>
    <w:rsid w:val="000F467B"/>
    <w:rsid w:val="000F4D69"/>
    <w:rsid w:val="000F5A00"/>
    <w:rsid w:val="000F5BFC"/>
    <w:rsid w:val="000F5DA2"/>
    <w:rsid w:val="000F610D"/>
    <w:rsid w:val="000F70B0"/>
    <w:rsid w:val="000F7C24"/>
    <w:rsid w:val="001010C2"/>
    <w:rsid w:val="001010EE"/>
    <w:rsid w:val="00102149"/>
    <w:rsid w:val="00102350"/>
    <w:rsid w:val="00102407"/>
    <w:rsid w:val="00104355"/>
    <w:rsid w:val="001048F6"/>
    <w:rsid w:val="00104BC4"/>
    <w:rsid w:val="001071DF"/>
    <w:rsid w:val="0010737E"/>
    <w:rsid w:val="00110165"/>
    <w:rsid w:val="00110E10"/>
    <w:rsid w:val="00110FEA"/>
    <w:rsid w:val="00112213"/>
    <w:rsid w:val="00114FFF"/>
    <w:rsid w:val="001150D4"/>
    <w:rsid w:val="00115139"/>
    <w:rsid w:val="001155E1"/>
    <w:rsid w:val="00115F9D"/>
    <w:rsid w:val="0011745C"/>
    <w:rsid w:val="00117557"/>
    <w:rsid w:val="00120C98"/>
    <w:rsid w:val="00120E16"/>
    <w:rsid w:val="001213A5"/>
    <w:rsid w:val="00121953"/>
    <w:rsid w:val="00121B8D"/>
    <w:rsid w:val="00121C99"/>
    <w:rsid w:val="00122540"/>
    <w:rsid w:val="00122636"/>
    <w:rsid w:val="00123110"/>
    <w:rsid w:val="0012386D"/>
    <w:rsid w:val="00123BA9"/>
    <w:rsid w:val="00124B91"/>
    <w:rsid w:val="00124D6F"/>
    <w:rsid w:val="00125683"/>
    <w:rsid w:val="00126962"/>
    <w:rsid w:val="00127B0F"/>
    <w:rsid w:val="001300B0"/>
    <w:rsid w:val="00131524"/>
    <w:rsid w:val="00131802"/>
    <w:rsid w:val="00131C6B"/>
    <w:rsid w:val="00133479"/>
    <w:rsid w:val="00133D8F"/>
    <w:rsid w:val="001340FF"/>
    <w:rsid w:val="0013471A"/>
    <w:rsid w:val="001353FA"/>
    <w:rsid w:val="001354C4"/>
    <w:rsid w:val="001355FA"/>
    <w:rsid w:val="0013622E"/>
    <w:rsid w:val="00136347"/>
    <w:rsid w:val="00140ED1"/>
    <w:rsid w:val="00141EE0"/>
    <w:rsid w:val="001423C3"/>
    <w:rsid w:val="00142790"/>
    <w:rsid w:val="00143BF5"/>
    <w:rsid w:val="001449A8"/>
    <w:rsid w:val="00144A40"/>
    <w:rsid w:val="0014508E"/>
    <w:rsid w:val="00145632"/>
    <w:rsid w:val="00145C49"/>
    <w:rsid w:val="0014719A"/>
    <w:rsid w:val="001476D0"/>
    <w:rsid w:val="00147A34"/>
    <w:rsid w:val="00150EA2"/>
    <w:rsid w:val="00151897"/>
    <w:rsid w:val="00152014"/>
    <w:rsid w:val="00153CBF"/>
    <w:rsid w:val="00154132"/>
    <w:rsid w:val="00154D66"/>
    <w:rsid w:val="00154FAE"/>
    <w:rsid w:val="001550AD"/>
    <w:rsid w:val="00155218"/>
    <w:rsid w:val="00155B57"/>
    <w:rsid w:val="00155BEC"/>
    <w:rsid w:val="00155D97"/>
    <w:rsid w:val="0015612D"/>
    <w:rsid w:val="00156565"/>
    <w:rsid w:val="001574D8"/>
    <w:rsid w:val="00157F84"/>
    <w:rsid w:val="001605AD"/>
    <w:rsid w:val="00160B6D"/>
    <w:rsid w:val="0016219B"/>
    <w:rsid w:val="0016255D"/>
    <w:rsid w:val="00162E91"/>
    <w:rsid w:val="00163F25"/>
    <w:rsid w:val="001641B4"/>
    <w:rsid w:val="0016420C"/>
    <w:rsid w:val="00164733"/>
    <w:rsid w:val="001651E0"/>
    <w:rsid w:val="0016582B"/>
    <w:rsid w:val="001672EC"/>
    <w:rsid w:val="00167304"/>
    <w:rsid w:val="0016793B"/>
    <w:rsid w:val="00167FAC"/>
    <w:rsid w:val="00170CCB"/>
    <w:rsid w:val="0017136B"/>
    <w:rsid w:val="00171E59"/>
    <w:rsid w:val="00172A27"/>
    <w:rsid w:val="00172A85"/>
    <w:rsid w:val="00173247"/>
    <w:rsid w:val="0017339D"/>
    <w:rsid w:val="0017397F"/>
    <w:rsid w:val="001761E8"/>
    <w:rsid w:val="001765F9"/>
    <w:rsid w:val="00177A79"/>
    <w:rsid w:val="00177E61"/>
    <w:rsid w:val="001801ED"/>
    <w:rsid w:val="00180C5D"/>
    <w:rsid w:val="00180ED5"/>
    <w:rsid w:val="001812EE"/>
    <w:rsid w:val="00181608"/>
    <w:rsid w:val="0018184B"/>
    <w:rsid w:val="00181C6D"/>
    <w:rsid w:val="00182FCF"/>
    <w:rsid w:val="0018333F"/>
    <w:rsid w:val="00183B11"/>
    <w:rsid w:val="001849C2"/>
    <w:rsid w:val="001851E1"/>
    <w:rsid w:val="0018544C"/>
    <w:rsid w:val="00185F86"/>
    <w:rsid w:val="001874BA"/>
    <w:rsid w:val="00187A4F"/>
    <w:rsid w:val="0019061D"/>
    <w:rsid w:val="0019080C"/>
    <w:rsid w:val="00190DE8"/>
    <w:rsid w:val="001919F9"/>
    <w:rsid w:val="00191A52"/>
    <w:rsid w:val="00192436"/>
    <w:rsid w:val="001927B9"/>
    <w:rsid w:val="00192D95"/>
    <w:rsid w:val="00193895"/>
    <w:rsid w:val="0019396E"/>
    <w:rsid w:val="001955FC"/>
    <w:rsid w:val="00195AF7"/>
    <w:rsid w:val="00195CA5"/>
    <w:rsid w:val="00196A12"/>
    <w:rsid w:val="0019707E"/>
    <w:rsid w:val="001A0816"/>
    <w:rsid w:val="001A1390"/>
    <w:rsid w:val="001A23FA"/>
    <w:rsid w:val="001A2DEF"/>
    <w:rsid w:val="001A43B6"/>
    <w:rsid w:val="001A526F"/>
    <w:rsid w:val="001A5859"/>
    <w:rsid w:val="001A61BA"/>
    <w:rsid w:val="001A64DD"/>
    <w:rsid w:val="001A7714"/>
    <w:rsid w:val="001A7992"/>
    <w:rsid w:val="001A7F25"/>
    <w:rsid w:val="001B1169"/>
    <w:rsid w:val="001B1784"/>
    <w:rsid w:val="001B1AEF"/>
    <w:rsid w:val="001B21A3"/>
    <w:rsid w:val="001B222D"/>
    <w:rsid w:val="001B24BF"/>
    <w:rsid w:val="001B267E"/>
    <w:rsid w:val="001B2D8B"/>
    <w:rsid w:val="001B474C"/>
    <w:rsid w:val="001B6163"/>
    <w:rsid w:val="001B63AC"/>
    <w:rsid w:val="001B63FC"/>
    <w:rsid w:val="001B6F11"/>
    <w:rsid w:val="001B76A4"/>
    <w:rsid w:val="001B76AD"/>
    <w:rsid w:val="001B7842"/>
    <w:rsid w:val="001B7E77"/>
    <w:rsid w:val="001B7FD9"/>
    <w:rsid w:val="001C1C4F"/>
    <w:rsid w:val="001C1CB2"/>
    <w:rsid w:val="001C1FFA"/>
    <w:rsid w:val="001C4048"/>
    <w:rsid w:val="001C4333"/>
    <w:rsid w:val="001C454B"/>
    <w:rsid w:val="001C4563"/>
    <w:rsid w:val="001C47C2"/>
    <w:rsid w:val="001C4E34"/>
    <w:rsid w:val="001C4F44"/>
    <w:rsid w:val="001C53B6"/>
    <w:rsid w:val="001C6308"/>
    <w:rsid w:val="001C6710"/>
    <w:rsid w:val="001C6AF6"/>
    <w:rsid w:val="001C75C8"/>
    <w:rsid w:val="001D0975"/>
    <w:rsid w:val="001D0CC7"/>
    <w:rsid w:val="001D0F7F"/>
    <w:rsid w:val="001D12AE"/>
    <w:rsid w:val="001D1342"/>
    <w:rsid w:val="001D23D1"/>
    <w:rsid w:val="001D270C"/>
    <w:rsid w:val="001D3542"/>
    <w:rsid w:val="001D4402"/>
    <w:rsid w:val="001D518B"/>
    <w:rsid w:val="001D52A0"/>
    <w:rsid w:val="001D5673"/>
    <w:rsid w:val="001D6C66"/>
    <w:rsid w:val="001D7B51"/>
    <w:rsid w:val="001E09E1"/>
    <w:rsid w:val="001E348F"/>
    <w:rsid w:val="001E3EF3"/>
    <w:rsid w:val="001E3F84"/>
    <w:rsid w:val="001E4937"/>
    <w:rsid w:val="001E4A95"/>
    <w:rsid w:val="001E4D06"/>
    <w:rsid w:val="001E540C"/>
    <w:rsid w:val="001E5F08"/>
    <w:rsid w:val="001E6372"/>
    <w:rsid w:val="001E67B0"/>
    <w:rsid w:val="001F1196"/>
    <w:rsid w:val="001F15AC"/>
    <w:rsid w:val="001F1FD4"/>
    <w:rsid w:val="001F2C79"/>
    <w:rsid w:val="001F2E24"/>
    <w:rsid w:val="001F3F31"/>
    <w:rsid w:val="001F4D98"/>
    <w:rsid w:val="001F4F61"/>
    <w:rsid w:val="001F53DB"/>
    <w:rsid w:val="001F60F9"/>
    <w:rsid w:val="001F633F"/>
    <w:rsid w:val="001F715C"/>
    <w:rsid w:val="001F7CDB"/>
    <w:rsid w:val="002006CC"/>
    <w:rsid w:val="00200E03"/>
    <w:rsid w:val="00200F21"/>
    <w:rsid w:val="002013A4"/>
    <w:rsid w:val="00201CD5"/>
    <w:rsid w:val="00201F33"/>
    <w:rsid w:val="002045EA"/>
    <w:rsid w:val="00204F9B"/>
    <w:rsid w:val="00206664"/>
    <w:rsid w:val="00207D73"/>
    <w:rsid w:val="0021002F"/>
    <w:rsid w:val="002102F9"/>
    <w:rsid w:val="00210AFB"/>
    <w:rsid w:val="002115E8"/>
    <w:rsid w:val="00211E21"/>
    <w:rsid w:val="00211FAE"/>
    <w:rsid w:val="0021264B"/>
    <w:rsid w:val="0021297C"/>
    <w:rsid w:val="00214D4D"/>
    <w:rsid w:val="00214E82"/>
    <w:rsid w:val="00214FF5"/>
    <w:rsid w:val="00215E23"/>
    <w:rsid w:val="00216800"/>
    <w:rsid w:val="00217692"/>
    <w:rsid w:val="002176E9"/>
    <w:rsid w:val="00221476"/>
    <w:rsid w:val="002218F6"/>
    <w:rsid w:val="0022215A"/>
    <w:rsid w:val="0022219A"/>
    <w:rsid w:val="00223FCE"/>
    <w:rsid w:val="002244D2"/>
    <w:rsid w:val="00224672"/>
    <w:rsid w:val="00224B6D"/>
    <w:rsid w:val="00224FB5"/>
    <w:rsid w:val="002250FF"/>
    <w:rsid w:val="00225335"/>
    <w:rsid w:val="002259BB"/>
    <w:rsid w:val="00225E55"/>
    <w:rsid w:val="002260DE"/>
    <w:rsid w:val="0022673B"/>
    <w:rsid w:val="00227327"/>
    <w:rsid w:val="00227BD0"/>
    <w:rsid w:val="00230482"/>
    <w:rsid w:val="0023116F"/>
    <w:rsid w:val="00231180"/>
    <w:rsid w:val="00231DDD"/>
    <w:rsid w:val="00235356"/>
    <w:rsid w:val="0023556A"/>
    <w:rsid w:val="0023564C"/>
    <w:rsid w:val="00235825"/>
    <w:rsid w:val="00236EAA"/>
    <w:rsid w:val="0024149E"/>
    <w:rsid w:val="00241974"/>
    <w:rsid w:val="002421F2"/>
    <w:rsid w:val="0024254B"/>
    <w:rsid w:val="002442D5"/>
    <w:rsid w:val="0024665A"/>
    <w:rsid w:val="00246CD4"/>
    <w:rsid w:val="00247442"/>
    <w:rsid w:val="00247CF7"/>
    <w:rsid w:val="002508BE"/>
    <w:rsid w:val="00251712"/>
    <w:rsid w:val="00251851"/>
    <w:rsid w:val="002525A6"/>
    <w:rsid w:val="00253511"/>
    <w:rsid w:val="00253B3D"/>
    <w:rsid w:val="00256424"/>
    <w:rsid w:val="002571FC"/>
    <w:rsid w:val="00257F1D"/>
    <w:rsid w:val="00260596"/>
    <w:rsid w:val="002607AB"/>
    <w:rsid w:val="00262137"/>
    <w:rsid w:val="00262B1D"/>
    <w:rsid w:val="00263DFF"/>
    <w:rsid w:val="00263F1A"/>
    <w:rsid w:val="002678E1"/>
    <w:rsid w:val="00267B8E"/>
    <w:rsid w:val="00270A31"/>
    <w:rsid w:val="00270DFA"/>
    <w:rsid w:val="002710EB"/>
    <w:rsid w:val="00271212"/>
    <w:rsid w:val="0027132F"/>
    <w:rsid w:val="002715DF"/>
    <w:rsid w:val="00271D2A"/>
    <w:rsid w:val="00272C81"/>
    <w:rsid w:val="00272E15"/>
    <w:rsid w:val="00273294"/>
    <w:rsid w:val="00274583"/>
    <w:rsid w:val="00274B27"/>
    <w:rsid w:val="00275062"/>
    <w:rsid w:val="00275656"/>
    <w:rsid w:val="00275665"/>
    <w:rsid w:val="0027595A"/>
    <w:rsid w:val="00276A51"/>
    <w:rsid w:val="00277309"/>
    <w:rsid w:val="00277332"/>
    <w:rsid w:val="00280097"/>
    <w:rsid w:val="00280350"/>
    <w:rsid w:val="0028075C"/>
    <w:rsid w:val="002808A9"/>
    <w:rsid w:val="00280B4E"/>
    <w:rsid w:val="002818B6"/>
    <w:rsid w:val="002825BE"/>
    <w:rsid w:val="00282973"/>
    <w:rsid w:val="002830C1"/>
    <w:rsid w:val="0028354C"/>
    <w:rsid w:val="002835D6"/>
    <w:rsid w:val="002842C3"/>
    <w:rsid w:val="00285717"/>
    <w:rsid w:val="00286D13"/>
    <w:rsid w:val="002904E3"/>
    <w:rsid w:val="0029069C"/>
    <w:rsid w:val="00290CA0"/>
    <w:rsid w:val="00291893"/>
    <w:rsid w:val="00291CD7"/>
    <w:rsid w:val="0029210C"/>
    <w:rsid w:val="00292B0F"/>
    <w:rsid w:val="00292CE4"/>
    <w:rsid w:val="00292E6C"/>
    <w:rsid w:val="002935EB"/>
    <w:rsid w:val="0029375E"/>
    <w:rsid w:val="00293B8F"/>
    <w:rsid w:val="00293BF0"/>
    <w:rsid w:val="00295239"/>
    <w:rsid w:val="002957EF"/>
    <w:rsid w:val="00295A43"/>
    <w:rsid w:val="002A01EE"/>
    <w:rsid w:val="002A11AC"/>
    <w:rsid w:val="002A18F5"/>
    <w:rsid w:val="002A1CEE"/>
    <w:rsid w:val="002A1ECF"/>
    <w:rsid w:val="002A20C4"/>
    <w:rsid w:val="002A2BC8"/>
    <w:rsid w:val="002A2CFD"/>
    <w:rsid w:val="002A441B"/>
    <w:rsid w:val="002A4C59"/>
    <w:rsid w:val="002A6376"/>
    <w:rsid w:val="002A6B36"/>
    <w:rsid w:val="002B034A"/>
    <w:rsid w:val="002B05D6"/>
    <w:rsid w:val="002B08DF"/>
    <w:rsid w:val="002B2A91"/>
    <w:rsid w:val="002B3970"/>
    <w:rsid w:val="002B3AB2"/>
    <w:rsid w:val="002B45A1"/>
    <w:rsid w:val="002B5595"/>
    <w:rsid w:val="002B5F35"/>
    <w:rsid w:val="002B6132"/>
    <w:rsid w:val="002B759C"/>
    <w:rsid w:val="002B7F12"/>
    <w:rsid w:val="002C0A89"/>
    <w:rsid w:val="002C1A58"/>
    <w:rsid w:val="002C4501"/>
    <w:rsid w:val="002C5018"/>
    <w:rsid w:val="002C637F"/>
    <w:rsid w:val="002C7A17"/>
    <w:rsid w:val="002C7C17"/>
    <w:rsid w:val="002D030C"/>
    <w:rsid w:val="002D0974"/>
    <w:rsid w:val="002D09B2"/>
    <w:rsid w:val="002D0C2F"/>
    <w:rsid w:val="002D0D5C"/>
    <w:rsid w:val="002D1501"/>
    <w:rsid w:val="002D2239"/>
    <w:rsid w:val="002D2378"/>
    <w:rsid w:val="002D25F7"/>
    <w:rsid w:val="002D3279"/>
    <w:rsid w:val="002D3770"/>
    <w:rsid w:val="002D4F6C"/>
    <w:rsid w:val="002D5C2F"/>
    <w:rsid w:val="002D61EE"/>
    <w:rsid w:val="002D74AA"/>
    <w:rsid w:val="002E2003"/>
    <w:rsid w:val="002E22B6"/>
    <w:rsid w:val="002E260A"/>
    <w:rsid w:val="002E3451"/>
    <w:rsid w:val="002E3CAF"/>
    <w:rsid w:val="002E3D75"/>
    <w:rsid w:val="002E41A7"/>
    <w:rsid w:val="002E42D3"/>
    <w:rsid w:val="002E50E4"/>
    <w:rsid w:val="002E515A"/>
    <w:rsid w:val="002E5FFE"/>
    <w:rsid w:val="002E7FAD"/>
    <w:rsid w:val="002F0883"/>
    <w:rsid w:val="002F12A2"/>
    <w:rsid w:val="002F3586"/>
    <w:rsid w:val="002F3863"/>
    <w:rsid w:val="002F5367"/>
    <w:rsid w:val="002F5AEC"/>
    <w:rsid w:val="002F72C8"/>
    <w:rsid w:val="00300E1B"/>
    <w:rsid w:val="00301AC9"/>
    <w:rsid w:val="00301D3D"/>
    <w:rsid w:val="00302229"/>
    <w:rsid w:val="00302A10"/>
    <w:rsid w:val="003034B2"/>
    <w:rsid w:val="003038EA"/>
    <w:rsid w:val="003051ED"/>
    <w:rsid w:val="0030540E"/>
    <w:rsid w:val="003064B3"/>
    <w:rsid w:val="0030769C"/>
    <w:rsid w:val="00307BE1"/>
    <w:rsid w:val="00310AAC"/>
    <w:rsid w:val="003112DE"/>
    <w:rsid w:val="0031241F"/>
    <w:rsid w:val="00312D3E"/>
    <w:rsid w:val="00314102"/>
    <w:rsid w:val="003143DA"/>
    <w:rsid w:val="00315B2D"/>
    <w:rsid w:val="00316BB0"/>
    <w:rsid w:val="00321CBA"/>
    <w:rsid w:val="00322333"/>
    <w:rsid w:val="003228C1"/>
    <w:rsid w:val="00323189"/>
    <w:rsid w:val="003244BE"/>
    <w:rsid w:val="00325668"/>
    <w:rsid w:val="00325695"/>
    <w:rsid w:val="00325920"/>
    <w:rsid w:val="003301C4"/>
    <w:rsid w:val="0033066B"/>
    <w:rsid w:val="00330AEA"/>
    <w:rsid w:val="00330C1C"/>
    <w:rsid w:val="00330EF7"/>
    <w:rsid w:val="00330FEF"/>
    <w:rsid w:val="003312CB"/>
    <w:rsid w:val="003316B5"/>
    <w:rsid w:val="0033192D"/>
    <w:rsid w:val="00331AAA"/>
    <w:rsid w:val="00332536"/>
    <w:rsid w:val="00335D58"/>
    <w:rsid w:val="00336E13"/>
    <w:rsid w:val="00337F44"/>
    <w:rsid w:val="0034217F"/>
    <w:rsid w:val="00342338"/>
    <w:rsid w:val="00342DDE"/>
    <w:rsid w:val="00342EBF"/>
    <w:rsid w:val="00345C7E"/>
    <w:rsid w:val="0034625C"/>
    <w:rsid w:val="00346398"/>
    <w:rsid w:val="00347568"/>
    <w:rsid w:val="00347B2A"/>
    <w:rsid w:val="00347BE0"/>
    <w:rsid w:val="003506EF"/>
    <w:rsid w:val="00354242"/>
    <w:rsid w:val="003542D2"/>
    <w:rsid w:val="00355D47"/>
    <w:rsid w:val="00355E1D"/>
    <w:rsid w:val="00355FFD"/>
    <w:rsid w:val="00356019"/>
    <w:rsid w:val="003560DA"/>
    <w:rsid w:val="003566DE"/>
    <w:rsid w:val="003573FB"/>
    <w:rsid w:val="00360255"/>
    <w:rsid w:val="00360289"/>
    <w:rsid w:val="00360568"/>
    <w:rsid w:val="0036126C"/>
    <w:rsid w:val="00361B6E"/>
    <w:rsid w:val="003620C1"/>
    <w:rsid w:val="00362AC5"/>
    <w:rsid w:val="003635BA"/>
    <w:rsid w:val="00364FBD"/>
    <w:rsid w:val="0036588E"/>
    <w:rsid w:val="003660F2"/>
    <w:rsid w:val="00366214"/>
    <w:rsid w:val="003710BE"/>
    <w:rsid w:val="0037143D"/>
    <w:rsid w:val="00371CF5"/>
    <w:rsid w:val="0037209F"/>
    <w:rsid w:val="003727E0"/>
    <w:rsid w:val="00373181"/>
    <w:rsid w:val="0037330E"/>
    <w:rsid w:val="00373A34"/>
    <w:rsid w:val="0037417A"/>
    <w:rsid w:val="0037493C"/>
    <w:rsid w:val="00374ED6"/>
    <w:rsid w:val="0037523A"/>
    <w:rsid w:val="003755A0"/>
    <w:rsid w:val="0037580B"/>
    <w:rsid w:val="00375E4F"/>
    <w:rsid w:val="003769AC"/>
    <w:rsid w:val="00377358"/>
    <w:rsid w:val="00377B08"/>
    <w:rsid w:val="00380574"/>
    <w:rsid w:val="0038078D"/>
    <w:rsid w:val="00381FBB"/>
    <w:rsid w:val="00382CF4"/>
    <w:rsid w:val="00383018"/>
    <w:rsid w:val="00383103"/>
    <w:rsid w:val="00383A98"/>
    <w:rsid w:val="003840CD"/>
    <w:rsid w:val="003854BC"/>
    <w:rsid w:val="00387489"/>
    <w:rsid w:val="00387E93"/>
    <w:rsid w:val="00390811"/>
    <w:rsid w:val="00391165"/>
    <w:rsid w:val="00391519"/>
    <w:rsid w:val="0039310A"/>
    <w:rsid w:val="00394C22"/>
    <w:rsid w:val="00394D2D"/>
    <w:rsid w:val="00395E2C"/>
    <w:rsid w:val="00397617"/>
    <w:rsid w:val="00397BBC"/>
    <w:rsid w:val="003A0571"/>
    <w:rsid w:val="003A0A8C"/>
    <w:rsid w:val="003A4443"/>
    <w:rsid w:val="003A46EF"/>
    <w:rsid w:val="003A4A82"/>
    <w:rsid w:val="003A5483"/>
    <w:rsid w:val="003A5DE1"/>
    <w:rsid w:val="003A6C2F"/>
    <w:rsid w:val="003A793A"/>
    <w:rsid w:val="003A7AAF"/>
    <w:rsid w:val="003B0EB2"/>
    <w:rsid w:val="003B0F27"/>
    <w:rsid w:val="003B16C5"/>
    <w:rsid w:val="003B23E6"/>
    <w:rsid w:val="003B2AA8"/>
    <w:rsid w:val="003B2C67"/>
    <w:rsid w:val="003B3140"/>
    <w:rsid w:val="003B40AB"/>
    <w:rsid w:val="003B40B3"/>
    <w:rsid w:val="003B4C05"/>
    <w:rsid w:val="003B4EEF"/>
    <w:rsid w:val="003B5D47"/>
    <w:rsid w:val="003C3BA3"/>
    <w:rsid w:val="003C3D71"/>
    <w:rsid w:val="003C46F5"/>
    <w:rsid w:val="003C4A0A"/>
    <w:rsid w:val="003C4BEA"/>
    <w:rsid w:val="003C4C23"/>
    <w:rsid w:val="003C4C24"/>
    <w:rsid w:val="003C58BB"/>
    <w:rsid w:val="003C626D"/>
    <w:rsid w:val="003C63BE"/>
    <w:rsid w:val="003C6BEF"/>
    <w:rsid w:val="003D0B54"/>
    <w:rsid w:val="003D2716"/>
    <w:rsid w:val="003D2DD2"/>
    <w:rsid w:val="003D368B"/>
    <w:rsid w:val="003D4B94"/>
    <w:rsid w:val="003D524B"/>
    <w:rsid w:val="003D6C42"/>
    <w:rsid w:val="003E007C"/>
    <w:rsid w:val="003E02AC"/>
    <w:rsid w:val="003E0B93"/>
    <w:rsid w:val="003E1C7E"/>
    <w:rsid w:val="003E2859"/>
    <w:rsid w:val="003E2874"/>
    <w:rsid w:val="003E2B4D"/>
    <w:rsid w:val="003E3AE3"/>
    <w:rsid w:val="003E45ED"/>
    <w:rsid w:val="003E4A72"/>
    <w:rsid w:val="003E565B"/>
    <w:rsid w:val="003E5A97"/>
    <w:rsid w:val="003E5DE9"/>
    <w:rsid w:val="003E5FED"/>
    <w:rsid w:val="003E63E5"/>
    <w:rsid w:val="003E72ED"/>
    <w:rsid w:val="003E7D92"/>
    <w:rsid w:val="003F025A"/>
    <w:rsid w:val="003F1393"/>
    <w:rsid w:val="003F1A5A"/>
    <w:rsid w:val="003F2E6E"/>
    <w:rsid w:val="003F3E4F"/>
    <w:rsid w:val="003F6488"/>
    <w:rsid w:val="003F6CB8"/>
    <w:rsid w:val="003F6FC8"/>
    <w:rsid w:val="003F7134"/>
    <w:rsid w:val="003F775D"/>
    <w:rsid w:val="003F7C0F"/>
    <w:rsid w:val="003F7E2D"/>
    <w:rsid w:val="00400317"/>
    <w:rsid w:val="0040040B"/>
    <w:rsid w:val="004004B3"/>
    <w:rsid w:val="00401ED7"/>
    <w:rsid w:val="0040467F"/>
    <w:rsid w:val="00405416"/>
    <w:rsid w:val="00407319"/>
    <w:rsid w:val="0041056A"/>
    <w:rsid w:val="00411033"/>
    <w:rsid w:val="00412DD3"/>
    <w:rsid w:val="00413AF0"/>
    <w:rsid w:val="00414CE7"/>
    <w:rsid w:val="00414D65"/>
    <w:rsid w:val="0041596E"/>
    <w:rsid w:val="004162D2"/>
    <w:rsid w:val="00416E45"/>
    <w:rsid w:val="00417E23"/>
    <w:rsid w:val="004201B0"/>
    <w:rsid w:val="004205CA"/>
    <w:rsid w:val="00420886"/>
    <w:rsid w:val="00420E8D"/>
    <w:rsid w:val="00421AF6"/>
    <w:rsid w:val="0042409A"/>
    <w:rsid w:val="00424641"/>
    <w:rsid w:val="0042485C"/>
    <w:rsid w:val="00424E6A"/>
    <w:rsid w:val="00425719"/>
    <w:rsid w:val="004267B6"/>
    <w:rsid w:val="00426EA1"/>
    <w:rsid w:val="0042793F"/>
    <w:rsid w:val="00427F8E"/>
    <w:rsid w:val="00430062"/>
    <w:rsid w:val="004306C9"/>
    <w:rsid w:val="00430F8D"/>
    <w:rsid w:val="004311CA"/>
    <w:rsid w:val="00433737"/>
    <w:rsid w:val="004342EF"/>
    <w:rsid w:val="00434654"/>
    <w:rsid w:val="0043600F"/>
    <w:rsid w:val="00437ECA"/>
    <w:rsid w:val="00437FA6"/>
    <w:rsid w:val="0044037B"/>
    <w:rsid w:val="00440DFF"/>
    <w:rsid w:val="00441CF9"/>
    <w:rsid w:val="00442689"/>
    <w:rsid w:val="004453F0"/>
    <w:rsid w:val="00445765"/>
    <w:rsid w:val="00447691"/>
    <w:rsid w:val="004503F3"/>
    <w:rsid w:val="00450747"/>
    <w:rsid w:val="00450DEF"/>
    <w:rsid w:val="004512CF"/>
    <w:rsid w:val="00451B3E"/>
    <w:rsid w:val="0045241A"/>
    <w:rsid w:val="00454E3A"/>
    <w:rsid w:val="00455281"/>
    <w:rsid w:val="00455A65"/>
    <w:rsid w:val="00455CED"/>
    <w:rsid w:val="00457906"/>
    <w:rsid w:val="00460175"/>
    <w:rsid w:val="00461595"/>
    <w:rsid w:val="004619FF"/>
    <w:rsid w:val="00461A99"/>
    <w:rsid w:val="00462089"/>
    <w:rsid w:val="004626AA"/>
    <w:rsid w:val="004636BA"/>
    <w:rsid w:val="00465B0B"/>
    <w:rsid w:val="00465DA3"/>
    <w:rsid w:val="00465F9A"/>
    <w:rsid w:val="00466317"/>
    <w:rsid w:val="0046666B"/>
    <w:rsid w:val="00467ABE"/>
    <w:rsid w:val="00470E3E"/>
    <w:rsid w:val="0047118E"/>
    <w:rsid w:val="0047293F"/>
    <w:rsid w:val="0047345C"/>
    <w:rsid w:val="00474040"/>
    <w:rsid w:val="00474232"/>
    <w:rsid w:val="00474AEE"/>
    <w:rsid w:val="00474CEE"/>
    <w:rsid w:val="00476C48"/>
    <w:rsid w:val="00476F93"/>
    <w:rsid w:val="00477226"/>
    <w:rsid w:val="00477286"/>
    <w:rsid w:val="004807E4"/>
    <w:rsid w:val="0048134C"/>
    <w:rsid w:val="00481510"/>
    <w:rsid w:val="00482537"/>
    <w:rsid w:val="00482585"/>
    <w:rsid w:val="00482922"/>
    <w:rsid w:val="0048556F"/>
    <w:rsid w:val="00485621"/>
    <w:rsid w:val="004857DB"/>
    <w:rsid w:val="0048602A"/>
    <w:rsid w:val="00486C06"/>
    <w:rsid w:val="00487052"/>
    <w:rsid w:val="00487F0A"/>
    <w:rsid w:val="004900EB"/>
    <w:rsid w:val="00490EF1"/>
    <w:rsid w:val="00492CFE"/>
    <w:rsid w:val="00492DA3"/>
    <w:rsid w:val="00493D34"/>
    <w:rsid w:val="00494B4A"/>
    <w:rsid w:val="004959B5"/>
    <w:rsid w:val="00495D93"/>
    <w:rsid w:val="00496490"/>
    <w:rsid w:val="00496921"/>
    <w:rsid w:val="004969A8"/>
    <w:rsid w:val="00497C6D"/>
    <w:rsid w:val="004A0A49"/>
    <w:rsid w:val="004A0A89"/>
    <w:rsid w:val="004A1531"/>
    <w:rsid w:val="004A23D3"/>
    <w:rsid w:val="004A3068"/>
    <w:rsid w:val="004A39BF"/>
    <w:rsid w:val="004A3C44"/>
    <w:rsid w:val="004A4C60"/>
    <w:rsid w:val="004A52C2"/>
    <w:rsid w:val="004A5E5B"/>
    <w:rsid w:val="004A5EBE"/>
    <w:rsid w:val="004A633E"/>
    <w:rsid w:val="004A6401"/>
    <w:rsid w:val="004B079E"/>
    <w:rsid w:val="004B0CAA"/>
    <w:rsid w:val="004B177D"/>
    <w:rsid w:val="004B1E3B"/>
    <w:rsid w:val="004B25CC"/>
    <w:rsid w:val="004B2D23"/>
    <w:rsid w:val="004B31E8"/>
    <w:rsid w:val="004B3632"/>
    <w:rsid w:val="004B3815"/>
    <w:rsid w:val="004B45E9"/>
    <w:rsid w:val="004B46B2"/>
    <w:rsid w:val="004B4736"/>
    <w:rsid w:val="004B5283"/>
    <w:rsid w:val="004B7037"/>
    <w:rsid w:val="004B721C"/>
    <w:rsid w:val="004B7383"/>
    <w:rsid w:val="004C083F"/>
    <w:rsid w:val="004C08E0"/>
    <w:rsid w:val="004C1014"/>
    <w:rsid w:val="004C1F69"/>
    <w:rsid w:val="004C243E"/>
    <w:rsid w:val="004C4C2B"/>
    <w:rsid w:val="004C51AB"/>
    <w:rsid w:val="004C5C3E"/>
    <w:rsid w:val="004C64D4"/>
    <w:rsid w:val="004D0B02"/>
    <w:rsid w:val="004D125B"/>
    <w:rsid w:val="004D1271"/>
    <w:rsid w:val="004D1373"/>
    <w:rsid w:val="004D170C"/>
    <w:rsid w:val="004D1AB2"/>
    <w:rsid w:val="004D2051"/>
    <w:rsid w:val="004D39CF"/>
    <w:rsid w:val="004D417B"/>
    <w:rsid w:val="004D6F20"/>
    <w:rsid w:val="004D6FB8"/>
    <w:rsid w:val="004E1B77"/>
    <w:rsid w:val="004E2547"/>
    <w:rsid w:val="004E50C1"/>
    <w:rsid w:val="004E5268"/>
    <w:rsid w:val="004E5B44"/>
    <w:rsid w:val="004E5DDB"/>
    <w:rsid w:val="004E741C"/>
    <w:rsid w:val="004E798C"/>
    <w:rsid w:val="004E7D2E"/>
    <w:rsid w:val="004F009D"/>
    <w:rsid w:val="004F18E6"/>
    <w:rsid w:val="004F19BF"/>
    <w:rsid w:val="004F3255"/>
    <w:rsid w:val="004F5060"/>
    <w:rsid w:val="004F641F"/>
    <w:rsid w:val="004F706E"/>
    <w:rsid w:val="004F721B"/>
    <w:rsid w:val="004F7656"/>
    <w:rsid w:val="0050056E"/>
    <w:rsid w:val="005006CD"/>
    <w:rsid w:val="00500F69"/>
    <w:rsid w:val="00501752"/>
    <w:rsid w:val="005017F7"/>
    <w:rsid w:val="00502252"/>
    <w:rsid w:val="005042BA"/>
    <w:rsid w:val="0050455A"/>
    <w:rsid w:val="00504850"/>
    <w:rsid w:val="005064B0"/>
    <w:rsid w:val="0050750F"/>
    <w:rsid w:val="00507990"/>
    <w:rsid w:val="00510556"/>
    <w:rsid w:val="0051121A"/>
    <w:rsid w:val="00511E1A"/>
    <w:rsid w:val="0051200F"/>
    <w:rsid w:val="00512330"/>
    <w:rsid w:val="00512DA3"/>
    <w:rsid w:val="00512DF7"/>
    <w:rsid w:val="00513308"/>
    <w:rsid w:val="005156E9"/>
    <w:rsid w:val="00515FE7"/>
    <w:rsid w:val="0051687C"/>
    <w:rsid w:val="00517C2D"/>
    <w:rsid w:val="005203BB"/>
    <w:rsid w:val="00520B73"/>
    <w:rsid w:val="00520FB6"/>
    <w:rsid w:val="005216B2"/>
    <w:rsid w:val="005216BA"/>
    <w:rsid w:val="00521F12"/>
    <w:rsid w:val="00522547"/>
    <w:rsid w:val="0052375A"/>
    <w:rsid w:val="005241C2"/>
    <w:rsid w:val="00524827"/>
    <w:rsid w:val="005248F2"/>
    <w:rsid w:val="00525D5C"/>
    <w:rsid w:val="005263CA"/>
    <w:rsid w:val="00526661"/>
    <w:rsid w:val="005269E4"/>
    <w:rsid w:val="00526C3F"/>
    <w:rsid w:val="00526E2A"/>
    <w:rsid w:val="0053079B"/>
    <w:rsid w:val="005308FA"/>
    <w:rsid w:val="005315E3"/>
    <w:rsid w:val="00531E1B"/>
    <w:rsid w:val="00532983"/>
    <w:rsid w:val="00533042"/>
    <w:rsid w:val="00533316"/>
    <w:rsid w:val="00533854"/>
    <w:rsid w:val="00533CFB"/>
    <w:rsid w:val="0053428A"/>
    <w:rsid w:val="005348B3"/>
    <w:rsid w:val="00536620"/>
    <w:rsid w:val="00536A4F"/>
    <w:rsid w:val="00536C75"/>
    <w:rsid w:val="00537905"/>
    <w:rsid w:val="00540236"/>
    <w:rsid w:val="005402F0"/>
    <w:rsid w:val="00541CC7"/>
    <w:rsid w:val="00542857"/>
    <w:rsid w:val="00542993"/>
    <w:rsid w:val="00543576"/>
    <w:rsid w:val="005448E7"/>
    <w:rsid w:val="00545081"/>
    <w:rsid w:val="005453EA"/>
    <w:rsid w:val="00545E6F"/>
    <w:rsid w:val="00546ECF"/>
    <w:rsid w:val="0054748A"/>
    <w:rsid w:val="00550A1B"/>
    <w:rsid w:val="00550BF9"/>
    <w:rsid w:val="00551911"/>
    <w:rsid w:val="00552979"/>
    <w:rsid w:val="00552E66"/>
    <w:rsid w:val="00553072"/>
    <w:rsid w:val="00554495"/>
    <w:rsid w:val="00556CA2"/>
    <w:rsid w:val="005573A7"/>
    <w:rsid w:val="005607AD"/>
    <w:rsid w:val="00560815"/>
    <w:rsid w:val="005609C8"/>
    <w:rsid w:val="005616B6"/>
    <w:rsid w:val="005620E4"/>
    <w:rsid w:val="00563B15"/>
    <w:rsid w:val="0056518E"/>
    <w:rsid w:val="00566770"/>
    <w:rsid w:val="00570435"/>
    <w:rsid w:val="00570484"/>
    <w:rsid w:val="00570503"/>
    <w:rsid w:val="00570D15"/>
    <w:rsid w:val="0057189B"/>
    <w:rsid w:val="00572081"/>
    <w:rsid w:val="00572183"/>
    <w:rsid w:val="00572EBC"/>
    <w:rsid w:val="00573C62"/>
    <w:rsid w:val="00573D69"/>
    <w:rsid w:val="00573E2C"/>
    <w:rsid w:val="005745E7"/>
    <w:rsid w:val="005747E6"/>
    <w:rsid w:val="00574852"/>
    <w:rsid w:val="00575024"/>
    <w:rsid w:val="005750D2"/>
    <w:rsid w:val="00575657"/>
    <w:rsid w:val="0057596F"/>
    <w:rsid w:val="00576367"/>
    <w:rsid w:val="005774F9"/>
    <w:rsid w:val="0057793A"/>
    <w:rsid w:val="00580AF6"/>
    <w:rsid w:val="0058148D"/>
    <w:rsid w:val="0058179E"/>
    <w:rsid w:val="00581933"/>
    <w:rsid w:val="00582B1F"/>
    <w:rsid w:val="00583782"/>
    <w:rsid w:val="00583CBB"/>
    <w:rsid w:val="00584AA3"/>
    <w:rsid w:val="00585384"/>
    <w:rsid w:val="00585E6F"/>
    <w:rsid w:val="00586447"/>
    <w:rsid w:val="00586E81"/>
    <w:rsid w:val="0059054A"/>
    <w:rsid w:val="00592431"/>
    <w:rsid w:val="00592DE4"/>
    <w:rsid w:val="00593912"/>
    <w:rsid w:val="005944A1"/>
    <w:rsid w:val="0059484E"/>
    <w:rsid w:val="005951D7"/>
    <w:rsid w:val="0059526E"/>
    <w:rsid w:val="005957FA"/>
    <w:rsid w:val="00595E82"/>
    <w:rsid w:val="00596CE8"/>
    <w:rsid w:val="00596DF2"/>
    <w:rsid w:val="00596E66"/>
    <w:rsid w:val="00597743"/>
    <w:rsid w:val="00597D3E"/>
    <w:rsid w:val="00597F7E"/>
    <w:rsid w:val="005A0AD2"/>
    <w:rsid w:val="005A1147"/>
    <w:rsid w:val="005A127B"/>
    <w:rsid w:val="005A1BFD"/>
    <w:rsid w:val="005A1E18"/>
    <w:rsid w:val="005A2086"/>
    <w:rsid w:val="005A3677"/>
    <w:rsid w:val="005A41ED"/>
    <w:rsid w:val="005A5AEA"/>
    <w:rsid w:val="005A611A"/>
    <w:rsid w:val="005A6A45"/>
    <w:rsid w:val="005B03C4"/>
    <w:rsid w:val="005B1AB9"/>
    <w:rsid w:val="005B23E1"/>
    <w:rsid w:val="005B2928"/>
    <w:rsid w:val="005B4F0D"/>
    <w:rsid w:val="005B536F"/>
    <w:rsid w:val="005B6526"/>
    <w:rsid w:val="005B6AEC"/>
    <w:rsid w:val="005B6CF8"/>
    <w:rsid w:val="005B6F0B"/>
    <w:rsid w:val="005B79C6"/>
    <w:rsid w:val="005B7BF4"/>
    <w:rsid w:val="005C0928"/>
    <w:rsid w:val="005C0CF0"/>
    <w:rsid w:val="005C0DA8"/>
    <w:rsid w:val="005C12A1"/>
    <w:rsid w:val="005C191E"/>
    <w:rsid w:val="005C28FF"/>
    <w:rsid w:val="005C4445"/>
    <w:rsid w:val="005C6E88"/>
    <w:rsid w:val="005C74F4"/>
    <w:rsid w:val="005C7804"/>
    <w:rsid w:val="005C7D26"/>
    <w:rsid w:val="005D0230"/>
    <w:rsid w:val="005D02AC"/>
    <w:rsid w:val="005D0595"/>
    <w:rsid w:val="005D0755"/>
    <w:rsid w:val="005D0AF6"/>
    <w:rsid w:val="005D0C47"/>
    <w:rsid w:val="005D0C79"/>
    <w:rsid w:val="005D0DE0"/>
    <w:rsid w:val="005D1775"/>
    <w:rsid w:val="005D1D1F"/>
    <w:rsid w:val="005D24E6"/>
    <w:rsid w:val="005D2B5F"/>
    <w:rsid w:val="005D3CBD"/>
    <w:rsid w:val="005D5E96"/>
    <w:rsid w:val="005D603A"/>
    <w:rsid w:val="005D611D"/>
    <w:rsid w:val="005D7346"/>
    <w:rsid w:val="005D7A52"/>
    <w:rsid w:val="005E167C"/>
    <w:rsid w:val="005E32E4"/>
    <w:rsid w:val="005E3934"/>
    <w:rsid w:val="005E4398"/>
    <w:rsid w:val="005E4502"/>
    <w:rsid w:val="005E5335"/>
    <w:rsid w:val="005E56B8"/>
    <w:rsid w:val="005E5F82"/>
    <w:rsid w:val="005E760F"/>
    <w:rsid w:val="005E782C"/>
    <w:rsid w:val="005F07C0"/>
    <w:rsid w:val="005F12A4"/>
    <w:rsid w:val="005F24C3"/>
    <w:rsid w:val="005F3109"/>
    <w:rsid w:val="005F31EE"/>
    <w:rsid w:val="005F31FB"/>
    <w:rsid w:val="005F39F0"/>
    <w:rsid w:val="005F4A47"/>
    <w:rsid w:val="005F4CB5"/>
    <w:rsid w:val="005F5111"/>
    <w:rsid w:val="005F5B9B"/>
    <w:rsid w:val="005F6371"/>
    <w:rsid w:val="005F6971"/>
    <w:rsid w:val="005F6B55"/>
    <w:rsid w:val="005F7542"/>
    <w:rsid w:val="006002F9"/>
    <w:rsid w:val="00600843"/>
    <w:rsid w:val="00601492"/>
    <w:rsid w:val="00601C90"/>
    <w:rsid w:val="0060351C"/>
    <w:rsid w:val="0060360A"/>
    <w:rsid w:val="00603FBD"/>
    <w:rsid w:val="00604A90"/>
    <w:rsid w:val="00607ADB"/>
    <w:rsid w:val="00607C5E"/>
    <w:rsid w:val="00607FAC"/>
    <w:rsid w:val="006111D1"/>
    <w:rsid w:val="00611948"/>
    <w:rsid w:val="00611C96"/>
    <w:rsid w:val="00611DC4"/>
    <w:rsid w:val="006123D8"/>
    <w:rsid w:val="00612998"/>
    <w:rsid w:val="00612A59"/>
    <w:rsid w:val="006134C7"/>
    <w:rsid w:val="0061417B"/>
    <w:rsid w:val="0061437E"/>
    <w:rsid w:val="00615293"/>
    <w:rsid w:val="00620098"/>
    <w:rsid w:val="00620F10"/>
    <w:rsid w:val="00621AA3"/>
    <w:rsid w:val="0062254D"/>
    <w:rsid w:val="00622A25"/>
    <w:rsid w:val="00623D6D"/>
    <w:rsid w:val="00623EB6"/>
    <w:rsid w:val="0062403C"/>
    <w:rsid w:val="00625404"/>
    <w:rsid w:val="006266D8"/>
    <w:rsid w:val="00626CB1"/>
    <w:rsid w:val="00626D58"/>
    <w:rsid w:val="00626E62"/>
    <w:rsid w:val="006309B7"/>
    <w:rsid w:val="00630BA3"/>
    <w:rsid w:val="00630F44"/>
    <w:rsid w:val="00631A12"/>
    <w:rsid w:val="00632DCC"/>
    <w:rsid w:val="00633247"/>
    <w:rsid w:val="006335F2"/>
    <w:rsid w:val="00633A63"/>
    <w:rsid w:val="0063429A"/>
    <w:rsid w:val="0063438E"/>
    <w:rsid w:val="00634FF3"/>
    <w:rsid w:val="0063592A"/>
    <w:rsid w:val="00635CCD"/>
    <w:rsid w:val="00636711"/>
    <w:rsid w:val="00636973"/>
    <w:rsid w:val="00636BFC"/>
    <w:rsid w:val="00637128"/>
    <w:rsid w:val="0063761D"/>
    <w:rsid w:val="00637B84"/>
    <w:rsid w:val="00640669"/>
    <w:rsid w:val="00641085"/>
    <w:rsid w:val="00642123"/>
    <w:rsid w:val="00642D83"/>
    <w:rsid w:val="00643B42"/>
    <w:rsid w:val="0064520E"/>
    <w:rsid w:val="00645924"/>
    <w:rsid w:val="00645C86"/>
    <w:rsid w:val="006467BB"/>
    <w:rsid w:val="00646A58"/>
    <w:rsid w:val="00646AF9"/>
    <w:rsid w:val="00646D54"/>
    <w:rsid w:val="00646DE6"/>
    <w:rsid w:val="006476CE"/>
    <w:rsid w:val="00647D5D"/>
    <w:rsid w:val="00650844"/>
    <w:rsid w:val="0065092C"/>
    <w:rsid w:val="006524EC"/>
    <w:rsid w:val="006532E2"/>
    <w:rsid w:val="0065399C"/>
    <w:rsid w:val="0065399F"/>
    <w:rsid w:val="0065418B"/>
    <w:rsid w:val="006543F5"/>
    <w:rsid w:val="00654969"/>
    <w:rsid w:val="0065558D"/>
    <w:rsid w:val="00655A99"/>
    <w:rsid w:val="00655C92"/>
    <w:rsid w:val="00655D70"/>
    <w:rsid w:val="00655E59"/>
    <w:rsid w:val="006560F6"/>
    <w:rsid w:val="0065621E"/>
    <w:rsid w:val="00656AA1"/>
    <w:rsid w:val="00657118"/>
    <w:rsid w:val="00660C57"/>
    <w:rsid w:val="00661659"/>
    <w:rsid w:val="0066165A"/>
    <w:rsid w:val="00662314"/>
    <w:rsid w:val="00663DAC"/>
    <w:rsid w:val="00665B97"/>
    <w:rsid w:val="006670C3"/>
    <w:rsid w:val="006678B1"/>
    <w:rsid w:val="00670BA4"/>
    <w:rsid w:val="00670E0F"/>
    <w:rsid w:val="00671306"/>
    <w:rsid w:val="00671467"/>
    <w:rsid w:val="00671999"/>
    <w:rsid w:val="00671E95"/>
    <w:rsid w:val="006726DC"/>
    <w:rsid w:val="00674F2C"/>
    <w:rsid w:val="00677A6B"/>
    <w:rsid w:val="0068031C"/>
    <w:rsid w:val="0068050D"/>
    <w:rsid w:val="00680E57"/>
    <w:rsid w:val="00681593"/>
    <w:rsid w:val="00681FF7"/>
    <w:rsid w:val="00682DB1"/>
    <w:rsid w:val="00682E20"/>
    <w:rsid w:val="00682FE1"/>
    <w:rsid w:val="00683E9A"/>
    <w:rsid w:val="0068400A"/>
    <w:rsid w:val="00685529"/>
    <w:rsid w:val="0068622B"/>
    <w:rsid w:val="0068640D"/>
    <w:rsid w:val="006864D1"/>
    <w:rsid w:val="00686F9C"/>
    <w:rsid w:val="0068753A"/>
    <w:rsid w:val="006906E6"/>
    <w:rsid w:val="00690908"/>
    <w:rsid w:val="00690E3C"/>
    <w:rsid w:val="00691611"/>
    <w:rsid w:val="00691A1F"/>
    <w:rsid w:val="0069221C"/>
    <w:rsid w:val="006924AE"/>
    <w:rsid w:val="006925D7"/>
    <w:rsid w:val="00693D88"/>
    <w:rsid w:val="006940D3"/>
    <w:rsid w:val="0069484C"/>
    <w:rsid w:val="00694D12"/>
    <w:rsid w:val="00695356"/>
    <w:rsid w:val="0069659F"/>
    <w:rsid w:val="006966E1"/>
    <w:rsid w:val="00696E11"/>
    <w:rsid w:val="00697CA7"/>
    <w:rsid w:val="006A0592"/>
    <w:rsid w:val="006A0669"/>
    <w:rsid w:val="006A0D12"/>
    <w:rsid w:val="006A2FA0"/>
    <w:rsid w:val="006A35A2"/>
    <w:rsid w:val="006A380E"/>
    <w:rsid w:val="006A4500"/>
    <w:rsid w:val="006A4C16"/>
    <w:rsid w:val="006A59AB"/>
    <w:rsid w:val="006A6DD0"/>
    <w:rsid w:val="006A73E6"/>
    <w:rsid w:val="006A748A"/>
    <w:rsid w:val="006A7BC3"/>
    <w:rsid w:val="006A7EB1"/>
    <w:rsid w:val="006B020A"/>
    <w:rsid w:val="006B1416"/>
    <w:rsid w:val="006B1FB1"/>
    <w:rsid w:val="006B24DA"/>
    <w:rsid w:val="006B3B16"/>
    <w:rsid w:val="006B3B26"/>
    <w:rsid w:val="006B471B"/>
    <w:rsid w:val="006B5391"/>
    <w:rsid w:val="006B597A"/>
    <w:rsid w:val="006B5BE4"/>
    <w:rsid w:val="006B6A60"/>
    <w:rsid w:val="006B704F"/>
    <w:rsid w:val="006B75EA"/>
    <w:rsid w:val="006B778F"/>
    <w:rsid w:val="006B7957"/>
    <w:rsid w:val="006C113A"/>
    <w:rsid w:val="006C1C4E"/>
    <w:rsid w:val="006C5029"/>
    <w:rsid w:val="006C52F1"/>
    <w:rsid w:val="006C5B0F"/>
    <w:rsid w:val="006C5E74"/>
    <w:rsid w:val="006C6686"/>
    <w:rsid w:val="006C6769"/>
    <w:rsid w:val="006C68C6"/>
    <w:rsid w:val="006C6EE7"/>
    <w:rsid w:val="006D1482"/>
    <w:rsid w:val="006D2069"/>
    <w:rsid w:val="006D20F4"/>
    <w:rsid w:val="006D3FD9"/>
    <w:rsid w:val="006D42C7"/>
    <w:rsid w:val="006D4C32"/>
    <w:rsid w:val="006D5E6A"/>
    <w:rsid w:val="006E00D3"/>
    <w:rsid w:val="006E02F7"/>
    <w:rsid w:val="006E0B96"/>
    <w:rsid w:val="006E160A"/>
    <w:rsid w:val="006E1AFF"/>
    <w:rsid w:val="006E1FC5"/>
    <w:rsid w:val="006E2917"/>
    <w:rsid w:val="006E4050"/>
    <w:rsid w:val="006E75F5"/>
    <w:rsid w:val="006E781A"/>
    <w:rsid w:val="006E7DA2"/>
    <w:rsid w:val="006E7EDA"/>
    <w:rsid w:val="006F09E6"/>
    <w:rsid w:val="006F0E78"/>
    <w:rsid w:val="006F1075"/>
    <w:rsid w:val="006F1679"/>
    <w:rsid w:val="006F2AA2"/>
    <w:rsid w:val="006F2BEB"/>
    <w:rsid w:val="006F2EE9"/>
    <w:rsid w:val="006F3740"/>
    <w:rsid w:val="006F3A9A"/>
    <w:rsid w:val="006F608E"/>
    <w:rsid w:val="006F63B5"/>
    <w:rsid w:val="006F73A5"/>
    <w:rsid w:val="006F7475"/>
    <w:rsid w:val="006F7729"/>
    <w:rsid w:val="006F7A66"/>
    <w:rsid w:val="00700104"/>
    <w:rsid w:val="00701638"/>
    <w:rsid w:val="00702630"/>
    <w:rsid w:val="007044DF"/>
    <w:rsid w:val="00704944"/>
    <w:rsid w:val="00704A71"/>
    <w:rsid w:val="00704F30"/>
    <w:rsid w:val="00704F39"/>
    <w:rsid w:val="0070647C"/>
    <w:rsid w:val="0071057E"/>
    <w:rsid w:val="00711133"/>
    <w:rsid w:val="00711166"/>
    <w:rsid w:val="0071162F"/>
    <w:rsid w:val="007116F6"/>
    <w:rsid w:val="007122B9"/>
    <w:rsid w:val="00716544"/>
    <w:rsid w:val="00716AB2"/>
    <w:rsid w:val="007170C9"/>
    <w:rsid w:val="00717222"/>
    <w:rsid w:val="00717CC1"/>
    <w:rsid w:val="0072063E"/>
    <w:rsid w:val="007225DE"/>
    <w:rsid w:val="00722AD7"/>
    <w:rsid w:val="007230CA"/>
    <w:rsid w:val="00723239"/>
    <w:rsid w:val="0072392C"/>
    <w:rsid w:val="00724126"/>
    <w:rsid w:val="00724C40"/>
    <w:rsid w:val="00725FC4"/>
    <w:rsid w:val="00726652"/>
    <w:rsid w:val="00727344"/>
    <w:rsid w:val="00727A0B"/>
    <w:rsid w:val="007308ED"/>
    <w:rsid w:val="00731C2E"/>
    <w:rsid w:val="0073314A"/>
    <w:rsid w:val="00734DDF"/>
    <w:rsid w:val="00734FA0"/>
    <w:rsid w:val="007355C6"/>
    <w:rsid w:val="00735905"/>
    <w:rsid w:val="00735A70"/>
    <w:rsid w:val="007363BD"/>
    <w:rsid w:val="00736578"/>
    <w:rsid w:val="00740049"/>
    <w:rsid w:val="0074023B"/>
    <w:rsid w:val="007402B6"/>
    <w:rsid w:val="007420F0"/>
    <w:rsid w:val="007423C5"/>
    <w:rsid w:val="00743343"/>
    <w:rsid w:val="00743523"/>
    <w:rsid w:val="00743CBC"/>
    <w:rsid w:val="00743F65"/>
    <w:rsid w:val="007442AC"/>
    <w:rsid w:val="0074615B"/>
    <w:rsid w:val="0074698E"/>
    <w:rsid w:val="0075014C"/>
    <w:rsid w:val="00750508"/>
    <w:rsid w:val="0075162F"/>
    <w:rsid w:val="00753392"/>
    <w:rsid w:val="007542AD"/>
    <w:rsid w:val="00754C08"/>
    <w:rsid w:val="007557CA"/>
    <w:rsid w:val="00756D6C"/>
    <w:rsid w:val="00756DBE"/>
    <w:rsid w:val="007573CE"/>
    <w:rsid w:val="00760A0B"/>
    <w:rsid w:val="007619CD"/>
    <w:rsid w:val="00761A6B"/>
    <w:rsid w:val="007629FE"/>
    <w:rsid w:val="007638B5"/>
    <w:rsid w:val="00764114"/>
    <w:rsid w:val="00764A0D"/>
    <w:rsid w:val="007651E9"/>
    <w:rsid w:val="0076527F"/>
    <w:rsid w:val="0076558D"/>
    <w:rsid w:val="00767CEF"/>
    <w:rsid w:val="00770807"/>
    <w:rsid w:val="00770A21"/>
    <w:rsid w:val="00770AB1"/>
    <w:rsid w:val="00770ADF"/>
    <w:rsid w:val="00770D15"/>
    <w:rsid w:val="007715AB"/>
    <w:rsid w:val="007717F7"/>
    <w:rsid w:val="00771BB4"/>
    <w:rsid w:val="00772549"/>
    <w:rsid w:val="00772CFA"/>
    <w:rsid w:val="0077344A"/>
    <w:rsid w:val="0077378F"/>
    <w:rsid w:val="007740F4"/>
    <w:rsid w:val="00775E34"/>
    <w:rsid w:val="00776059"/>
    <w:rsid w:val="0078129F"/>
    <w:rsid w:val="00781B35"/>
    <w:rsid w:val="007826E8"/>
    <w:rsid w:val="007827A0"/>
    <w:rsid w:val="007828A6"/>
    <w:rsid w:val="00782CBA"/>
    <w:rsid w:val="00782EE6"/>
    <w:rsid w:val="007833B0"/>
    <w:rsid w:val="007836FE"/>
    <w:rsid w:val="00783DF5"/>
    <w:rsid w:val="0078567E"/>
    <w:rsid w:val="0078625C"/>
    <w:rsid w:val="00786A7B"/>
    <w:rsid w:val="00787BB5"/>
    <w:rsid w:val="007904B4"/>
    <w:rsid w:val="007908FB"/>
    <w:rsid w:val="0079183B"/>
    <w:rsid w:val="0079191D"/>
    <w:rsid w:val="007921B0"/>
    <w:rsid w:val="0079278B"/>
    <w:rsid w:val="007928FF"/>
    <w:rsid w:val="00792970"/>
    <w:rsid w:val="00793538"/>
    <w:rsid w:val="007938D2"/>
    <w:rsid w:val="00794152"/>
    <w:rsid w:val="00796163"/>
    <w:rsid w:val="00797C4B"/>
    <w:rsid w:val="00797DEB"/>
    <w:rsid w:val="007A012B"/>
    <w:rsid w:val="007A03B0"/>
    <w:rsid w:val="007A0668"/>
    <w:rsid w:val="007A0F2C"/>
    <w:rsid w:val="007A10DF"/>
    <w:rsid w:val="007A1859"/>
    <w:rsid w:val="007A1FB7"/>
    <w:rsid w:val="007A274A"/>
    <w:rsid w:val="007A27BD"/>
    <w:rsid w:val="007A2A27"/>
    <w:rsid w:val="007A2B51"/>
    <w:rsid w:val="007A32C8"/>
    <w:rsid w:val="007A4117"/>
    <w:rsid w:val="007A4260"/>
    <w:rsid w:val="007A439C"/>
    <w:rsid w:val="007A522D"/>
    <w:rsid w:val="007A5AB2"/>
    <w:rsid w:val="007A5EB0"/>
    <w:rsid w:val="007B0442"/>
    <w:rsid w:val="007B0FF7"/>
    <w:rsid w:val="007B15F6"/>
    <w:rsid w:val="007B1C52"/>
    <w:rsid w:val="007B1F26"/>
    <w:rsid w:val="007B2497"/>
    <w:rsid w:val="007B4310"/>
    <w:rsid w:val="007B55A2"/>
    <w:rsid w:val="007B581F"/>
    <w:rsid w:val="007B69EB"/>
    <w:rsid w:val="007B7E4D"/>
    <w:rsid w:val="007B7F53"/>
    <w:rsid w:val="007C1252"/>
    <w:rsid w:val="007C135B"/>
    <w:rsid w:val="007C139E"/>
    <w:rsid w:val="007C1702"/>
    <w:rsid w:val="007C1B81"/>
    <w:rsid w:val="007C1E7D"/>
    <w:rsid w:val="007C28F8"/>
    <w:rsid w:val="007C3B99"/>
    <w:rsid w:val="007C4047"/>
    <w:rsid w:val="007C47B2"/>
    <w:rsid w:val="007C5254"/>
    <w:rsid w:val="007C5C7B"/>
    <w:rsid w:val="007C68D6"/>
    <w:rsid w:val="007C6AEF"/>
    <w:rsid w:val="007C6F85"/>
    <w:rsid w:val="007C7319"/>
    <w:rsid w:val="007C7DC4"/>
    <w:rsid w:val="007D001F"/>
    <w:rsid w:val="007D07E7"/>
    <w:rsid w:val="007D141A"/>
    <w:rsid w:val="007D1DE5"/>
    <w:rsid w:val="007D2DF7"/>
    <w:rsid w:val="007D42CB"/>
    <w:rsid w:val="007D445E"/>
    <w:rsid w:val="007D44E5"/>
    <w:rsid w:val="007D575F"/>
    <w:rsid w:val="007D62EA"/>
    <w:rsid w:val="007D653B"/>
    <w:rsid w:val="007D7CF9"/>
    <w:rsid w:val="007E13AA"/>
    <w:rsid w:val="007E1568"/>
    <w:rsid w:val="007E19D5"/>
    <w:rsid w:val="007E1F55"/>
    <w:rsid w:val="007E2D5B"/>
    <w:rsid w:val="007E3421"/>
    <w:rsid w:val="007E3802"/>
    <w:rsid w:val="007E3892"/>
    <w:rsid w:val="007E4DB9"/>
    <w:rsid w:val="007E5713"/>
    <w:rsid w:val="007E5E6F"/>
    <w:rsid w:val="007E7ADD"/>
    <w:rsid w:val="007E7E6B"/>
    <w:rsid w:val="007F0557"/>
    <w:rsid w:val="007F1A9E"/>
    <w:rsid w:val="007F25B2"/>
    <w:rsid w:val="007F2B40"/>
    <w:rsid w:val="007F311C"/>
    <w:rsid w:val="007F3B1E"/>
    <w:rsid w:val="007F4797"/>
    <w:rsid w:val="007F4C3A"/>
    <w:rsid w:val="007F5119"/>
    <w:rsid w:val="007F543E"/>
    <w:rsid w:val="007F5518"/>
    <w:rsid w:val="007F5520"/>
    <w:rsid w:val="007F571D"/>
    <w:rsid w:val="007F6FB4"/>
    <w:rsid w:val="007F729A"/>
    <w:rsid w:val="007F7EC5"/>
    <w:rsid w:val="008007E5"/>
    <w:rsid w:val="008013FD"/>
    <w:rsid w:val="008026A0"/>
    <w:rsid w:val="00802A08"/>
    <w:rsid w:val="00802B12"/>
    <w:rsid w:val="00804A97"/>
    <w:rsid w:val="00805913"/>
    <w:rsid w:val="00806AC4"/>
    <w:rsid w:val="0080788E"/>
    <w:rsid w:val="00807EDB"/>
    <w:rsid w:val="00810751"/>
    <w:rsid w:val="0081161C"/>
    <w:rsid w:val="0081167D"/>
    <w:rsid w:val="00811F43"/>
    <w:rsid w:val="008127B4"/>
    <w:rsid w:val="00814445"/>
    <w:rsid w:val="00814862"/>
    <w:rsid w:val="00814EF2"/>
    <w:rsid w:val="0081553A"/>
    <w:rsid w:val="008156A0"/>
    <w:rsid w:val="0081788A"/>
    <w:rsid w:val="0082169C"/>
    <w:rsid w:val="008218C0"/>
    <w:rsid w:val="00821AAA"/>
    <w:rsid w:val="008230CB"/>
    <w:rsid w:val="00824577"/>
    <w:rsid w:val="00825393"/>
    <w:rsid w:val="008256B6"/>
    <w:rsid w:val="00826AD7"/>
    <w:rsid w:val="00826F32"/>
    <w:rsid w:val="0082708B"/>
    <w:rsid w:val="00827147"/>
    <w:rsid w:val="0082728A"/>
    <w:rsid w:val="008278DA"/>
    <w:rsid w:val="008279A2"/>
    <w:rsid w:val="00827BFC"/>
    <w:rsid w:val="00827D43"/>
    <w:rsid w:val="00831861"/>
    <w:rsid w:val="00831D7B"/>
    <w:rsid w:val="00834A60"/>
    <w:rsid w:val="00841634"/>
    <w:rsid w:val="00841949"/>
    <w:rsid w:val="0084240B"/>
    <w:rsid w:val="0084257E"/>
    <w:rsid w:val="00842942"/>
    <w:rsid w:val="00843347"/>
    <w:rsid w:val="00843757"/>
    <w:rsid w:val="00844289"/>
    <w:rsid w:val="00844AC3"/>
    <w:rsid w:val="00844F0F"/>
    <w:rsid w:val="00845468"/>
    <w:rsid w:val="00851960"/>
    <w:rsid w:val="00851E0D"/>
    <w:rsid w:val="0085287E"/>
    <w:rsid w:val="00852BD3"/>
    <w:rsid w:val="00854518"/>
    <w:rsid w:val="008558FC"/>
    <w:rsid w:val="00856AC3"/>
    <w:rsid w:val="00856DCB"/>
    <w:rsid w:val="00857479"/>
    <w:rsid w:val="00860F1E"/>
    <w:rsid w:val="008618A5"/>
    <w:rsid w:val="00862075"/>
    <w:rsid w:val="0086211F"/>
    <w:rsid w:val="00862293"/>
    <w:rsid w:val="00862C06"/>
    <w:rsid w:val="0086333E"/>
    <w:rsid w:val="008636F0"/>
    <w:rsid w:val="00864729"/>
    <w:rsid w:val="0086484C"/>
    <w:rsid w:val="00864F63"/>
    <w:rsid w:val="00866172"/>
    <w:rsid w:val="00867AAD"/>
    <w:rsid w:val="008706D2"/>
    <w:rsid w:val="00870C75"/>
    <w:rsid w:val="00871C88"/>
    <w:rsid w:val="00871D02"/>
    <w:rsid w:val="0087200A"/>
    <w:rsid w:val="008734D5"/>
    <w:rsid w:val="00873596"/>
    <w:rsid w:val="00873927"/>
    <w:rsid w:val="00873E3E"/>
    <w:rsid w:val="00874BEC"/>
    <w:rsid w:val="008756F9"/>
    <w:rsid w:val="008766E3"/>
    <w:rsid w:val="0088008D"/>
    <w:rsid w:val="008813A3"/>
    <w:rsid w:val="008818E4"/>
    <w:rsid w:val="00882417"/>
    <w:rsid w:val="00884170"/>
    <w:rsid w:val="008845EB"/>
    <w:rsid w:val="00885911"/>
    <w:rsid w:val="00886031"/>
    <w:rsid w:val="00886D80"/>
    <w:rsid w:val="00887017"/>
    <w:rsid w:val="00887B20"/>
    <w:rsid w:val="00890A49"/>
    <w:rsid w:val="008917AE"/>
    <w:rsid w:val="00892A9B"/>
    <w:rsid w:val="00892CDA"/>
    <w:rsid w:val="00893102"/>
    <w:rsid w:val="0089310D"/>
    <w:rsid w:val="008937F4"/>
    <w:rsid w:val="00893A7F"/>
    <w:rsid w:val="00893CF3"/>
    <w:rsid w:val="00894530"/>
    <w:rsid w:val="00895820"/>
    <w:rsid w:val="008963EE"/>
    <w:rsid w:val="008965C7"/>
    <w:rsid w:val="008968C3"/>
    <w:rsid w:val="00896D11"/>
    <w:rsid w:val="008A0535"/>
    <w:rsid w:val="008A0808"/>
    <w:rsid w:val="008A0FED"/>
    <w:rsid w:val="008A1497"/>
    <w:rsid w:val="008A19D4"/>
    <w:rsid w:val="008A1FC8"/>
    <w:rsid w:val="008A239F"/>
    <w:rsid w:val="008A2933"/>
    <w:rsid w:val="008A323F"/>
    <w:rsid w:val="008A3D39"/>
    <w:rsid w:val="008A4677"/>
    <w:rsid w:val="008A4C4D"/>
    <w:rsid w:val="008A5768"/>
    <w:rsid w:val="008A59DE"/>
    <w:rsid w:val="008A5D28"/>
    <w:rsid w:val="008A62CF"/>
    <w:rsid w:val="008A6323"/>
    <w:rsid w:val="008A68A6"/>
    <w:rsid w:val="008A725E"/>
    <w:rsid w:val="008B078B"/>
    <w:rsid w:val="008B10CC"/>
    <w:rsid w:val="008B128E"/>
    <w:rsid w:val="008B31F5"/>
    <w:rsid w:val="008B39DB"/>
    <w:rsid w:val="008B4FEE"/>
    <w:rsid w:val="008B5DE3"/>
    <w:rsid w:val="008B6DDE"/>
    <w:rsid w:val="008B7342"/>
    <w:rsid w:val="008B7A9B"/>
    <w:rsid w:val="008B7AF4"/>
    <w:rsid w:val="008C4E06"/>
    <w:rsid w:val="008C5541"/>
    <w:rsid w:val="008C571A"/>
    <w:rsid w:val="008C71ED"/>
    <w:rsid w:val="008D121E"/>
    <w:rsid w:val="008D22D9"/>
    <w:rsid w:val="008D3D71"/>
    <w:rsid w:val="008D4BBD"/>
    <w:rsid w:val="008D577E"/>
    <w:rsid w:val="008D589D"/>
    <w:rsid w:val="008D68F3"/>
    <w:rsid w:val="008D7143"/>
    <w:rsid w:val="008D74A7"/>
    <w:rsid w:val="008E0263"/>
    <w:rsid w:val="008E09CA"/>
    <w:rsid w:val="008E0AB4"/>
    <w:rsid w:val="008E0B7D"/>
    <w:rsid w:val="008E2030"/>
    <w:rsid w:val="008E29C6"/>
    <w:rsid w:val="008E2B0A"/>
    <w:rsid w:val="008E2CC7"/>
    <w:rsid w:val="008E2D9B"/>
    <w:rsid w:val="008E31EF"/>
    <w:rsid w:val="008E3E8F"/>
    <w:rsid w:val="008E4C4C"/>
    <w:rsid w:val="008E5C43"/>
    <w:rsid w:val="008E5FA4"/>
    <w:rsid w:val="008E6775"/>
    <w:rsid w:val="008E7201"/>
    <w:rsid w:val="008F11C6"/>
    <w:rsid w:val="008F12EB"/>
    <w:rsid w:val="008F2005"/>
    <w:rsid w:val="008F21CC"/>
    <w:rsid w:val="008F294C"/>
    <w:rsid w:val="008F4AC9"/>
    <w:rsid w:val="008F55B0"/>
    <w:rsid w:val="008F7095"/>
    <w:rsid w:val="00900F28"/>
    <w:rsid w:val="009011B2"/>
    <w:rsid w:val="009014C0"/>
    <w:rsid w:val="009019F5"/>
    <w:rsid w:val="00902151"/>
    <w:rsid w:val="0090414E"/>
    <w:rsid w:val="00904EC6"/>
    <w:rsid w:val="00905353"/>
    <w:rsid w:val="009055B3"/>
    <w:rsid w:val="00906DB9"/>
    <w:rsid w:val="00907679"/>
    <w:rsid w:val="009079C1"/>
    <w:rsid w:val="00910118"/>
    <w:rsid w:val="009115DD"/>
    <w:rsid w:val="00911D3B"/>
    <w:rsid w:val="00912883"/>
    <w:rsid w:val="00913806"/>
    <w:rsid w:val="0091393D"/>
    <w:rsid w:val="009143E1"/>
    <w:rsid w:val="00914A43"/>
    <w:rsid w:val="00914D0A"/>
    <w:rsid w:val="00915184"/>
    <w:rsid w:val="009159FB"/>
    <w:rsid w:val="00915DAE"/>
    <w:rsid w:val="0091691A"/>
    <w:rsid w:val="00916D3B"/>
    <w:rsid w:val="00916EEE"/>
    <w:rsid w:val="00917D29"/>
    <w:rsid w:val="00917EC9"/>
    <w:rsid w:val="00921717"/>
    <w:rsid w:val="00921D2A"/>
    <w:rsid w:val="00923E0C"/>
    <w:rsid w:val="009244CE"/>
    <w:rsid w:val="00924711"/>
    <w:rsid w:val="00924BD0"/>
    <w:rsid w:val="00925167"/>
    <w:rsid w:val="00926397"/>
    <w:rsid w:val="00926DBF"/>
    <w:rsid w:val="00927277"/>
    <w:rsid w:val="00927300"/>
    <w:rsid w:val="00927A7C"/>
    <w:rsid w:val="00927D10"/>
    <w:rsid w:val="009314C9"/>
    <w:rsid w:val="009324FB"/>
    <w:rsid w:val="00934198"/>
    <w:rsid w:val="00935358"/>
    <w:rsid w:val="00935582"/>
    <w:rsid w:val="0093584E"/>
    <w:rsid w:val="00935ED7"/>
    <w:rsid w:val="009370E3"/>
    <w:rsid w:val="00937A0E"/>
    <w:rsid w:val="00941127"/>
    <w:rsid w:val="009413AE"/>
    <w:rsid w:val="009418B1"/>
    <w:rsid w:val="00943AB2"/>
    <w:rsid w:val="00943DAE"/>
    <w:rsid w:val="00944166"/>
    <w:rsid w:val="00944A6B"/>
    <w:rsid w:val="009454B2"/>
    <w:rsid w:val="00945E9A"/>
    <w:rsid w:val="0094623E"/>
    <w:rsid w:val="00946798"/>
    <w:rsid w:val="00947066"/>
    <w:rsid w:val="00947F77"/>
    <w:rsid w:val="00952AD6"/>
    <w:rsid w:val="009549CA"/>
    <w:rsid w:val="00954B5B"/>
    <w:rsid w:val="0095512A"/>
    <w:rsid w:val="00957F3E"/>
    <w:rsid w:val="0096090E"/>
    <w:rsid w:val="00960977"/>
    <w:rsid w:val="009625DF"/>
    <w:rsid w:val="009631CF"/>
    <w:rsid w:val="00963405"/>
    <w:rsid w:val="0096394F"/>
    <w:rsid w:val="00963C78"/>
    <w:rsid w:val="0096400B"/>
    <w:rsid w:val="0096501C"/>
    <w:rsid w:val="009651B9"/>
    <w:rsid w:val="009652E5"/>
    <w:rsid w:val="00966854"/>
    <w:rsid w:val="00966D06"/>
    <w:rsid w:val="00967DA9"/>
    <w:rsid w:val="00967EA2"/>
    <w:rsid w:val="0097001E"/>
    <w:rsid w:val="00970435"/>
    <w:rsid w:val="009724A9"/>
    <w:rsid w:val="00972AF2"/>
    <w:rsid w:val="0097551F"/>
    <w:rsid w:val="0097558A"/>
    <w:rsid w:val="009765D5"/>
    <w:rsid w:val="0097716E"/>
    <w:rsid w:val="00977F8A"/>
    <w:rsid w:val="00980559"/>
    <w:rsid w:val="00982048"/>
    <w:rsid w:val="00982653"/>
    <w:rsid w:val="009829AD"/>
    <w:rsid w:val="00982B51"/>
    <w:rsid w:val="009831EC"/>
    <w:rsid w:val="0098367C"/>
    <w:rsid w:val="00983AB9"/>
    <w:rsid w:val="00985004"/>
    <w:rsid w:val="00985A39"/>
    <w:rsid w:val="00986303"/>
    <w:rsid w:val="00987A31"/>
    <w:rsid w:val="0099021B"/>
    <w:rsid w:val="00991D1D"/>
    <w:rsid w:val="009920DE"/>
    <w:rsid w:val="00992F79"/>
    <w:rsid w:val="009932E9"/>
    <w:rsid w:val="00994632"/>
    <w:rsid w:val="009952A3"/>
    <w:rsid w:val="00996BFA"/>
    <w:rsid w:val="0099709D"/>
    <w:rsid w:val="009A0552"/>
    <w:rsid w:val="009A0643"/>
    <w:rsid w:val="009A1F16"/>
    <w:rsid w:val="009A220F"/>
    <w:rsid w:val="009A28A8"/>
    <w:rsid w:val="009A31E5"/>
    <w:rsid w:val="009A35AA"/>
    <w:rsid w:val="009A39E0"/>
    <w:rsid w:val="009A3DD4"/>
    <w:rsid w:val="009A3FCC"/>
    <w:rsid w:val="009A40FD"/>
    <w:rsid w:val="009A44B7"/>
    <w:rsid w:val="009A4645"/>
    <w:rsid w:val="009A4C1B"/>
    <w:rsid w:val="009A5750"/>
    <w:rsid w:val="009A5881"/>
    <w:rsid w:val="009A629A"/>
    <w:rsid w:val="009A667D"/>
    <w:rsid w:val="009A6C04"/>
    <w:rsid w:val="009A7146"/>
    <w:rsid w:val="009A71A5"/>
    <w:rsid w:val="009A767D"/>
    <w:rsid w:val="009A7F50"/>
    <w:rsid w:val="009B0545"/>
    <w:rsid w:val="009B0D6A"/>
    <w:rsid w:val="009B0EA2"/>
    <w:rsid w:val="009B0F3C"/>
    <w:rsid w:val="009B15B9"/>
    <w:rsid w:val="009B1818"/>
    <w:rsid w:val="009B1A79"/>
    <w:rsid w:val="009B1D4E"/>
    <w:rsid w:val="009B2BDE"/>
    <w:rsid w:val="009B2DDC"/>
    <w:rsid w:val="009B39DE"/>
    <w:rsid w:val="009B443F"/>
    <w:rsid w:val="009B4AF3"/>
    <w:rsid w:val="009B4D38"/>
    <w:rsid w:val="009B4E71"/>
    <w:rsid w:val="009B5B43"/>
    <w:rsid w:val="009B5FA2"/>
    <w:rsid w:val="009B5FCA"/>
    <w:rsid w:val="009B6928"/>
    <w:rsid w:val="009B7889"/>
    <w:rsid w:val="009C0163"/>
    <w:rsid w:val="009C1918"/>
    <w:rsid w:val="009C1C2D"/>
    <w:rsid w:val="009C1FB4"/>
    <w:rsid w:val="009C528C"/>
    <w:rsid w:val="009C55F1"/>
    <w:rsid w:val="009C5DAE"/>
    <w:rsid w:val="009C5F20"/>
    <w:rsid w:val="009C6C6E"/>
    <w:rsid w:val="009C7F11"/>
    <w:rsid w:val="009D11E4"/>
    <w:rsid w:val="009D154F"/>
    <w:rsid w:val="009D1D42"/>
    <w:rsid w:val="009D3093"/>
    <w:rsid w:val="009D469A"/>
    <w:rsid w:val="009D513A"/>
    <w:rsid w:val="009D5689"/>
    <w:rsid w:val="009D6324"/>
    <w:rsid w:val="009D6439"/>
    <w:rsid w:val="009D7D2F"/>
    <w:rsid w:val="009E0631"/>
    <w:rsid w:val="009E0759"/>
    <w:rsid w:val="009E1C7A"/>
    <w:rsid w:val="009E3D10"/>
    <w:rsid w:val="009E425F"/>
    <w:rsid w:val="009E4C9F"/>
    <w:rsid w:val="009E6148"/>
    <w:rsid w:val="009E73D4"/>
    <w:rsid w:val="009F0A21"/>
    <w:rsid w:val="009F0AD4"/>
    <w:rsid w:val="009F0EE8"/>
    <w:rsid w:val="009F1193"/>
    <w:rsid w:val="009F1395"/>
    <w:rsid w:val="009F1A6E"/>
    <w:rsid w:val="009F220B"/>
    <w:rsid w:val="009F2998"/>
    <w:rsid w:val="009F2F10"/>
    <w:rsid w:val="009F335F"/>
    <w:rsid w:val="009F37DA"/>
    <w:rsid w:val="009F3EF8"/>
    <w:rsid w:val="009F51C4"/>
    <w:rsid w:val="009F5DB4"/>
    <w:rsid w:val="009F6B29"/>
    <w:rsid w:val="009F6BFC"/>
    <w:rsid w:val="009F6DC0"/>
    <w:rsid w:val="009F710E"/>
    <w:rsid w:val="00A014E6"/>
    <w:rsid w:val="00A0174D"/>
    <w:rsid w:val="00A03BD7"/>
    <w:rsid w:val="00A03D62"/>
    <w:rsid w:val="00A0513C"/>
    <w:rsid w:val="00A06173"/>
    <w:rsid w:val="00A0745E"/>
    <w:rsid w:val="00A079FD"/>
    <w:rsid w:val="00A100B6"/>
    <w:rsid w:val="00A10213"/>
    <w:rsid w:val="00A10A04"/>
    <w:rsid w:val="00A11AE7"/>
    <w:rsid w:val="00A11FDE"/>
    <w:rsid w:val="00A12395"/>
    <w:rsid w:val="00A12F05"/>
    <w:rsid w:val="00A14159"/>
    <w:rsid w:val="00A142EE"/>
    <w:rsid w:val="00A14315"/>
    <w:rsid w:val="00A143B7"/>
    <w:rsid w:val="00A1472C"/>
    <w:rsid w:val="00A147AF"/>
    <w:rsid w:val="00A15443"/>
    <w:rsid w:val="00A16EEF"/>
    <w:rsid w:val="00A173C7"/>
    <w:rsid w:val="00A17540"/>
    <w:rsid w:val="00A202B9"/>
    <w:rsid w:val="00A2099C"/>
    <w:rsid w:val="00A21114"/>
    <w:rsid w:val="00A212C6"/>
    <w:rsid w:val="00A217DD"/>
    <w:rsid w:val="00A21A07"/>
    <w:rsid w:val="00A22068"/>
    <w:rsid w:val="00A22907"/>
    <w:rsid w:val="00A22947"/>
    <w:rsid w:val="00A23A35"/>
    <w:rsid w:val="00A27032"/>
    <w:rsid w:val="00A27686"/>
    <w:rsid w:val="00A27E89"/>
    <w:rsid w:val="00A30E2E"/>
    <w:rsid w:val="00A31109"/>
    <w:rsid w:val="00A32451"/>
    <w:rsid w:val="00A33764"/>
    <w:rsid w:val="00A358D9"/>
    <w:rsid w:val="00A35B78"/>
    <w:rsid w:val="00A35FC1"/>
    <w:rsid w:val="00A37B0C"/>
    <w:rsid w:val="00A40527"/>
    <w:rsid w:val="00A4059E"/>
    <w:rsid w:val="00A4090A"/>
    <w:rsid w:val="00A41EBE"/>
    <w:rsid w:val="00A41F67"/>
    <w:rsid w:val="00A42611"/>
    <w:rsid w:val="00A432D9"/>
    <w:rsid w:val="00A44FE9"/>
    <w:rsid w:val="00A472B9"/>
    <w:rsid w:val="00A47EAB"/>
    <w:rsid w:val="00A47F04"/>
    <w:rsid w:val="00A50AEA"/>
    <w:rsid w:val="00A5110D"/>
    <w:rsid w:val="00A540A2"/>
    <w:rsid w:val="00A540F4"/>
    <w:rsid w:val="00A55C51"/>
    <w:rsid w:val="00A55C7C"/>
    <w:rsid w:val="00A565F0"/>
    <w:rsid w:val="00A608BF"/>
    <w:rsid w:val="00A60C72"/>
    <w:rsid w:val="00A61199"/>
    <w:rsid w:val="00A625D8"/>
    <w:rsid w:val="00A62EC1"/>
    <w:rsid w:val="00A63337"/>
    <w:rsid w:val="00A648A4"/>
    <w:rsid w:val="00A653E8"/>
    <w:rsid w:val="00A65A33"/>
    <w:rsid w:val="00A660AB"/>
    <w:rsid w:val="00A669D7"/>
    <w:rsid w:val="00A71848"/>
    <w:rsid w:val="00A72254"/>
    <w:rsid w:val="00A72F3F"/>
    <w:rsid w:val="00A73016"/>
    <w:rsid w:val="00A74A20"/>
    <w:rsid w:val="00A75ED6"/>
    <w:rsid w:val="00A766AE"/>
    <w:rsid w:val="00A76983"/>
    <w:rsid w:val="00A771C6"/>
    <w:rsid w:val="00A77598"/>
    <w:rsid w:val="00A816CB"/>
    <w:rsid w:val="00A81C6E"/>
    <w:rsid w:val="00A82A6B"/>
    <w:rsid w:val="00A82AE3"/>
    <w:rsid w:val="00A82C23"/>
    <w:rsid w:val="00A84FEC"/>
    <w:rsid w:val="00A857D7"/>
    <w:rsid w:val="00A85A51"/>
    <w:rsid w:val="00A8632C"/>
    <w:rsid w:val="00A8659C"/>
    <w:rsid w:val="00A867CF"/>
    <w:rsid w:val="00A867E2"/>
    <w:rsid w:val="00A87017"/>
    <w:rsid w:val="00A90476"/>
    <w:rsid w:val="00A907F7"/>
    <w:rsid w:val="00A90D31"/>
    <w:rsid w:val="00A914D2"/>
    <w:rsid w:val="00A92F95"/>
    <w:rsid w:val="00A935E2"/>
    <w:rsid w:val="00A94F10"/>
    <w:rsid w:val="00A9524B"/>
    <w:rsid w:val="00A95FA6"/>
    <w:rsid w:val="00A96787"/>
    <w:rsid w:val="00A97B1F"/>
    <w:rsid w:val="00A97E69"/>
    <w:rsid w:val="00AA06D6"/>
    <w:rsid w:val="00AA099E"/>
    <w:rsid w:val="00AA0A96"/>
    <w:rsid w:val="00AA0CD2"/>
    <w:rsid w:val="00AA0CFC"/>
    <w:rsid w:val="00AA0E75"/>
    <w:rsid w:val="00AA1410"/>
    <w:rsid w:val="00AA174E"/>
    <w:rsid w:val="00AA28BD"/>
    <w:rsid w:val="00AA2BC6"/>
    <w:rsid w:val="00AA2DC2"/>
    <w:rsid w:val="00AA39E8"/>
    <w:rsid w:val="00AA39EF"/>
    <w:rsid w:val="00AA4624"/>
    <w:rsid w:val="00AA5E16"/>
    <w:rsid w:val="00AA5E68"/>
    <w:rsid w:val="00AA76C8"/>
    <w:rsid w:val="00AB1B44"/>
    <w:rsid w:val="00AB1EF3"/>
    <w:rsid w:val="00AB301F"/>
    <w:rsid w:val="00AB34E9"/>
    <w:rsid w:val="00AB45A5"/>
    <w:rsid w:val="00AB4E74"/>
    <w:rsid w:val="00AB53F2"/>
    <w:rsid w:val="00AB54E8"/>
    <w:rsid w:val="00AB5949"/>
    <w:rsid w:val="00AB5D03"/>
    <w:rsid w:val="00AB5F6E"/>
    <w:rsid w:val="00AB7B56"/>
    <w:rsid w:val="00AC038B"/>
    <w:rsid w:val="00AC0544"/>
    <w:rsid w:val="00AC127C"/>
    <w:rsid w:val="00AC25DE"/>
    <w:rsid w:val="00AC265C"/>
    <w:rsid w:val="00AC26B4"/>
    <w:rsid w:val="00AC27B6"/>
    <w:rsid w:val="00AC4865"/>
    <w:rsid w:val="00AC4B9E"/>
    <w:rsid w:val="00AC4EF4"/>
    <w:rsid w:val="00AC6947"/>
    <w:rsid w:val="00AC7009"/>
    <w:rsid w:val="00AD04F2"/>
    <w:rsid w:val="00AD1E1F"/>
    <w:rsid w:val="00AD235B"/>
    <w:rsid w:val="00AD262B"/>
    <w:rsid w:val="00AD2BD3"/>
    <w:rsid w:val="00AD3E55"/>
    <w:rsid w:val="00AD4CF7"/>
    <w:rsid w:val="00AD588F"/>
    <w:rsid w:val="00AD5DD4"/>
    <w:rsid w:val="00AD71E1"/>
    <w:rsid w:val="00AD7687"/>
    <w:rsid w:val="00AE0153"/>
    <w:rsid w:val="00AE099A"/>
    <w:rsid w:val="00AE17B0"/>
    <w:rsid w:val="00AE1B1F"/>
    <w:rsid w:val="00AE28FB"/>
    <w:rsid w:val="00AE2C27"/>
    <w:rsid w:val="00AE3F4E"/>
    <w:rsid w:val="00AE6D28"/>
    <w:rsid w:val="00AE6EEC"/>
    <w:rsid w:val="00AE73F1"/>
    <w:rsid w:val="00AF07E9"/>
    <w:rsid w:val="00AF092D"/>
    <w:rsid w:val="00AF1A55"/>
    <w:rsid w:val="00AF1C2C"/>
    <w:rsid w:val="00AF2373"/>
    <w:rsid w:val="00AF2720"/>
    <w:rsid w:val="00AF2F0E"/>
    <w:rsid w:val="00AF3153"/>
    <w:rsid w:val="00AF33C1"/>
    <w:rsid w:val="00AF3BA1"/>
    <w:rsid w:val="00AF3D64"/>
    <w:rsid w:val="00AF3EA7"/>
    <w:rsid w:val="00AF4379"/>
    <w:rsid w:val="00AF5D8D"/>
    <w:rsid w:val="00AF6F96"/>
    <w:rsid w:val="00AF74C9"/>
    <w:rsid w:val="00B00AF5"/>
    <w:rsid w:val="00B02475"/>
    <w:rsid w:val="00B053AA"/>
    <w:rsid w:val="00B06633"/>
    <w:rsid w:val="00B06AEF"/>
    <w:rsid w:val="00B07A2C"/>
    <w:rsid w:val="00B10479"/>
    <w:rsid w:val="00B105E3"/>
    <w:rsid w:val="00B11B9B"/>
    <w:rsid w:val="00B13361"/>
    <w:rsid w:val="00B13911"/>
    <w:rsid w:val="00B139A7"/>
    <w:rsid w:val="00B13F14"/>
    <w:rsid w:val="00B14A1B"/>
    <w:rsid w:val="00B154C9"/>
    <w:rsid w:val="00B1687B"/>
    <w:rsid w:val="00B17D41"/>
    <w:rsid w:val="00B20878"/>
    <w:rsid w:val="00B2090F"/>
    <w:rsid w:val="00B20B26"/>
    <w:rsid w:val="00B20CC3"/>
    <w:rsid w:val="00B210C7"/>
    <w:rsid w:val="00B2182E"/>
    <w:rsid w:val="00B218B5"/>
    <w:rsid w:val="00B21B7F"/>
    <w:rsid w:val="00B21B92"/>
    <w:rsid w:val="00B21E9C"/>
    <w:rsid w:val="00B2288C"/>
    <w:rsid w:val="00B22B67"/>
    <w:rsid w:val="00B239B0"/>
    <w:rsid w:val="00B24C7E"/>
    <w:rsid w:val="00B24E21"/>
    <w:rsid w:val="00B25AEA"/>
    <w:rsid w:val="00B26FE7"/>
    <w:rsid w:val="00B27250"/>
    <w:rsid w:val="00B30A8C"/>
    <w:rsid w:val="00B30F1B"/>
    <w:rsid w:val="00B311B3"/>
    <w:rsid w:val="00B31AE5"/>
    <w:rsid w:val="00B32652"/>
    <w:rsid w:val="00B33743"/>
    <w:rsid w:val="00B33A25"/>
    <w:rsid w:val="00B33A96"/>
    <w:rsid w:val="00B34E0C"/>
    <w:rsid w:val="00B34ED1"/>
    <w:rsid w:val="00B3510F"/>
    <w:rsid w:val="00B356FC"/>
    <w:rsid w:val="00B36228"/>
    <w:rsid w:val="00B372A4"/>
    <w:rsid w:val="00B40237"/>
    <w:rsid w:val="00B40B19"/>
    <w:rsid w:val="00B420C6"/>
    <w:rsid w:val="00B428B0"/>
    <w:rsid w:val="00B43F0A"/>
    <w:rsid w:val="00B44332"/>
    <w:rsid w:val="00B444C9"/>
    <w:rsid w:val="00B44AD9"/>
    <w:rsid w:val="00B45185"/>
    <w:rsid w:val="00B462A3"/>
    <w:rsid w:val="00B46651"/>
    <w:rsid w:val="00B469E2"/>
    <w:rsid w:val="00B502FF"/>
    <w:rsid w:val="00B506AE"/>
    <w:rsid w:val="00B508B4"/>
    <w:rsid w:val="00B517AD"/>
    <w:rsid w:val="00B51FF7"/>
    <w:rsid w:val="00B5270C"/>
    <w:rsid w:val="00B5286A"/>
    <w:rsid w:val="00B52EE2"/>
    <w:rsid w:val="00B543FF"/>
    <w:rsid w:val="00B54B6D"/>
    <w:rsid w:val="00B5535C"/>
    <w:rsid w:val="00B559B2"/>
    <w:rsid w:val="00B56207"/>
    <w:rsid w:val="00B5659F"/>
    <w:rsid w:val="00B56C56"/>
    <w:rsid w:val="00B57223"/>
    <w:rsid w:val="00B57860"/>
    <w:rsid w:val="00B57861"/>
    <w:rsid w:val="00B6070F"/>
    <w:rsid w:val="00B6111D"/>
    <w:rsid w:val="00B6121D"/>
    <w:rsid w:val="00B61389"/>
    <w:rsid w:val="00B62073"/>
    <w:rsid w:val="00B62480"/>
    <w:rsid w:val="00B62A6F"/>
    <w:rsid w:val="00B62D01"/>
    <w:rsid w:val="00B62F63"/>
    <w:rsid w:val="00B6317E"/>
    <w:rsid w:val="00B63330"/>
    <w:rsid w:val="00B63748"/>
    <w:rsid w:val="00B658F0"/>
    <w:rsid w:val="00B65C39"/>
    <w:rsid w:val="00B66AF9"/>
    <w:rsid w:val="00B66CD9"/>
    <w:rsid w:val="00B67D6E"/>
    <w:rsid w:val="00B717C9"/>
    <w:rsid w:val="00B727E0"/>
    <w:rsid w:val="00B73131"/>
    <w:rsid w:val="00B75789"/>
    <w:rsid w:val="00B75F0C"/>
    <w:rsid w:val="00B75F44"/>
    <w:rsid w:val="00B767A0"/>
    <w:rsid w:val="00B77364"/>
    <w:rsid w:val="00B7752C"/>
    <w:rsid w:val="00B777FC"/>
    <w:rsid w:val="00B80937"/>
    <w:rsid w:val="00B81167"/>
    <w:rsid w:val="00B815E8"/>
    <w:rsid w:val="00B83903"/>
    <w:rsid w:val="00B84610"/>
    <w:rsid w:val="00B84C84"/>
    <w:rsid w:val="00B857AF"/>
    <w:rsid w:val="00B860FB"/>
    <w:rsid w:val="00B86DD8"/>
    <w:rsid w:val="00B872D3"/>
    <w:rsid w:val="00B902C5"/>
    <w:rsid w:val="00B903BE"/>
    <w:rsid w:val="00B91DE7"/>
    <w:rsid w:val="00B92522"/>
    <w:rsid w:val="00B93B94"/>
    <w:rsid w:val="00B93C82"/>
    <w:rsid w:val="00B93DA2"/>
    <w:rsid w:val="00B94327"/>
    <w:rsid w:val="00B9469C"/>
    <w:rsid w:val="00B949F2"/>
    <w:rsid w:val="00B94F1D"/>
    <w:rsid w:val="00B96362"/>
    <w:rsid w:val="00BA0F57"/>
    <w:rsid w:val="00BA112E"/>
    <w:rsid w:val="00BA1A4C"/>
    <w:rsid w:val="00BA2F43"/>
    <w:rsid w:val="00BA2F99"/>
    <w:rsid w:val="00BA3582"/>
    <w:rsid w:val="00BA3A5B"/>
    <w:rsid w:val="00BA5EFD"/>
    <w:rsid w:val="00BA6BAE"/>
    <w:rsid w:val="00BA6C65"/>
    <w:rsid w:val="00BA6DF2"/>
    <w:rsid w:val="00BA6FFD"/>
    <w:rsid w:val="00BA7510"/>
    <w:rsid w:val="00BA7C40"/>
    <w:rsid w:val="00BB04B3"/>
    <w:rsid w:val="00BB0C6B"/>
    <w:rsid w:val="00BB0C97"/>
    <w:rsid w:val="00BB136F"/>
    <w:rsid w:val="00BB2376"/>
    <w:rsid w:val="00BB522B"/>
    <w:rsid w:val="00BB54EA"/>
    <w:rsid w:val="00BB58F3"/>
    <w:rsid w:val="00BB62F1"/>
    <w:rsid w:val="00BB721A"/>
    <w:rsid w:val="00BB7E88"/>
    <w:rsid w:val="00BC04A8"/>
    <w:rsid w:val="00BC0CF0"/>
    <w:rsid w:val="00BC138B"/>
    <w:rsid w:val="00BC1554"/>
    <w:rsid w:val="00BC1BC8"/>
    <w:rsid w:val="00BC2239"/>
    <w:rsid w:val="00BC3AA8"/>
    <w:rsid w:val="00BC4B25"/>
    <w:rsid w:val="00BC5AC6"/>
    <w:rsid w:val="00BC70D2"/>
    <w:rsid w:val="00BC79DD"/>
    <w:rsid w:val="00BC7BCD"/>
    <w:rsid w:val="00BC7CB7"/>
    <w:rsid w:val="00BC7FDB"/>
    <w:rsid w:val="00BD0569"/>
    <w:rsid w:val="00BD069D"/>
    <w:rsid w:val="00BD0873"/>
    <w:rsid w:val="00BD1313"/>
    <w:rsid w:val="00BD171B"/>
    <w:rsid w:val="00BD2562"/>
    <w:rsid w:val="00BD29CD"/>
    <w:rsid w:val="00BD4C0C"/>
    <w:rsid w:val="00BD535E"/>
    <w:rsid w:val="00BD6222"/>
    <w:rsid w:val="00BD658C"/>
    <w:rsid w:val="00BE0021"/>
    <w:rsid w:val="00BE1CDF"/>
    <w:rsid w:val="00BE20D8"/>
    <w:rsid w:val="00BE230E"/>
    <w:rsid w:val="00BE3E5D"/>
    <w:rsid w:val="00BE545D"/>
    <w:rsid w:val="00BE54B9"/>
    <w:rsid w:val="00BE58C1"/>
    <w:rsid w:val="00BE6A9E"/>
    <w:rsid w:val="00BE7B69"/>
    <w:rsid w:val="00BF11F3"/>
    <w:rsid w:val="00BF2108"/>
    <w:rsid w:val="00BF3FA9"/>
    <w:rsid w:val="00BF48EC"/>
    <w:rsid w:val="00BF4D8F"/>
    <w:rsid w:val="00BF500C"/>
    <w:rsid w:val="00BF50A7"/>
    <w:rsid w:val="00BF5143"/>
    <w:rsid w:val="00BF5458"/>
    <w:rsid w:val="00BF5D43"/>
    <w:rsid w:val="00BF5DC9"/>
    <w:rsid w:val="00BF5DD5"/>
    <w:rsid w:val="00BF639A"/>
    <w:rsid w:val="00BF6BCD"/>
    <w:rsid w:val="00BF6D21"/>
    <w:rsid w:val="00BF7126"/>
    <w:rsid w:val="00C0059F"/>
    <w:rsid w:val="00C00BA1"/>
    <w:rsid w:val="00C01455"/>
    <w:rsid w:val="00C01ADA"/>
    <w:rsid w:val="00C02D07"/>
    <w:rsid w:val="00C062D8"/>
    <w:rsid w:val="00C064FB"/>
    <w:rsid w:val="00C0743D"/>
    <w:rsid w:val="00C074F7"/>
    <w:rsid w:val="00C07C1E"/>
    <w:rsid w:val="00C104ED"/>
    <w:rsid w:val="00C11429"/>
    <w:rsid w:val="00C13E4C"/>
    <w:rsid w:val="00C141B5"/>
    <w:rsid w:val="00C14603"/>
    <w:rsid w:val="00C15487"/>
    <w:rsid w:val="00C166DC"/>
    <w:rsid w:val="00C16EE5"/>
    <w:rsid w:val="00C1707C"/>
    <w:rsid w:val="00C210FC"/>
    <w:rsid w:val="00C2148F"/>
    <w:rsid w:val="00C2398F"/>
    <w:rsid w:val="00C2404A"/>
    <w:rsid w:val="00C2438D"/>
    <w:rsid w:val="00C24BE2"/>
    <w:rsid w:val="00C24F3A"/>
    <w:rsid w:val="00C25A3F"/>
    <w:rsid w:val="00C272CF"/>
    <w:rsid w:val="00C27E2E"/>
    <w:rsid w:val="00C27E95"/>
    <w:rsid w:val="00C3037E"/>
    <w:rsid w:val="00C30791"/>
    <w:rsid w:val="00C30C59"/>
    <w:rsid w:val="00C32975"/>
    <w:rsid w:val="00C338EA"/>
    <w:rsid w:val="00C33DD2"/>
    <w:rsid w:val="00C33EFB"/>
    <w:rsid w:val="00C3446D"/>
    <w:rsid w:val="00C35135"/>
    <w:rsid w:val="00C35179"/>
    <w:rsid w:val="00C3559F"/>
    <w:rsid w:val="00C36393"/>
    <w:rsid w:val="00C369B3"/>
    <w:rsid w:val="00C40522"/>
    <w:rsid w:val="00C41A3C"/>
    <w:rsid w:val="00C41B2D"/>
    <w:rsid w:val="00C41FC3"/>
    <w:rsid w:val="00C42054"/>
    <w:rsid w:val="00C42514"/>
    <w:rsid w:val="00C42782"/>
    <w:rsid w:val="00C428B4"/>
    <w:rsid w:val="00C42C5A"/>
    <w:rsid w:val="00C4308B"/>
    <w:rsid w:val="00C43713"/>
    <w:rsid w:val="00C43E8E"/>
    <w:rsid w:val="00C44D17"/>
    <w:rsid w:val="00C453B1"/>
    <w:rsid w:val="00C45E30"/>
    <w:rsid w:val="00C460DB"/>
    <w:rsid w:val="00C466D7"/>
    <w:rsid w:val="00C46BD4"/>
    <w:rsid w:val="00C46E87"/>
    <w:rsid w:val="00C47727"/>
    <w:rsid w:val="00C524D1"/>
    <w:rsid w:val="00C53737"/>
    <w:rsid w:val="00C539DC"/>
    <w:rsid w:val="00C5485F"/>
    <w:rsid w:val="00C551EF"/>
    <w:rsid w:val="00C55C26"/>
    <w:rsid w:val="00C57D67"/>
    <w:rsid w:val="00C6012B"/>
    <w:rsid w:val="00C6029F"/>
    <w:rsid w:val="00C61264"/>
    <w:rsid w:val="00C61339"/>
    <w:rsid w:val="00C618F7"/>
    <w:rsid w:val="00C6224A"/>
    <w:rsid w:val="00C62CC5"/>
    <w:rsid w:val="00C64BFB"/>
    <w:rsid w:val="00C65261"/>
    <w:rsid w:val="00C65921"/>
    <w:rsid w:val="00C66085"/>
    <w:rsid w:val="00C66947"/>
    <w:rsid w:val="00C67A43"/>
    <w:rsid w:val="00C67C38"/>
    <w:rsid w:val="00C70618"/>
    <w:rsid w:val="00C70EEA"/>
    <w:rsid w:val="00C7129D"/>
    <w:rsid w:val="00C72146"/>
    <w:rsid w:val="00C72622"/>
    <w:rsid w:val="00C72A0B"/>
    <w:rsid w:val="00C73EA6"/>
    <w:rsid w:val="00C7419C"/>
    <w:rsid w:val="00C747B6"/>
    <w:rsid w:val="00C74D7B"/>
    <w:rsid w:val="00C74FCC"/>
    <w:rsid w:val="00C75A64"/>
    <w:rsid w:val="00C75D96"/>
    <w:rsid w:val="00C76177"/>
    <w:rsid w:val="00C7724A"/>
    <w:rsid w:val="00C8065B"/>
    <w:rsid w:val="00C80A4A"/>
    <w:rsid w:val="00C80D17"/>
    <w:rsid w:val="00C80DF7"/>
    <w:rsid w:val="00C81072"/>
    <w:rsid w:val="00C81A35"/>
    <w:rsid w:val="00C826DB"/>
    <w:rsid w:val="00C82740"/>
    <w:rsid w:val="00C82F35"/>
    <w:rsid w:val="00C83082"/>
    <w:rsid w:val="00C83406"/>
    <w:rsid w:val="00C8355D"/>
    <w:rsid w:val="00C85B00"/>
    <w:rsid w:val="00C85FB7"/>
    <w:rsid w:val="00C85FD3"/>
    <w:rsid w:val="00C913EF"/>
    <w:rsid w:val="00C928E6"/>
    <w:rsid w:val="00C92D2B"/>
    <w:rsid w:val="00C93593"/>
    <w:rsid w:val="00C93ACD"/>
    <w:rsid w:val="00C94181"/>
    <w:rsid w:val="00C94DA9"/>
    <w:rsid w:val="00C954CD"/>
    <w:rsid w:val="00C97341"/>
    <w:rsid w:val="00CA01A8"/>
    <w:rsid w:val="00CA0817"/>
    <w:rsid w:val="00CA2054"/>
    <w:rsid w:val="00CA2BC1"/>
    <w:rsid w:val="00CA4D5F"/>
    <w:rsid w:val="00CA4EDD"/>
    <w:rsid w:val="00CA5149"/>
    <w:rsid w:val="00CA54E0"/>
    <w:rsid w:val="00CA6231"/>
    <w:rsid w:val="00CA6B87"/>
    <w:rsid w:val="00CB0D8D"/>
    <w:rsid w:val="00CB26A7"/>
    <w:rsid w:val="00CB2B1C"/>
    <w:rsid w:val="00CB34C8"/>
    <w:rsid w:val="00CB35C6"/>
    <w:rsid w:val="00CB4286"/>
    <w:rsid w:val="00CB4850"/>
    <w:rsid w:val="00CB6784"/>
    <w:rsid w:val="00CB7CDF"/>
    <w:rsid w:val="00CC092D"/>
    <w:rsid w:val="00CC219D"/>
    <w:rsid w:val="00CC2E7D"/>
    <w:rsid w:val="00CC2F31"/>
    <w:rsid w:val="00CC3314"/>
    <w:rsid w:val="00CC34A2"/>
    <w:rsid w:val="00CC4ADE"/>
    <w:rsid w:val="00CC4F7A"/>
    <w:rsid w:val="00CC5710"/>
    <w:rsid w:val="00CC6733"/>
    <w:rsid w:val="00CC7F74"/>
    <w:rsid w:val="00CD0545"/>
    <w:rsid w:val="00CD0920"/>
    <w:rsid w:val="00CD0B1F"/>
    <w:rsid w:val="00CD119E"/>
    <w:rsid w:val="00CD1316"/>
    <w:rsid w:val="00CD2336"/>
    <w:rsid w:val="00CD295F"/>
    <w:rsid w:val="00CD2FC3"/>
    <w:rsid w:val="00CD3FD3"/>
    <w:rsid w:val="00CD416F"/>
    <w:rsid w:val="00CD5478"/>
    <w:rsid w:val="00CD562E"/>
    <w:rsid w:val="00CD5CF8"/>
    <w:rsid w:val="00CD6469"/>
    <w:rsid w:val="00CE0491"/>
    <w:rsid w:val="00CE2744"/>
    <w:rsid w:val="00CE51B5"/>
    <w:rsid w:val="00CE5AB0"/>
    <w:rsid w:val="00CE64F3"/>
    <w:rsid w:val="00CE6677"/>
    <w:rsid w:val="00CE6BC7"/>
    <w:rsid w:val="00CE7F07"/>
    <w:rsid w:val="00CF00A9"/>
    <w:rsid w:val="00CF02E4"/>
    <w:rsid w:val="00CF0B76"/>
    <w:rsid w:val="00CF1646"/>
    <w:rsid w:val="00CF17CD"/>
    <w:rsid w:val="00CF2587"/>
    <w:rsid w:val="00CF62D9"/>
    <w:rsid w:val="00CF62DB"/>
    <w:rsid w:val="00CF6B6D"/>
    <w:rsid w:val="00CF71A9"/>
    <w:rsid w:val="00D006E2"/>
    <w:rsid w:val="00D0122B"/>
    <w:rsid w:val="00D01230"/>
    <w:rsid w:val="00D015E5"/>
    <w:rsid w:val="00D0253A"/>
    <w:rsid w:val="00D038AF"/>
    <w:rsid w:val="00D03A2A"/>
    <w:rsid w:val="00D03FF4"/>
    <w:rsid w:val="00D04C1A"/>
    <w:rsid w:val="00D04DF6"/>
    <w:rsid w:val="00D04F2E"/>
    <w:rsid w:val="00D05866"/>
    <w:rsid w:val="00D05A40"/>
    <w:rsid w:val="00D0765E"/>
    <w:rsid w:val="00D11854"/>
    <w:rsid w:val="00D12F92"/>
    <w:rsid w:val="00D135D1"/>
    <w:rsid w:val="00D13DF7"/>
    <w:rsid w:val="00D14698"/>
    <w:rsid w:val="00D14D86"/>
    <w:rsid w:val="00D15B24"/>
    <w:rsid w:val="00D15D40"/>
    <w:rsid w:val="00D16224"/>
    <w:rsid w:val="00D1767A"/>
    <w:rsid w:val="00D20D62"/>
    <w:rsid w:val="00D21D34"/>
    <w:rsid w:val="00D233A2"/>
    <w:rsid w:val="00D23530"/>
    <w:rsid w:val="00D23B7C"/>
    <w:rsid w:val="00D24191"/>
    <w:rsid w:val="00D2444D"/>
    <w:rsid w:val="00D25870"/>
    <w:rsid w:val="00D258E2"/>
    <w:rsid w:val="00D25D59"/>
    <w:rsid w:val="00D2622C"/>
    <w:rsid w:val="00D26AE9"/>
    <w:rsid w:val="00D2725B"/>
    <w:rsid w:val="00D272A7"/>
    <w:rsid w:val="00D272F4"/>
    <w:rsid w:val="00D27F37"/>
    <w:rsid w:val="00D308B6"/>
    <w:rsid w:val="00D31850"/>
    <w:rsid w:val="00D31AF2"/>
    <w:rsid w:val="00D331E9"/>
    <w:rsid w:val="00D336B8"/>
    <w:rsid w:val="00D33A82"/>
    <w:rsid w:val="00D34258"/>
    <w:rsid w:val="00D34C5C"/>
    <w:rsid w:val="00D34E4A"/>
    <w:rsid w:val="00D3519E"/>
    <w:rsid w:val="00D36E9A"/>
    <w:rsid w:val="00D40480"/>
    <w:rsid w:val="00D40E34"/>
    <w:rsid w:val="00D4157B"/>
    <w:rsid w:val="00D41DEC"/>
    <w:rsid w:val="00D420CD"/>
    <w:rsid w:val="00D42A6D"/>
    <w:rsid w:val="00D42FB8"/>
    <w:rsid w:val="00D4359C"/>
    <w:rsid w:val="00D43B0E"/>
    <w:rsid w:val="00D43D49"/>
    <w:rsid w:val="00D43D5A"/>
    <w:rsid w:val="00D44078"/>
    <w:rsid w:val="00D4415C"/>
    <w:rsid w:val="00D4494D"/>
    <w:rsid w:val="00D44DBA"/>
    <w:rsid w:val="00D4586B"/>
    <w:rsid w:val="00D46071"/>
    <w:rsid w:val="00D46E30"/>
    <w:rsid w:val="00D4701E"/>
    <w:rsid w:val="00D47109"/>
    <w:rsid w:val="00D47233"/>
    <w:rsid w:val="00D50063"/>
    <w:rsid w:val="00D500C6"/>
    <w:rsid w:val="00D5050E"/>
    <w:rsid w:val="00D53502"/>
    <w:rsid w:val="00D53E56"/>
    <w:rsid w:val="00D54887"/>
    <w:rsid w:val="00D553B8"/>
    <w:rsid w:val="00D558BD"/>
    <w:rsid w:val="00D56D36"/>
    <w:rsid w:val="00D56F6D"/>
    <w:rsid w:val="00D57998"/>
    <w:rsid w:val="00D57F59"/>
    <w:rsid w:val="00D6026D"/>
    <w:rsid w:val="00D6190B"/>
    <w:rsid w:val="00D61CCB"/>
    <w:rsid w:val="00D622F0"/>
    <w:rsid w:val="00D62A37"/>
    <w:rsid w:val="00D63023"/>
    <w:rsid w:val="00D632C5"/>
    <w:rsid w:val="00D632FC"/>
    <w:rsid w:val="00D63DBB"/>
    <w:rsid w:val="00D640A7"/>
    <w:rsid w:val="00D6783A"/>
    <w:rsid w:val="00D7175B"/>
    <w:rsid w:val="00D71D34"/>
    <w:rsid w:val="00D721CA"/>
    <w:rsid w:val="00D7266A"/>
    <w:rsid w:val="00D726E7"/>
    <w:rsid w:val="00D727AC"/>
    <w:rsid w:val="00D72878"/>
    <w:rsid w:val="00D73C9C"/>
    <w:rsid w:val="00D751FF"/>
    <w:rsid w:val="00D753FD"/>
    <w:rsid w:val="00D75C3D"/>
    <w:rsid w:val="00D76882"/>
    <w:rsid w:val="00D76CF3"/>
    <w:rsid w:val="00D776ED"/>
    <w:rsid w:val="00D80409"/>
    <w:rsid w:val="00D80A0C"/>
    <w:rsid w:val="00D81032"/>
    <w:rsid w:val="00D81533"/>
    <w:rsid w:val="00D81855"/>
    <w:rsid w:val="00D81EFA"/>
    <w:rsid w:val="00D8407D"/>
    <w:rsid w:val="00D840E6"/>
    <w:rsid w:val="00D8411E"/>
    <w:rsid w:val="00D85F43"/>
    <w:rsid w:val="00D8711C"/>
    <w:rsid w:val="00D87241"/>
    <w:rsid w:val="00D879F3"/>
    <w:rsid w:val="00D90BD2"/>
    <w:rsid w:val="00D90DB3"/>
    <w:rsid w:val="00D91056"/>
    <w:rsid w:val="00D914EF"/>
    <w:rsid w:val="00D91552"/>
    <w:rsid w:val="00D91D98"/>
    <w:rsid w:val="00D920AC"/>
    <w:rsid w:val="00D9240B"/>
    <w:rsid w:val="00D93627"/>
    <w:rsid w:val="00D937C3"/>
    <w:rsid w:val="00D93ED0"/>
    <w:rsid w:val="00D94C68"/>
    <w:rsid w:val="00D954A6"/>
    <w:rsid w:val="00D95DB8"/>
    <w:rsid w:val="00D96AD4"/>
    <w:rsid w:val="00D9736B"/>
    <w:rsid w:val="00D979CA"/>
    <w:rsid w:val="00D97C2E"/>
    <w:rsid w:val="00D97E58"/>
    <w:rsid w:val="00DA0410"/>
    <w:rsid w:val="00DA0586"/>
    <w:rsid w:val="00DA0842"/>
    <w:rsid w:val="00DA109B"/>
    <w:rsid w:val="00DA1207"/>
    <w:rsid w:val="00DA24BA"/>
    <w:rsid w:val="00DA285D"/>
    <w:rsid w:val="00DA3894"/>
    <w:rsid w:val="00DA3F8D"/>
    <w:rsid w:val="00DA4D20"/>
    <w:rsid w:val="00DA5287"/>
    <w:rsid w:val="00DA6810"/>
    <w:rsid w:val="00DA79D5"/>
    <w:rsid w:val="00DA7C3A"/>
    <w:rsid w:val="00DA7F8E"/>
    <w:rsid w:val="00DB01E6"/>
    <w:rsid w:val="00DB0693"/>
    <w:rsid w:val="00DB1AA5"/>
    <w:rsid w:val="00DB35DD"/>
    <w:rsid w:val="00DB3D5A"/>
    <w:rsid w:val="00DB4B73"/>
    <w:rsid w:val="00DB540E"/>
    <w:rsid w:val="00DB5902"/>
    <w:rsid w:val="00DB7825"/>
    <w:rsid w:val="00DB7C03"/>
    <w:rsid w:val="00DB7EDC"/>
    <w:rsid w:val="00DC250C"/>
    <w:rsid w:val="00DC29FA"/>
    <w:rsid w:val="00DC2C57"/>
    <w:rsid w:val="00DC37B8"/>
    <w:rsid w:val="00DC4E07"/>
    <w:rsid w:val="00DC545E"/>
    <w:rsid w:val="00DC5942"/>
    <w:rsid w:val="00DC6089"/>
    <w:rsid w:val="00DC7410"/>
    <w:rsid w:val="00DC79FC"/>
    <w:rsid w:val="00DC7F4F"/>
    <w:rsid w:val="00DD09CF"/>
    <w:rsid w:val="00DD0B2B"/>
    <w:rsid w:val="00DD0BA9"/>
    <w:rsid w:val="00DD2605"/>
    <w:rsid w:val="00DD3234"/>
    <w:rsid w:val="00DD35F9"/>
    <w:rsid w:val="00DD3908"/>
    <w:rsid w:val="00DD42BA"/>
    <w:rsid w:val="00DD48E0"/>
    <w:rsid w:val="00DD5779"/>
    <w:rsid w:val="00DD5788"/>
    <w:rsid w:val="00DD6700"/>
    <w:rsid w:val="00DD6BC2"/>
    <w:rsid w:val="00DD6D89"/>
    <w:rsid w:val="00DD7A25"/>
    <w:rsid w:val="00DD7B5C"/>
    <w:rsid w:val="00DE1077"/>
    <w:rsid w:val="00DE172E"/>
    <w:rsid w:val="00DE19B1"/>
    <w:rsid w:val="00DE1D68"/>
    <w:rsid w:val="00DE3BB3"/>
    <w:rsid w:val="00DE3FFA"/>
    <w:rsid w:val="00DE4EE1"/>
    <w:rsid w:val="00DE510E"/>
    <w:rsid w:val="00DE6B1C"/>
    <w:rsid w:val="00DE77F4"/>
    <w:rsid w:val="00DE7ABE"/>
    <w:rsid w:val="00DF02D1"/>
    <w:rsid w:val="00DF0F20"/>
    <w:rsid w:val="00DF22D6"/>
    <w:rsid w:val="00DF2E07"/>
    <w:rsid w:val="00DF3D2A"/>
    <w:rsid w:val="00DF5304"/>
    <w:rsid w:val="00DF5A1D"/>
    <w:rsid w:val="00DF6B2B"/>
    <w:rsid w:val="00DF761F"/>
    <w:rsid w:val="00E0031E"/>
    <w:rsid w:val="00E00A03"/>
    <w:rsid w:val="00E01E36"/>
    <w:rsid w:val="00E02131"/>
    <w:rsid w:val="00E0248B"/>
    <w:rsid w:val="00E02C40"/>
    <w:rsid w:val="00E02D8C"/>
    <w:rsid w:val="00E02F5F"/>
    <w:rsid w:val="00E03258"/>
    <w:rsid w:val="00E03B9E"/>
    <w:rsid w:val="00E04D0B"/>
    <w:rsid w:val="00E050D3"/>
    <w:rsid w:val="00E07BD7"/>
    <w:rsid w:val="00E1007B"/>
    <w:rsid w:val="00E11442"/>
    <w:rsid w:val="00E1170F"/>
    <w:rsid w:val="00E12CF4"/>
    <w:rsid w:val="00E12DC4"/>
    <w:rsid w:val="00E1377A"/>
    <w:rsid w:val="00E13ABE"/>
    <w:rsid w:val="00E13E79"/>
    <w:rsid w:val="00E14ABE"/>
    <w:rsid w:val="00E14CE5"/>
    <w:rsid w:val="00E16964"/>
    <w:rsid w:val="00E16990"/>
    <w:rsid w:val="00E20D0C"/>
    <w:rsid w:val="00E219D6"/>
    <w:rsid w:val="00E21A70"/>
    <w:rsid w:val="00E22621"/>
    <w:rsid w:val="00E2300D"/>
    <w:rsid w:val="00E247BB"/>
    <w:rsid w:val="00E250E2"/>
    <w:rsid w:val="00E25B82"/>
    <w:rsid w:val="00E260FF"/>
    <w:rsid w:val="00E26218"/>
    <w:rsid w:val="00E268E4"/>
    <w:rsid w:val="00E272A2"/>
    <w:rsid w:val="00E274F1"/>
    <w:rsid w:val="00E30238"/>
    <w:rsid w:val="00E32864"/>
    <w:rsid w:val="00E33EAC"/>
    <w:rsid w:val="00E33F1A"/>
    <w:rsid w:val="00E33FCB"/>
    <w:rsid w:val="00E351B2"/>
    <w:rsid w:val="00E36189"/>
    <w:rsid w:val="00E3706F"/>
    <w:rsid w:val="00E374E9"/>
    <w:rsid w:val="00E430A8"/>
    <w:rsid w:val="00E437EC"/>
    <w:rsid w:val="00E4470D"/>
    <w:rsid w:val="00E45100"/>
    <w:rsid w:val="00E473E6"/>
    <w:rsid w:val="00E50A73"/>
    <w:rsid w:val="00E52D9D"/>
    <w:rsid w:val="00E53992"/>
    <w:rsid w:val="00E53A05"/>
    <w:rsid w:val="00E53DD6"/>
    <w:rsid w:val="00E5504A"/>
    <w:rsid w:val="00E55B8D"/>
    <w:rsid w:val="00E55C31"/>
    <w:rsid w:val="00E566BD"/>
    <w:rsid w:val="00E568FD"/>
    <w:rsid w:val="00E57C6D"/>
    <w:rsid w:val="00E602A6"/>
    <w:rsid w:val="00E60A35"/>
    <w:rsid w:val="00E60C1D"/>
    <w:rsid w:val="00E61ABC"/>
    <w:rsid w:val="00E62BB6"/>
    <w:rsid w:val="00E62C9B"/>
    <w:rsid w:val="00E63F14"/>
    <w:rsid w:val="00E656C9"/>
    <w:rsid w:val="00E660A9"/>
    <w:rsid w:val="00E6622A"/>
    <w:rsid w:val="00E665F7"/>
    <w:rsid w:val="00E66606"/>
    <w:rsid w:val="00E66F5E"/>
    <w:rsid w:val="00E671D1"/>
    <w:rsid w:val="00E672AE"/>
    <w:rsid w:val="00E7041E"/>
    <w:rsid w:val="00E70854"/>
    <w:rsid w:val="00E70FB0"/>
    <w:rsid w:val="00E71312"/>
    <w:rsid w:val="00E71A3B"/>
    <w:rsid w:val="00E72DE4"/>
    <w:rsid w:val="00E72F46"/>
    <w:rsid w:val="00E742B1"/>
    <w:rsid w:val="00E744CF"/>
    <w:rsid w:val="00E747B6"/>
    <w:rsid w:val="00E749EB"/>
    <w:rsid w:val="00E75663"/>
    <w:rsid w:val="00E76DB4"/>
    <w:rsid w:val="00E77090"/>
    <w:rsid w:val="00E77F31"/>
    <w:rsid w:val="00E80B71"/>
    <w:rsid w:val="00E80CB6"/>
    <w:rsid w:val="00E81304"/>
    <w:rsid w:val="00E815D1"/>
    <w:rsid w:val="00E83DAF"/>
    <w:rsid w:val="00E849DE"/>
    <w:rsid w:val="00E85EF6"/>
    <w:rsid w:val="00E866EB"/>
    <w:rsid w:val="00E86DCC"/>
    <w:rsid w:val="00E87B27"/>
    <w:rsid w:val="00E904AB"/>
    <w:rsid w:val="00E90CC5"/>
    <w:rsid w:val="00E910CF"/>
    <w:rsid w:val="00E9200E"/>
    <w:rsid w:val="00E92435"/>
    <w:rsid w:val="00E92C67"/>
    <w:rsid w:val="00E92F5A"/>
    <w:rsid w:val="00E93C20"/>
    <w:rsid w:val="00E94026"/>
    <w:rsid w:val="00E94430"/>
    <w:rsid w:val="00E94DE7"/>
    <w:rsid w:val="00E956D3"/>
    <w:rsid w:val="00E96104"/>
    <w:rsid w:val="00E9635F"/>
    <w:rsid w:val="00E96ACC"/>
    <w:rsid w:val="00E9754E"/>
    <w:rsid w:val="00E979BD"/>
    <w:rsid w:val="00EA1830"/>
    <w:rsid w:val="00EA2485"/>
    <w:rsid w:val="00EA24DE"/>
    <w:rsid w:val="00EA2787"/>
    <w:rsid w:val="00EA28DC"/>
    <w:rsid w:val="00EA28EB"/>
    <w:rsid w:val="00EA2E6B"/>
    <w:rsid w:val="00EA2F12"/>
    <w:rsid w:val="00EA3F61"/>
    <w:rsid w:val="00EA4CA5"/>
    <w:rsid w:val="00EA56D8"/>
    <w:rsid w:val="00EA67D1"/>
    <w:rsid w:val="00EA7BAD"/>
    <w:rsid w:val="00EB35AD"/>
    <w:rsid w:val="00EB3CA0"/>
    <w:rsid w:val="00EB3E70"/>
    <w:rsid w:val="00EB4076"/>
    <w:rsid w:val="00EB4153"/>
    <w:rsid w:val="00EB4A6F"/>
    <w:rsid w:val="00EB521A"/>
    <w:rsid w:val="00EB6531"/>
    <w:rsid w:val="00EC03A3"/>
    <w:rsid w:val="00EC0798"/>
    <w:rsid w:val="00EC0E40"/>
    <w:rsid w:val="00EC190C"/>
    <w:rsid w:val="00EC1F33"/>
    <w:rsid w:val="00EC231B"/>
    <w:rsid w:val="00EC2AC4"/>
    <w:rsid w:val="00EC2DB7"/>
    <w:rsid w:val="00EC3D46"/>
    <w:rsid w:val="00EC46F5"/>
    <w:rsid w:val="00EC5017"/>
    <w:rsid w:val="00EC668E"/>
    <w:rsid w:val="00EC689B"/>
    <w:rsid w:val="00EC68B7"/>
    <w:rsid w:val="00EC7C05"/>
    <w:rsid w:val="00ED05B1"/>
    <w:rsid w:val="00ED1510"/>
    <w:rsid w:val="00ED1B5B"/>
    <w:rsid w:val="00ED2093"/>
    <w:rsid w:val="00ED2A7E"/>
    <w:rsid w:val="00ED2CC2"/>
    <w:rsid w:val="00ED2E2C"/>
    <w:rsid w:val="00ED50E3"/>
    <w:rsid w:val="00ED53FB"/>
    <w:rsid w:val="00ED56D1"/>
    <w:rsid w:val="00ED5EBA"/>
    <w:rsid w:val="00ED66F8"/>
    <w:rsid w:val="00ED6C94"/>
    <w:rsid w:val="00ED7508"/>
    <w:rsid w:val="00EE0533"/>
    <w:rsid w:val="00EE16A1"/>
    <w:rsid w:val="00EE1977"/>
    <w:rsid w:val="00EE1CE9"/>
    <w:rsid w:val="00EE22F7"/>
    <w:rsid w:val="00EE2ABF"/>
    <w:rsid w:val="00EE2B00"/>
    <w:rsid w:val="00EE34E2"/>
    <w:rsid w:val="00EE481D"/>
    <w:rsid w:val="00EE4E62"/>
    <w:rsid w:val="00EE55AA"/>
    <w:rsid w:val="00EE6273"/>
    <w:rsid w:val="00EE67B2"/>
    <w:rsid w:val="00EE6CB3"/>
    <w:rsid w:val="00EE6E67"/>
    <w:rsid w:val="00EE722C"/>
    <w:rsid w:val="00EF4209"/>
    <w:rsid w:val="00EF504F"/>
    <w:rsid w:val="00EF54B0"/>
    <w:rsid w:val="00EF5FCF"/>
    <w:rsid w:val="00EF793F"/>
    <w:rsid w:val="00F00291"/>
    <w:rsid w:val="00F00ECD"/>
    <w:rsid w:val="00F01104"/>
    <w:rsid w:val="00F026BF"/>
    <w:rsid w:val="00F02C95"/>
    <w:rsid w:val="00F02F2B"/>
    <w:rsid w:val="00F04777"/>
    <w:rsid w:val="00F04E0E"/>
    <w:rsid w:val="00F05D50"/>
    <w:rsid w:val="00F0611C"/>
    <w:rsid w:val="00F07207"/>
    <w:rsid w:val="00F07A8B"/>
    <w:rsid w:val="00F07DB4"/>
    <w:rsid w:val="00F10F03"/>
    <w:rsid w:val="00F11283"/>
    <w:rsid w:val="00F1149F"/>
    <w:rsid w:val="00F11871"/>
    <w:rsid w:val="00F122E2"/>
    <w:rsid w:val="00F131C1"/>
    <w:rsid w:val="00F13E7D"/>
    <w:rsid w:val="00F143DB"/>
    <w:rsid w:val="00F14C94"/>
    <w:rsid w:val="00F14CB2"/>
    <w:rsid w:val="00F15AD8"/>
    <w:rsid w:val="00F15CCA"/>
    <w:rsid w:val="00F1664D"/>
    <w:rsid w:val="00F167FB"/>
    <w:rsid w:val="00F16A1D"/>
    <w:rsid w:val="00F175BB"/>
    <w:rsid w:val="00F1762B"/>
    <w:rsid w:val="00F17ECE"/>
    <w:rsid w:val="00F203CE"/>
    <w:rsid w:val="00F20C67"/>
    <w:rsid w:val="00F21BF7"/>
    <w:rsid w:val="00F21D00"/>
    <w:rsid w:val="00F22241"/>
    <w:rsid w:val="00F2250E"/>
    <w:rsid w:val="00F22B63"/>
    <w:rsid w:val="00F2344F"/>
    <w:rsid w:val="00F23AC1"/>
    <w:rsid w:val="00F249C5"/>
    <w:rsid w:val="00F24AB5"/>
    <w:rsid w:val="00F24F9E"/>
    <w:rsid w:val="00F25EFE"/>
    <w:rsid w:val="00F25F50"/>
    <w:rsid w:val="00F27674"/>
    <w:rsid w:val="00F27BB2"/>
    <w:rsid w:val="00F303D1"/>
    <w:rsid w:val="00F327DE"/>
    <w:rsid w:val="00F329DA"/>
    <w:rsid w:val="00F33CEB"/>
    <w:rsid w:val="00F3401F"/>
    <w:rsid w:val="00F34100"/>
    <w:rsid w:val="00F34442"/>
    <w:rsid w:val="00F34554"/>
    <w:rsid w:val="00F3490C"/>
    <w:rsid w:val="00F35AB8"/>
    <w:rsid w:val="00F35BEC"/>
    <w:rsid w:val="00F35C7E"/>
    <w:rsid w:val="00F3602A"/>
    <w:rsid w:val="00F3667B"/>
    <w:rsid w:val="00F36E78"/>
    <w:rsid w:val="00F37016"/>
    <w:rsid w:val="00F4096F"/>
    <w:rsid w:val="00F416E2"/>
    <w:rsid w:val="00F41BFC"/>
    <w:rsid w:val="00F42039"/>
    <w:rsid w:val="00F42BDE"/>
    <w:rsid w:val="00F43213"/>
    <w:rsid w:val="00F44318"/>
    <w:rsid w:val="00F444C1"/>
    <w:rsid w:val="00F446E8"/>
    <w:rsid w:val="00F44F19"/>
    <w:rsid w:val="00F45749"/>
    <w:rsid w:val="00F46A2F"/>
    <w:rsid w:val="00F47AD2"/>
    <w:rsid w:val="00F47C00"/>
    <w:rsid w:val="00F503BA"/>
    <w:rsid w:val="00F51FE4"/>
    <w:rsid w:val="00F521FC"/>
    <w:rsid w:val="00F52A37"/>
    <w:rsid w:val="00F52CBC"/>
    <w:rsid w:val="00F52D39"/>
    <w:rsid w:val="00F53967"/>
    <w:rsid w:val="00F53CB0"/>
    <w:rsid w:val="00F55406"/>
    <w:rsid w:val="00F55E9C"/>
    <w:rsid w:val="00F561B8"/>
    <w:rsid w:val="00F5652F"/>
    <w:rsid w:val="00F57E3D"/>
    <w:rsid w:val="00F6217F"/>
    <w:rsid w:val="00F6314D"/>
    <w:rsid w:val="00F638DA"/>
    <w:rsid w:val="00F63FDA"/>
    <w:rsid w:val="00F64723"/>
    <w:rsid w:val="00F66066"/>
    <w:rsid w:val="00F661E5"/>
    <w:rsid w:val="00F66282"/>
    <w:rsid w:val="00F66A87"/>
    <w:rsid w:val="00F677FC"/>
    <w:rsid w:val="00F67E78"/>
    <w:rsid w:val="00F70043"/>
    <w:rsid w:val="00F70DFD"/>
    <w:rsid w:val="00F71287"/>
    <w:rsid w:val="00F71A19"/>
    <w:rsid w:val="00F71D43"/>
    <w:rsid w:val="00F71EF8"/>
    <w:rsid w:val="00F72735"/>
    <w:rsid w:val="00F738F3"/>
    <w:rsid w:val="00F73946"/>
    <w:rsid w:val="00F73A3A"/>
    <w:rsid w:val="00F751B0"/>
    <w:rsid w:val="00F75AE6"/>
    <w:rsid w:val="00F75C04"/>
    <w:rsid w:val="00F76B1D"/>
    <w:rsid w:val="00F77D49"/>
    <w:rsid w:val="00F824F3"/>
    <w:rsid w:val="00F8312E"/>
    <w:rsid w:val="00F8372E"/>
    <w:rsid w:val="00F83A5A"/>
    <w:rsid w:val="00F83F35"/>
    <w:rsid w:val="00F84A03"/>
    <w:rsid w:val="00F85A4E"/>
    <w:rsid w:val="00F85E67"/>
    <w:rsid w:val="00F85FA9"/>
    <w:rsid w:val="00F8656A"/>
    <w:rsid w:val="00F87265"/>
    <w:rsid w:val="00F87F51"/>
    <w:rsid w:val="00F91290"/>
    <w:rsid w:val="00F913CE"/>
    <w:rsid w:val="00F926B0"/>
    <w:rsid w:val="00F936FF"/>
    <w:rsid w:val="00F93CC3"/>
    <w:rsid w:val="00F94892"/>
    <w:rsid w:val="00F94BCD"/>
    <w:rsid w:val="00F971B9"/>
    <w:rsid w:val="00F97BB6"/>
    <w:rsid w:val="00FA08D7"/>
    <w:rsid w:val="00FA1956"/>
    <w:rsid w:val="00FA1DC7"/>
    <w:rsid w:val="00FA2B2E"/>
    <w:rsid w:val="00FA5DA8"/>
    <w:rsid w:val="00FA5F0B"/>
    <w:rsid w:val="00FA78D8"/>
    <w:rsid w:val="00FA7F6A"/>
    <w:rsid w:val="00FB03A5"/>
    <w:rsid w:val="00FB0412"/>
    <w:rsid w:val="00FB0C3A"/>
    <w:rsid w:val="00FB0F3F"/>
    <w:rsid w:val="00FB1376"/>
    <w:rsid w:val="00FB1C11"/>
    <w:rsid w:val="00FB2800"/>
    <w:rsid w:val="00FB2AD3"/>
    <w:rsid w:val="00FB2FAD"/>
    <w:rsid w:val="00FB3E60"/>
    <w:rsid w:val="00FB4E72"/>
    <w:rsid w:val="00FB4FE3"/>
    <w:rsid w:val="00FB5147"/>
    <w:rsid w:val="00FB5F99"/>
    <w:rsid w:val="00FB6498"/>
    <w:rsid w:val="00FB67F2"/>
    <w:rsid w:val="00FB6C51"/>
    <w:rsid w:val="00FB7614"/>
    <w:rsid w:val="00FB7758"/>
    <w:rsid w:val="00FC005D"/>
    <w:rsid w:val="00FC0122"/>
    <w:rsid w:val="00FC0688"/>
    <w:rsid w:val="00FC088B"/>
    <w:rsid w:val="00FC1775"/>
    <w:rsid w:val="00FC1A1B"/>
    <w:rsid w:val="00FC2331"/>
    <w:rsid w:val="00FC2C6A"/>
    <w:rsid w:val="00FC2F09"/>
    <w:rsid w:val="00FC4446"/>
    <w:rsid w:val="00FC57F0"/>
    <w:rsid w:val="00FC5F30"/>
    <w:rsid w:val="00FC7F24"/>
    <w:rsid w:val="00FD03D7"/>
    <w:rsid w:val="00FD0600"/>
    <w:rsid w:val="00FD0B68"/>
    <w:rsid w:val="00FD12BC"/>
    <w:rsid w:val="00FD1F67"/>
    <w:rsid w:val="00FD24FE"/>
    <w:rsid w:val="00FD2620"/>
    <w:rsid w:val="00FD2F3B"/>
    <w:rsid w:val="00FD39A4"/>
    <w:rsid w:val="00FD426E"/>
    <w:rsid w:val="00FD4566"/>
    <w:rsid w:val="00FD48C7"/>
    <w:rsid w:val="00FD4C77"/>
    <w:rsid w:val="00FD4FB6"/>
    <w:rsid w:val="00FD60B1"/>
    <w:rsid w:val="00FD61A0"/>
    <w:rsid w:val="00FD68CB"/>
    <w:rsid w:val="00FD694A"/>
    <w:rsid w:val="00FE0A11"/>
    <w:rsid w:val="00FE11D9"/>
    <w:rsid w:val="00FE16F2"/>
    <w:rsid w:val="00FE25FA"/>
    <w:rsid w:val="00FE2C56"/>
    <w:rsid w:val="00FE32CE"/>
    <w:rsid w:val="00FE35B4"/>
    <w:rsid w:val="00FE37DE"/>
    <w:rsid w:val="00FE4116"/>
    <w:rsid w:val="00FE4CBB"/>
    <w:rsid w:val="00FE4F3B"/>
    <w:rsid w:val="00FE587D"/>
    <w:rsid w:val="00FE63FC"/>
    <w:rsid w:val="00FE6438"/>
    <w:rsid w:val="00FE649B"/>
    <w:rsid w:val="00FE7D79"/>
    <w:rsid w:val="00FF00BF"/>
    <w:rsid w:val="00FF0834"/>
    <w:rsid w:val="00FF0B76"/>
    <w:rsid w:val="00FF11A5"/>
    <w:rsid w:val="00FF11F9"/>
    <w:rsid w:val="00FF1240"/>
    <w:rsid w:val="00FF18C6"/>
    <w:rsid w:val="00FF1A0A"/>
    <w:rsid w:val="00FF2872"/>
    <w:rsid w:val="00FF2908"/>
    <w:rsid w:val="00FF43E5"/>
    <w:rsid w:val="00FF4AD4"/>
    <w:rsid w:val="00FF4F73"/>
    <w:rsid w:val="00FF559A"/>
    <w:rsid w:val="00FF570D"/>
    <w:rsid w:val="00FF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1F816"/>
  <w15:chartTrackingRefBased/>
  <w15:docId w15:val="{71D76A2C-424A-4506-ADB9-1608FFCB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610"/>
    <w:pPr>
      <w:widowControl w:val="0"/>
      <w:jc w:val="both"/>
    </w:pPr>
    <w:rPr>
      <w:kern w:val="2"/>
      <w:sz w:val="21"/>
    </w:rPr>
  </w:style>
  <w:style w:type="paragraph" w:styleId="10">
    <w:name w:val="heading 1"/>
    <w:aliases w:val="Section Head,H1,h1,1st level,l1,List level 1,&amp;3,1,H11,H12,H13,H14,H15,H16,H17,Header1,Heading 0,Normal + Font: Helvetica,Bold,Space Before 12 pt,Not Bold,章节,第*部分,第A章,Head1,Heading apps,Heading 11,level 1,Level 1 Head,heading 1,H111,H112,H113,H121,h"/>
    <w:basedOn w:val="a"/>
    <w:next w:val="a"/>
    <w:link w:val="11"/>
    <w:autoRedefine/>
    <w:qFormat/>
    <w:rsid w:val="004C51AB"/>
    <w:pPr>
      <w:pageBreakBefore/>
      <w:widowControl/>
      <w:numPr>
        <w:numId w:val="4"/>
      </w:numPr>
      <w:spacing w:before="240" w:after="120" w:line="440" w:lineRule="atLeast"/>
      <w:ind w:rightChars="-45" w:right="-94"/>
      <w:jc w:val="left"/>
      <w:outlineLvl w:val="0"/>
    </w:pPr>
    <w:rPr>
      <w:rFonts w:ascii="华文楷体" w:eastAsia="华文楷体" w:hAnsi="华文楷体"/>
      <w:b/>
      <w:kern w:val="44"/>
      <w:sz w:val="28"/>
      <w:szCs w:val="28"/>
    </w:rPr>
  </w:style>
  <w:style w:type="paragraph" w:styleId="2">
    <w:name w:val="heading 2"/>
    <w:aliases w:val="H2,h2,2nd level,Num 1.1,PIM2,Heading 2 Hidden,Underrubrik1,prop2,Level 2 Topic Heading,Titre2,l2,2,Header 2,UNDERRUBRIK 1-2,I2,Section Title,节标题,第一章 标题 2,Heading 2 CCBS,sect 1.2,heading 2,Titre3,HD2,H21,sect 1.21,H22,sect 1.22,H211,sect 1.211,H23,A"/>
    <w:basedOn w:val="a"/>
    <w:next w:val="a"/>
    <w:link w:val="20"/>
    <w:autoRedefine/>
    <w:qFormat/>
    <w:rsid w:val="00355E1D"/>
    <w:pPr>
      <w:widowControl/>
      <w:numPr>
        <w:ilvl w:val="1"/>
        <w:numId w:val="3"/>
      </w:numPr>
      <w:spacing w:before="240" w:line="360" w:lineRule="auto"/>
      <w:jc w:val="left"/>
      <w:outlineLvl w:val="1"/>
    </w:pPr>
    <w:rPr>
      <w:rFonts w:ascii="微软雅黑" w:eastAsia="微软雅黑" w:hAnsi="微软雅黑"/>
      <w:b/>
      <w:color w:val="000000"/>
      <w:sz w:val="24"/>
      <w:szCs w:val="24"/>
    </w:rPr>
  </w:style>
  <w:style w:type="paragraph" w:styleId="3">
    <w:name w:val="heading 3"/>
    <w:aliases w:val="Heading 3 - old,h3,章标题1,H3,Fab-3,l3,CT,level_3,PIM 3,Level 3 Head,第二层条,sect1.2.3,heading 3,BOD 0,标题 3 Char Char Char Char Char Char Char Char,3rd level,3,13,Level-3 heading,heading3,C Sub-Sub/Italic,h3 sub heading,Head 3,Head 31,Head 32,h31,sl3,bh"/>
    <w:basedOn w:val="a"/>
    <w:next w:val="a"/>
    <w:link w:val="30"/>
    <w:autoRedefine/>
    <w:qFormat/>
    <w:rsid w:val="007F571D"/>
    <w:pPr>
      <w:keepNext/>
      <w:keepLines/>
      <w:numPr>
        <w:ilvl w:val="2"/>
        <w:numId w:val="3"/>
      </w:numPr>
      <w:spacing w:before="120" w:after="120" w:line="360" w:lineRule="auto"/>
      <w:outlineLvl w:val="2"/>
    </w:pPr>
    <w:rPr>
      <w:rFonts w:ascii="华文楷体" w:eastAsia="华文楷体" w:hAnsi="华文楷体"/>
      <w:b/>
      <w:sz w:val="24"/>
      <w:szCs w:val="24"/>
    </w:rPr>
  </w:style>
  <w:style w:type="paragraph" w:styleId="4">
    <w:name w:val="heading 4"/>
    <w:aliases w:val="H4,Fab-4,T5,第三层条,h4,Ref Heading 1,rh1,Heading sql,sect 1.2.3.4,bl,bb,L4,4th level,4,First Subheading,PIM 4,Sub3Para,dash,d,h41,dash1,d1,31,h42,dash2,d2,32,Entrust Heading 4,4heading,Map Title,l4,h43,h411,h44,h412,h45,h413,h46,h414,h47,h48,b,付标题,点标题"/>
    <w:basedOn w:val="a"/>
    <w:next w:val="a"/>
    <w:link w:val="40"/>
    <w:autoRedefine/>
    <w:qFormat/>
    <w:rsid w:val="003C46F5"/>
    <w:pPr>
      <w:keepNext/>
      <w:keepLines/>
      <w:numPr>
        <w:ilvl w:val="3"/>
        <w:numId w:val="3"/>
      </w:numPr>
      <w:spacing w:beforeLines="50" w:before="120" w:afterLines="50" w:after="120"/>
      <w:outlineLvl w:val="3"/>
    </w:pPr>
    <w:rPr>
      <w:rFonts w:ascii="华文楷体" w:eastAsia="华文楷体" w:hAnsi="华文楷体"/>
      <w:b/>
      <w:bCs/>
      <w:sz w:val="24"/>
    </w:rPr>
  </w:style>
  <w:style w:type="paragraph" w:styleId="5">
    <w:name w:val="heading 5"/>
    <w:aliases w:val="H5,第四层条,ds,dd,5 sub-bullet,sb,4th order hd,4th order,4th order head,-&gt;a.,款，1,Title 5,head:5#,5 sub-bullet1,sb1,4th order hd1,4th order1,4th order head1,-&gt;a.1,5 sub-bullet2,sb2,42,4th order hd2,4th order2,4th order head2,-&gt;a.2,5 sub-bullet3,s"/>
    <w:basedOn w:val="a"/>
    <w:next w:val="a"/>
    <w:link w:val="50"/>
    <w:qFormat/>
    <w:rsid w:val="0024665A"/>
    <w:pPr>
      <w:keepNext/>
      <w:keepLines/>
      <w:numPr>
        <w:ilvl w:val="4"/>
        <w:numId w:val="3"/>
      </w:numPr>
      <w:spacing w:before="280" w:after="290" w:line="372" w:lineRule="auto"/>
      <w:outlineLvl w:val="4"/>
    </w:pPr>
    <w:rPr>
      <w:b/>
      <w:sz w:val="28"/>
    </w:rPr>
  </w:style>
  <w:style w:type="paragraph" w:styleId="6">
    <w:name w:val="heading 6"/>
    <w:basedOn w:val="a"/>
    <w:next w:val="a"/>
    <w:qFormat/>
    <w:rsid w:val="0024665A"/>
    <w:pPr>
      <w:keepNext/>
      <w:keepLines/>
      <w:numPr>
        <w:ilvl w:val="5"/>
        <w:numId w:val="5"/>
      </w:numPr>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Section Head 字符,H1 字符,h1 字符,1st level 字符,l1 字符,List level 1 字符,&amp;3 字符,1 字符,H11 字符,H12 字符,H13 字符,H14 字符,H15 字符,H16 字符,H17 字符,Header1 字符,Heading 0 字符,Normal + Font: Helvetica 字符,Bold 字符,Space Before 12 pt 字符,Not Bold 字符,章节 字符,第*部分 字符,第A章 字符,H111 字符"/>
    <w:basedOn w:val="a0"/>
    <w:link w:val="10"/>
    <w:rsid w:val="004C51AB"/>
    <w:rPr>
      <w:rFonts w:ascii="华文楷体" w:eastAsia="华文楷体" w:hAnsi="华文楷体"/>
      <w:b/>
      <w:kern w:val="44"/>
      <w:sz w:val="28"/>
      <w:szCs w:val="28"/>
    </w:rPr>
  </w:style>
  <w:style w:type="character" w:customStyle="1" w:styleId="20">
    <w:name w:val="标题 2 字符"/>
    <w:aliases w:val="H2 字符,h2 字符,2nd level 字符,Num 1.1 字符,PIM2 字符,Heading 2 Hidden 字符,Underrubrik1 字符,prop2 字符,Level 2 Topic Heading 字符,Titre2 字符,l2 字符,2 字符,Header 2 字符,UNDERRUBRIK 1-2 字符,I2 字符,Section Title 字符,节标题 字符,第一章 标题 2 字符,Heading 2 CCBS 字符,sect 1.2 字符,HD2 字符"/>
    <w:basedOn w:val="a0"/>
    <w:link w:val="2"/>
    <w:rsid w:val="00355E1D"/>
    <w:rPr>
      <w:rFonts w:ascii="微软雅黑" w:eastAsia="微软雅黑" w:hAnsi="微软雅黑"/>
      <w:b/>
      <w:color w:val="000000"/>
      <w:kern w:val="2"/>
      <w:sz w:val="24"/>
      <w:szCs w:val="24"/>
    </w:rPr>
  </w:style>
  <w:style w:type="character" w:customStyle="1" w:styleId="30">
    <w:name w:val="标题 3 字符"/>
    <w:aliases w:val="Heading 3 - old 字符,h3 字符,章标题1 字符,H3 字符,Fab-3 字符,l3 字符,CT 字符,level_3 字符,PIM 3 字符,Level 3 Head 字符,第二层条 字符,sect1.2.3 字符,heading 3 字符,BOD 0 字符,标题 3 Char Char Char Char Char Char Char Char 字符,3rd level 字符,3 字符,13 字符,Level-3 heading 字符,heading3 字符"/>
    <w:basedOn w:val="a0"/>
    <w:link w:val="3"/>
    <w:rsid w:val="007F571D"/>
    <w:rPr>
      <w:rFonts w:ascii="华文楷体" w:eastAsia="华文楷体" w:hAnsi="华文楷体"/>
      <w:b/>
      <w:kern w:val="2"/>
      <w:sz w:val="24"/>
      <w:szCs w:val="24"/>
    </w:rPr>
  </w:style>
  <w:style w:type="character" w:customStyle="1" w:styleId="40">
    <w:name w:val="标题 4 字符"/>
    <w:aliases w:val="H4 字符,Fab-4 字符,T5 字符,第三层条 字符,h4 字符,Ref Heading 1 字符,rh1 字符,Heading sql 字符,sect 1.2.3.4 字符,bl 字符,bb 字符,L4 字符,4th level 字符,4 字符,First Subheading 字符,PIM 4 字符,Sub3Para 字符,dash 字符,d 字符,h41 字符,dash1 字符,d1 字符,31 字符,h42 字符,dash2 字符,d2 字符,32 字符,l4 字符"/>
    <w:basedOn w:val="a0"/>
    <w:link w:val="4"/>
    <w:rsid w:val="003C46F5"/>
    <w:rPr>
      <w:rFonts w:ascii="华文楷体" w:eastAsia="华文楷体" w:hAnsi="华文楷体"/>
      <w:b/>
      <w:bCs/>
      <w:kern w:val="2"/>
      <w:sz w:val="24"/>
    </w:rPr>
  </w:style>
  <w:style w:type="character" w:customStyle="1" w:styleId="50">
    <w:name w:val="标题 5 字符"/>
    <w:aliases w:val="H5 字符,第四层条 字符,ds 字符,dd 字符,5 sub-bullet 字符,sb 字符,4th order hd 字符,4th order 字符,4th order head 字符,-&gt;a. 字符,款，1 字符,Title 5 字符,head:5# 字符,5 sub-bullet1 字符,sb1 字符,4th order hd1 字符,4th order1 字符,4th order head1 字符,-&gt;a.1 字符,5 sub-bullet2 字符,sb2 字符,42 字符"/>
    <w:basedOn w:val="a0"/>
    <w:link w:val="5"/>
    <w:rsid w:val="0024665A"/>
    <w:rPr>
      <w:b/>
      <w:kern w:val="2"/>
      <w:sz w:val="28"/>
    </w:rPr>
  </w:style>
  <w:style w:type="paragraph" w:customStyle="1" w:styleId="CharCharCharChar">
    <w:name w:val="Char Char Char Char"/>
    <w:basedOn w:val="a"/>
    <w:rsid w:val="0024665A"/>
  </w:style>
  <w:style w:type="character" w:customStyle="1" w:styleId="CharChar">
    <w:name w:val="Char Char"/>
    <w:basedOn w:val="a0"/>
    <w:link w:val="Char"/>
    <w:rsid w:val="0024665A"/>
    <w:rPr>
      <w:rFonts w:eastAsia="宋体"/>
      <w:kern w:val="2"/>
      <w:sz w:val="21"/>
      <w:lang w:val="en-US" w:eastAsia="zh-CN"/>
    </w:rPr>
  </w:style>
  <w:style w:type="paragraph" w:customStyle="1" w:styleId="Char">
    <w:name w:val="Char"/>
    <w:basedOn w:val="a3"/>
    <w:link w:val="CharChar"/>
    <w:rsid w:val="0024665A"/>
  </w:style>
  <w:style w:type="paragraph" w:styleId="a3">
    <w:name w:val="Document Map"/>
    <w:basedOn w:val="a"/>
    <w:rsid w:val="0024665A"/>
    <w:pPr>
      <w:shd w:val="clear" w:color="auto" w:fill="000080"/>
    </w:pPr>
  </w:style>
  <w:style w:type="character" w:customStyle="1" w:styleId="text121">
    <w:name w:val="text_121"/>
    <w:basedOn w:val="a0"/>
    <w:rsid w:val="0024665A"/>
    <w:rPr>
      <w:rFonts w:ascii="s?" w:hAnsi="s?"/>
      <w:color w:val="000000"/>
      <w:sz w:val="15"/>
    </w:rPr>
  </w:style>
  <w:style w:type="character" w:customStyle="1" w:styleId="a4">
    <w:name w:val="正文文本缩进 字符"/>
    <w:aliases w:val="PI 字符,正文小标题 字符,正文文字首行缩进 字符,特点标题 字符,正文文字缩进 字符"/>
    <w:basedOn w:val="a0"/>
    <w:link w:val="a5"/>
    <w:rsid w:val="0024665A"/>
    <w:rPr>
      <w:rFonts w:eastAsia="宋体"/>
      <w:kern w:val="2"/>
      <w:sz w:val="21"/>
      <w:lang w:val="en-US" w:eastAsia="zh-CN"/>
    </w:rPr>
  </w:style>
  <w:style w:type="paragraph" w:styleId="a5">
    <w:name w:val="Body Text Indent"/>
    <w:aliases w:val="PI,正文小标题,正文文字首行缩进,特点标题,正文文字缩进"/>
    <w:basedOn w:val="a"/>
    <w:link w:val="a4"/>
    <w:rsid w:val="0024665A"/>
    <w:pPr>
      <w:spacing w:after="120"/>
      <w:ind w:leftChars="200" w:left="420"/>
    </w:pPr>
  </w:style>
  <w:style w:type="character" w:customStyle="1" w:styleId="CharChar3">
    <w:name w:val="Char Char3"/>
    <w:basedOn w:val="a0"/>
    <w:rsid w:val="0024665A"/>
    <w:rPr>
      <w:rFonts w:eastAsia="宋体"/>
      <w:b/>
      <w:kern w:val="2"/>
      <w:sz w:val="28"/>
      <w:lang w:val="en-US" w:eastAsia="zh-CN"/>
    </w:rPr>
  </w:style>
  <w:style w:type="character" w:customStyle="1" w:styleId="21">
    <w:name w:val="正文文本缩进 2 字符"/>
    <w:basedOn w:val="a0"/>
    <w:link w:val="22"/>
    <w:rsid w:val="0024665A"/>
    <w:rPr>
      <w:rFonts w:eastAsia="宋体"/>
      <w:kern w:val="2"/>
      <w:sz w:val="21"/>
      <w:lang w:val="en-US" w:eastAsia="zh-CN"/>
    </w:rPr>
  </w:style>
  <w:style w:type="paragraph" w:styleId="22">
    <w:name w:val="Body Text Indent 2"/>
    <w:basedOn w:val="a"/>
    <w:link w:val="21"/>
    <w:rsid w:val="0024665A"/>
    <w:pPr>
      <w:spacing w:after="120" w:line="480" w:lineRule="auto"/>
      <w:ind w:leftChars="200" w:left="420"/>
    </w:pPr>
  </w:style>
  <w:style w:type="character" w:styleId="a6">
    <w:name w:val="Strong"/>
    <w:basedOn w:val="a0"/>
    <w:qFormat/>
    <w:rsid w:val="0024665A"/>
    <w:rPr>
      <w:b/>
    </w:rPr>
  </w:style>
  <w:style w:type="character" w:customStyle="1" w:styleId="a7">
    <w:name w:val="页眉 字符"/>
    <w:basedOn w:val="a0"/>
    <w:link w:val="a8"/>
    <w:rsid w:val="0024665A"/>
    <w:rPr>
      <w:rFonts w:eastAsia="宋体"/>
      <w:kern w:val="2"/>
      <w:sz w:val="18"/>
      <w:lang w:val="en-US" w:eastAsia="zh-CN"/>
    </w:rPr>
  </w:style>
  <w:style w:type="paragraph" w:styleId="a8">
    <w:name w:val="header"/>
    <w:basedOn w:val="a"/>
    <w:link w:val="a7"/>
    <w:rsid w:val="0024665A"/>
    <w:pPr>
      <w:pBdr>
        <w:bottom w:val="single" w:sz="6" w:space="1" w:color="auto"/>
      </w:pBdr>
      <w:tabs>
        <w:tab w:val="center" w:pos="4153"/>
        <w:tab w:val="right" w:pos="8306"/>
      </w:tabs>
      <w:snapToGrid w:val="0"/>
      <w:jc w:val="center"/>
    </w:pPr>
    <w:rPr>
      <w:sz w:val="18"/>
    </w:rPr>
  </w:style>
  <w:style w:type="character" w:customStyle="1" w:styleId="text1">
    <w:name w:val="text1"/>
    <w:basedOn w:val="a0"/>
    <w:rsid w:val="0024665A"/>
    <w:rPr>
      <w:strike w:val="0"/>
      <w:dstrike w:val="0"/>
      <w:sz w:val="18"/>
      <w:u w:val="none"/>
    </w:rPr>
  </w:style>
  <w:style w:type="character" w:customStyle="1" w:styleId="a9">
    <w:name w:val="纯文本 字符"/>
    <w:basedOn w:val="a0"/>
    <w:link w:val="aa"/>
    <w:rsid w:val="0024665A"/>
    <w:rPr>
      <w:rFonts w:ascii="宋体" w:eastAsia="宋体" w:hAnsi="Courier New"/>
      <w:kern w:val="2"/>
      <w:sz w:val="21"/>
      <w:lang w:val="en-US" w:eastAsia="zh-CN"/>
    </w:rPr>
  </w:style>
  <w:style w:type="paragraph" w:styleId="aa">
    <w:name w:val="Plain Text"/>
    <w:basedOn w:val="a"/>
    <w:link w:val="a9"/>
    <w:rsid w:val="0024665A"/>
    <w:rPr>
      <w:rFonts w:ascii="宋体" w:hAnsi="Courier New"/>
    </w:rPr>
  </w:style>
  <w:style w:type="character" w:customStyle="1" w:styleId="text12">
    <w:name w:val="text12"/>
    <w:basedOn w:val="a0"/>
    <w:rsid w:val="0024665A"/>
  </w:style>
  <w:style w:type="character" w:customStyle="1" w:styleId="unnamed61">
    <w:name w:val="unnamed61"/>
    <w:basedOn w:val="a0"/>
    <w:rsid w:val="0024665A"/>
    <w:rPr>
      <w:rFonts w:ascii="宋体" w:eastAsia="宋体" w:hAnsi="宋体" w:hint="eastAsia"/>
      <w:i w:val="0"/>
      <w:caps w:val="0"/>
      <w:strike w:val="0"/>
      <w:dstrike w:val="0"/>
      <w:color w:val="000000"/>
      <w:sz w:val="18"/>
      <w:u w:val="none"/>
    </w:rPr>
  </w:style>
  <w:style w:type="character" w:customStyle="1" w:styleId="23">
    <w:name w:val="正文文本 2 字符"/>
    <w:basedOn w:val="a0"/>
    <w:link w:val="24"/>
    <w:rsid w:val="0024665A"/>
    <w:rPr>
      <w:rFonts w:eastAsia="宋体"/>
      <w:kern w:val="2"/>
      <w:sz w:val="21"/>
      <w:lang w:val="en-US" w:eastAsia="zh-CN"/>
    </w:rPr>
  </w:style>
  <w:style w:type="paragraph" w:styleId="24">
    <w:name w:val="Body Text 2"/>
    <w:basedOn w:val="a"/>
    <w:link w:val="23"/>
    <w:rsid w:val="0024665A"/>
    <w:pPr>
      <w:spacing w:after="120" w:line="480" w:lineRule="auto"/>
    </w:pPr>
  </w:style>
  <w:style w:type="character" w:customStyle="1" w:styleId="h21">
    <w:name w:val="h21"/>
    <w:basedOn w:val="a0"/>
    <w:rsid w:val="0024665A"/>
    <w:rPr>
      <w:sz w:val="19"/>
    </w:rPr>
  </w:style>
  <w:style w:type="character" w:customStyle="1" w:styleId="ab">
    <w:name w:val="正文首行缩进 字符"/>
    <w:link w:val="ac"/>
    <w:rsid w:val="0024665A"/>
    <w:rPr>
      <w:rFonts w:eastAsia="宋体"/>
      <w:kern w:val="2"/>
      <w:sz w:val="21"/>
      <w:lang w:val="en-US" w:eastAsia="zh-CN"/>
    </w:rPr>
  </w:style>
  <w:style w:type="paragraph" w:styleId="ac">
    <w:name w:val="Body Text First Indent"/>
    <w:basedOn w:val="ad"/>
    <w:link w:val="ab"/>
    <w:rsid w:val="0024665A"/>
    <w:pPr>
      <w:ind w:firstLineChars="100" w:firstLine="420"/>
    </w:pPr>
  </w:style>
  <w:style w:type="paragraph" w:styleId="ad">
    <w:name w:val="Body Text"/>
    <w:aliases w:val="body text,Body Text(ch),Body Text Proposal,无缩进, ändrad,标书正文,ändrad,EHPT,Body Text2,正文文本 Char,b1,Body,?y????×?,?y????,?y?????,建议书标准,????,Intent-1,正文文字-2,Body Text 12,Body Text 1,contents,heading_txt,CV Body Text,bodytxy2,正文文字,右对齐正文文字,正文文字 Char1,I"/>
    <w:basedOn w:val="a"/>
    <w:rsid w:val="0024665A"/>
    <w:pPr>
      <w:spacing w:after="120"/>
    </w:pPr>
  </w:style>
  <w:style w:type="character" w:customStyle="1" w:styleId="ae">
    <w:name w:val="页脚 字符"/>
    <w:basedOn w:val="a0"/>
    <w:link w:val="af"/>
    <w:rsid w:val="0024665A"/>
    <w:rPr>
      <w:rFonts w:eastAsia="宋体"/>
      <w:kern w:val="2"/>
      <w:sz w:val="18"/>
      <w:lang w:val="en-US" w:eastAsia="zh-CN"/>
    </w:rPr>
  </w:style>
  <w:style w:type="paragraph" w:styleId="af">
    <w:name w:val="footer"/>
    <w:basedOn w:val="a"/>
    <w:link w:val="ae"/>
    <w:rsid w:val="0024665A"/>
    <w:pPr>
      <w:tabs>
        <w:tab w:val="center" w:pos="4153"/>
        <w:tab w:val="right" w:pos="8306"/>
      </w:tabs>
      <w:snapToGrid w:val="0"/>
      <w:jc w:val="left"/>
    </w:pPr>
    <w:rPr>
      <w:sz w:val="18"/>
    </w:rPr>
  </w:style>
  <w:style w:type="character" w:customStyle="1" w:styleId="style6">
    <w:name w:val="style6"/>
    <w:basedOn w:val="a0"/>
    <w:rsid w:val="0024665A"/>
  </w:style>
  <w:style w:type="character" w:customStyle="1" w:styleId="tit">
    <w:name w:val="tit"/>
    <w:basedOn w:val="a0"/>
    <w:rsid w:val="0024665A"/>
  </w:style>
  <w:style w:type="character" w:customStyle="1" w:styleId="groupleftheadermiddle1">
    <w:name w:val="group_leftheader_middle1"/>
    <w:basedOn w:val="a0"/>
    <w:rsid w:val="0024665A"/>
  </w:style>
  <w:style w:type="character" w:customStyle="1" w:styleId="bt">
    <w:name w:val="bt"/>
    <w:basedOn w:val="a0"/>
    <w:rsid w:val="0024665A"/>
  </w:style>
  <w:style w:type="character" w:customStyle="1" w:styleId="groupleftheadermiddle">
    <w:name w:val="group_leftheader_middle"/>
    <w:basedOn w:val="a0"/>
    <w:rsid w:val="0024665A"/>
  </w:style>
  <w:style w:type="character" w:customStyle="1" w:styleId="CharChar0">
    <w:name w:val="一般文字 Char Char"/>
    <w:basedOn w:val="a0"/>
    <w:link w:val="af0"/>
    <w:rsid w:val="0024665A"/>
    <w:rPr>
      <w:rFonts w:ascii="宋体" w:eastAsia="宋体" w:hAnsi="宋体"/>
      <w:snapToGrid w:val="0"/>
      <w:sz w:val="24"/>
      <w:lang w:val="en-GB" w:eastAsia="zh-CN"/>
    </w:rPr>
  </w:style>
  <w:style w:type="paragraph" w:customStyle="1" w:styleId="af0">
    <w:name w:val="一般文字"/>
    <w:basedOn w:val="a"/>
    <w:link w:val="CharChar0"/>
    <w:rsid w:val="0024665A"/>
    <w:pPr>
      <w:spacing w:line="360" w:lineRule="auto"/>
      <w:ind w:firstLineChars="196" w:firstLine="470"/>
    </w:pPr>
    <w:rPr>
      <w:rFonts w:ascii="宋体" w:hAnsi="宋体"/>
      <w:snapToGrid w:val="0"/>
      <w:sz w:val="24"/>
      <w:lang w:val="en-GB"/>
    </w:rPr>
  </w:style>
  <w:style w:type="character" w:styleId="af1">
    <w:name w:val="Emphasis"/>
    <w:basedOn w:val="a0"/>
    <w:qFormat/>
    <w:rsid w:val="0024665A"/>
    <w:rPr>
      <w:i/>
    </w:rPr>
  </w:style>
  <w:style w:type="character" w:customStyle="1" w:styleId="gray">
    <w:name w:val="gray"/>
    <w:basedOn w:val="a0"/>
    <w:rsid w:val="0024665A"/>
  </w:style>
  <w:style w:type="character" w:styleId="af2">
    <w:name w:val="Hyperlink"/>
    <w:basedOn w:val="a0"/>
    <w:uiPriority w:val="99"/>
    <w:rsid w:val="0024665A"/>
    <w:rPr>
      <w:color w:val="0000FF"/>
      <w:u w:val="single"/>
    </w:rPr>
  </w:style>
  <w:style w:type="paragraph" w:styleId="af3">
    <w:name w:val="Title"/>
    <w:basedOn w:val="a"/>
    <w:qFormat/>
    <w:rsid w:val="0024665A"/>
    <w:pPr>
      <w:spacing w:before="360" w:after="360" w:line="360" w:lineRule="auto"/>
      <w:jc w:val="center"/>
      <w:outlineLvl w:val="0"/>
    </w:pPr>
    <w:rPr>
      <w:rFonts w:ascii="Arial" w:eastAsia="黑体" w:hAnsi="Arial"/>
      <w:sz w:val="36"/>
    </w:rPr>
  </w:style>
  <w:style w:type="paragraph" w:customStyle="1" w:styleId="list1">
    <w:name w:val="list1"/>
    <w:basedOn w:val="a"/>
    <w:rsid w:val="0024665A"/>
    <w:pPr>
      <w:numPr>
        <w:numId w:val="1"/>
      </w:numPr>
      <w:tabs>
        <w:tab w:val="left" w:pos="425"/>
      </w:tabs>
      <w:adjustRightInd w:val="0"/>
      <w:spacing w:line="360" w:lineRule="auto"/>
      <w:textAlignment w:val="baseline"/>
    </w:pPr>
    <w:rPr>
      <w:rFonts w:ascii="宋体"/>
      <w:color w:val="000000"/>
      <w:sz w:val="24"/>
    </w:rPr>
  </w:style>
  <w:style w:type="paragraph" w:styleId="af4">
    <w:name w:val="Normal Indent"/>
    <w:aliases w:val="表正文,正文非缩进,特点,样式3,鋘drad,???änd,首行缩进,四号,正文缩进（首行缩进两字）,段1,Normal Indent Char2,Normal Indent Char1 Char1,Normal Indent Char Char Char,表正文 Char Char Char,特点 Char Char Char,ALT+Z Char Char Char,标题4 Char Char Char,正文不缩进,缩进,ALT+Z,正文对齐,±í"/>
    <w:basedOn w:val="a"/>
    <w:rsid w:val="0024665A"/>
    <w:pPr>
      <w:tabs>
        <w:tab w:val="left" w:pos="2520"/>
      </w:tabs>
      <w:adjustRightInd w:val="0"/>
      <w:spacing w:line="300" w:lineRule="auto"/>
      <w:ind w:firstLine="420"/>
      <w:textAlignment w:val="baseline"/>
    </w:pPr>
    <w:rPr>
      <w:rFonts w:ascii="仿宋_GB2312" w:eastAsia="仿宋_GB2312"/>
      <w:kern w:val="0"/>
      <w:sz w:val="28"/>
    </w:rPr>
  </w:style>
  <w:style w:type="paragraph" w:styleId="41">
    <w:name w:val="toc 4"/>
    <w:basedOn w:val="31"/>
    <w:next w:val="a"/>
    <w:autoRedefine/>
    <w:uiPriority w:val="39"/>
    <w:rsid w:val="00301D3D"/>
    <w:pPr>
      <w:ind w:leftChars="400" w:left="400"/>
    </w:pPr>
    <w:rPr>
      <w:rFonts w:eastAsia="Arial"/>
    </w:rPr>
  </w:style>
  <w:style w:type="paragraph" w:customStyle="1" w:styleId="af5">
    <w:name w:val="文档正文"/>
    <w:basedOn w:val="a"/>
    <w:rsid w:val="0024665A"/>
    <w:pPr>
      <w:spacing w:line="360" w:lineRule="auto"/>
      <w:ind w:firstLine="454"/>
    </w:pPr>
    <w:rPr>
      <w:sz w:val="24"/>
    </w:rPr>
  </w:style>
  <w:style w:type="paragraph" w:styleId="12">
    <w:name w:val="index 1"/>
    <w:basedOn w:val="a"/>
    <w:next w:val="a"/>
    <w:rsid w:val="0024665A"/>
    <w:rPr>
      <w:b/>
    </w:rPr>
  </w:style>
  <w:style w:type="paragraph" w:customStyle="1" w:styleId="ParaCharCharCharChar">
    <w:name w:val="默认段落字体 Para Char Char Char Char"/>
    <w:basedOn w:val="a"/>
    <w:rsid w:val="0024665A"/>
  </w:style>
  <w:style w:type="paragraph" w:customStyle="1" w:styleId="unnamed1">
    <w:name w:val="unnamed1"/>
    <w:basedOn w:val="a"/>
    <w:rsid w:val="0024665A"/>
    <w:pPr>
      <w:widowControl/>
      <w:spacing w:before="100" w:beforeAutospacing="1" w:after="100" w:afterAutospacing="1" w:line="270" w:lineRule="atLeast"/>
      <w:jc w:val="left"/>
    </w:pPr>
    <w:rPr>
      <w:color w:val="000000"/>
      <w:kern w:val="0"/>
      <w:sz w:val="18"/>
    </w:rPr>
  </w:style>
  <w:style w:type="paragraph" w:customStyle="1" w:styleId="1">
    <w:name w:val="样式1"/>
    <w:basedOn w:val="a"/>
    <w:rsid w:val="0024665A"/>
    <w:pPr>
      <w:numPr>
        <w:numId w:val="2"/>
      </w:numPr>
      <w:tabs>
        <w:tab w:val="left" w:pos="567"/>
      </w:tabs>
      <w:spacing w:line="360" w:lineRule="auto"/>
    </w:pPr>
    <w:rPr>
      <w:rFonts w:ascii="宋体" w:hAnsi="宋体"/>
      <w:sz w:val="24"/>
      <w:lang w:val="en-GB"/>
    </w:rPr>
  </w:style>
  <w:style w:type="paragraph" w:styleId="af6">
    <w:name w:val="Normal (Web)"/>
    <w:aliases w:val="普通 (Web)"/>
    <w:basedOn w:val="a"/>
    <w:uiPriority w:val="99"/>
    <w:rsid w:val="0024665A"/>
    <w:pPr>
      <w:widowControl/>
      <w:spacing w:before="100" w:beforeAutospacing="1" w:after="100" w:afterAutospacing="1"/>
      <w:jc w:val="left"/>
    </w:pPr>
    <w:rPr>
      <w:rFonts w:ascii="Arial Unicode MS" w:eastAsia="Arial Unicode MS" w:hAnsi="Arial Unicode MS"/>
      <w:kern w:val="0"/>
      <w:sz w:val="24"/>
    </w:rPr>
  </w:style>
  <w:style w:type="paragraph" w:styleId="HTML">
    <w:name w:val="HTML Preformatted"/>
    <w:basedOn w:val="a"/>
    <w:rsid w:val="002466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7">
    <w:name w:val="caption"/>
    <w:aliases w:val="sraqs_Caption,Caption Char,Caption Char1 Char,Caption Char Char Char,Caption Char1 Char Char Char,Caption Char1 Char Char Char Char Char,Caption Char Char Char Char Char Char Char,Caption Char1"/>
    <w:basedOn w:val="a"/>
    <w:next w:val="a"/>
    <w:link w:val="af8"/>
    <w:uiPriority w:val="35"/>
    <w:qFormat/>
    <w:rsid w:val="0024665A"/>
    <w:pPr>
      <w:widowControl/>
      <w:spacing w:before="152" w:after="160" w:line="360" w:lineRule="auto"/>
      <w:jc w:val="left"/>
    </w:pPr>
    <w:rPr>
      <w:rFonts w:ascii="Arial" w:eastAsia="黑体" w:hAnsi="Arial"/>
      <w:kern w:val="0"/>
      <w:sz w:val="20"/>
      <w:lang w:eastAsia="en-US"/>
    </w:rPr>
  </w:style>
  <w:style w:type="paragraph" w:styleId="31">
    <w:name w:val="toc 3"/>
    <w:basedOn w:val="a"/>
    <w:next w:val="a"/>
    <w:autoRedefine/>
    <w:uiPriority w:val="39"/>
    <w:rsid w:val="00D31850"/>
    <w:pPr>
      <w:tabs>
        <w:tab w:val="left" w:pos="1470"/>
        <w:tab w:val="right" w:leader="dot" w:pos="8303"/>
      </w:tabs>
      <w:ind w:leftChars="300" w:left="630"/>
    </w:pPr>
    <w:rPr>
      <w:rFonts w:ascii="Arial" w:hAnsi="Arial" w:cs="Arial"/>
      <w:noProof/>
    </w:rPr>
  </w:style>
  <w:style w:type="paragraph" w:customStyle="1" w:styleId="ParaCharCharCharCharCharCharChar">
    <w:name w:val="默认段落字体 Para Char Char Char Char Char Char Char"/>
    <w:basedOn w:val="a"/>
    <w:rsid w:val="0024665A"/>
    <w:rPr>
      <w:rFonts w:ascii="Tahoma" w:hAnsi="Tahoma"/>
      <w:sz w:val="24"/>
    </w:rPr>
  </w:style>
  <w:style w:type="paragraph" w:customStyle="1" w:styleId="CharChar1CharCharChar">
    <w:name w:val="Char Char1 Char Char Char"/>
    <w:basedOn w:val="a3"/>
    <w:rsid w:val="0024665A"/>
  </w:style>
  <w:style w:type="paragraph" w:styleId="13">
    <w:name w:val="toc 1"/>
    <w:basedOn w:val="a"/>
    <w:next w:val="a"/>
    <w:autoRedefine/>
    <w:uiPriority w:val="39"/>
    <w:rsid w:val="00935582"/>
    <w:pPr>
      <w:tabs>
        <w:tab w:val="right" w:leader="dot" w:pos="8303"/>
      </w:tabs>
      <w:spacing w:beforeLines="50" w:before="120" w:afterLines="50" w:after="120"/>
      <w:ind w:firstLineChars="98" w:firstLine="207"/>
    </w:pPr>
    <w:rPr>
      <w:rFonts w:ascii="Arial" w:eastAsia="黑体" w:hAnsi="Arial"/>
      <w:b/>
      <w:noProof/>
      <w:color w:val="FF0000"/>
    </w:rPr>
  </w:style>
  <w:style w:type="paragraph" w:styleId="25">
    <w:name w:val="toc 2"/>
    <w:basedOn w:val="a"/>
    <w:next w:val="a"/>
    <w:autoRedefine/>
    <w:uiPriority w:val="39"/>
    <w:rsid w:val="00E61ABC"/>
    <w:pPr>
      <w:tabs>
        <w:tab w:val="left" w:pos="735"/>
        <w:tab w:val="right" w:leader="dot" w:pos="8303"/>
      </w:tabs>
      <w:ind w:leftChars="100" w:left="210" w:firstLineChars="100" w:firstLine="211"/>
    </w:pPr>
    <w:rPr>
      <w:rFonts w:ascii="Arial" w:hAnsi="Arial" w:cs="Arial"/>
      <w:noProof/>
    </w:rPr>
  </w:style>
  <w:style w:type="table" w:styleId="af9">
    <w:name w:val="Table Grid"/>
    <w:basedOn w:val="a1"/>
    <w:rsid w:val="00E80C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
    <w:name w:val="Char Char1 Char Char Char Char Char Char Char Char"/>
    <w:basedOn w:val="a"/>
    <w:rsid w:val="00A565F0"/>
    <w:pPr>
      <w:widowControl/>
      <w:spacing w:after="160" w:line="240" w:lineRule="exact"/>
      <w:jc w:val="left"/>
    </w:pPr>
    <w:rPr>
      <w:rFonts w:ascii="Verdana" w:hAnsi="Verdana"/>
      <w:kern w:val="0"/>
      <w:sz w:val="20"/>
      <w:lang w:eastAsia="en-US"/>
    </w:rPr>
  </w:style>
  <w:style w:type="character" w:customStyle="1" w:styleId="Char1">
    <w:name w:val="一般文字 Char1"/>
    <w:basedOn w:val="a0"/>
    <w:rsid w:val="0081161C"/>
    <w:rPr>
      <w:rFonts w:ascii="宋体" w:eastAsia="宋体" w:hAnsi="Plotter" w:cs="Plotter"/>
      <w:kern w:val="2"/>
      <w:sz w:val="24"/>
      <w:szCs w:val="24"/>
      <w:lang w:val="en-US" w:eastAsia="zh-CN" w:bidi="ar-SA"/>
    </w:rPr>
  </w:style>
  <w:style w:type="paragraph" w:customStyle="1" w:styleId="Char10">
    <w:name w:val="Char1"/>
    <w:basedOn w:val="a3"/>
    <w:autoRedefine/>
    <w:rsid w:val="00553072"/>
    <w:rPr>
      <w:rFonts w:ascii="Tahoma" w:hAnsi="Tahoma"/>
      <w:sz w:val="24"/>
      <w:szCs w:val="24"/>
    </w:rPr>
  </w:style>
  <w:style w:type="character" w:styleId="afa">
    <w:name w:val="page number"/>
    <w:basedOn w:val="a0"/>
    <w:rsid w:val="007A439C"/>
  </w:style>
  <w:style w:type="paragraph" w:customStyle="1" w:styleId="afb">
    <w:name w:val="名称"/>
    <w:basedOn w:val="a"/>
    <w:rsid w:val="00050AEA"/>
    <w:pPr>
      <w:spacing w:line="360" w:lineRule="auto"/>
      <w:jc w:val="center"/>
    </w:pPr>
    <w:rPr>
      <w:rFonts w:ascii="Arial" w:eastAsia="黑体" w:hAnsi="Arial" w:cs="宋体"/>
      <w:b/>
      <w:bCs/>
      <w:sz w:val="56"/>
    </w:rPr>
  </w:style>
  <w:style w:type="paragraph" w:styleId="afc">
    <w:name w:val="Balloon Text"/>
    <w:basedOn w:val="a"/>
    <w:semiHidden/>
    <w:rsid w:val="0047345C"/>
    <w:rPr>
      <w:sz w:val="18"/>
      <w:szCs w:val="18"/>
    </w:rPr>
  </w:style>
  <w:style w:type="paragraph" w:customStyle="1" w:styleId="RSLevel5">
    <w:name w:val="!RSLevel5"/>
    <w:basedOn w:val="a"/>
    <w:semiHidden/>
    <w:rsid w:val="00DA79D5"/>
    <w:pPr>
      <w:widowControl/>
      <w:numPr>
        <w:numId w:val="6"/>
      </w:numPr>
      <w:spacing w:before="120" w:after="120"/>
    </w:pPr>
    <w:rPr>
      <w:rFonts w:ascii="Arial" w:eastAsia="华文楷体" w:hAnsi="华文楷体" w:cs="Arial"/>
      <w:kern w:val="0"/>
      <w:sz w:val="24"/>
      <w:szCs w:val="24"/>
    </w:rPr>
  </w:style>
  <w:style w:type="paragraph" w:customStyle="1" w:styleId="Default">
    <w:name w:val="Default"/>
    <w:rsid w:val="00FB0F3F"/>
    <w:pPr>
      <w:widowControl w:val="0"/>
      <w:autoSpaceDE w:val="0"/>
      <w:autoSpaceDN w:val="0"/>
      <w:adjustRightInd w:val="0"/>
    </w:pPr>
    <w:rPr>
      <w:rFonts w:ascii="Calibri" w:eastAsia="Calibri" w:cs="Calibri"/>
      <w:color w:val="000000"/>
      <w:sz w:val="24"/>
      <w:szCs w:val="24"/>
    </w:rPr>
  </w:style>
  <w:style w:type="paragraph" w:styleId="afd">
    <w:name w:val="List Paragraph"/>
    <w:basedOn w:val="a"/>
    <w:uiPriority w:val="34"/>
    <w:qFormat/>
    <w:rsid w:val="00FB0F3F"/>
    <w:pPr>
      <w:ind w:firstLineChars="200" w:firstLine="420"/>
    </w:pPr>
    <w:rPr>
      <w:rFonts w:ascii="Calibri" w:hAnsi="Calibri"/>
      <w:szCs w:val="22"/>
    </w:rPr>
  </w:style>
  <w:style w:type="paragraph" w:customStyle="1" w:styleId="afe">
    <w:name w:val="正文字体"/>
    <w:basedOn w:val="a"/>
    <w:link w:val="Char0"/>
    <w:rsid w:val="00783DF5"/>
    <w:pPr>
      <w:widowControl/>
      <w:spacing w:before="120" w:after="120" w:line="360" w:lineRule="auto"/>
      <w:ind w:firstLineChars="200" w:firstLine="480"/>
    </w:pPr>
    <w:rPr>
      <w:rFonts w:ascii="Arial" w:hAnsi="Arial"/>
      <w:sz w:val="24"/>
    </w:rPr>
  </w:style>
  <w:style w:type="character" w:customStyle="1" w:styleId="Char0">
    <w:name w:val="正文字体 Char"/>
    <w:basedOn w:val="a0"/>
    <w:link w:val="afe"/>
    <w:rsid w:val="00783DF5"/>
    <w:rPr>
      <w:rFonts w:ascii="Arial" w:hAnsi="Arial"/>
      <w:kern w:val="2"/>
      <w:sz w:val="24"/>
    </w:rPr>
  </w:style>
  <w:style w:type="character" w:customStyle="1" w:styleId="af8">
    <w:name w:val="题注 字符"/>
    <w:aliases w:val="sraqs_Caption 字符,Caption Char 字符,Caption Char1 Char 字符,Caption Char Char Char 字符,Caption Char1 Char Char Char 字符,Caption Char1 Char Char Char Char Char 字符,Caption Char Char Char Char Char Char Char 字符,Caption Char1 字符"/>
    <w:basedOn w:val="a0"/>
    <w:link w:val="af7"/>
    <w:rsid w:val="00783DF5"/>
    <w:rPr>
      <w:rFonts w:ascii="Arial" w:eastAsia="黑体" w:hAnsi="Arial"/>
      <w:lang w:eastAsia="en-US"/>
    </w:rPr>
  </w:style>
  <w:style w:type="paragraph" w:customStyle="1" w:styleId="Char2">
    <w:name w:val="Char"/>
    <w:basedOn w:val="a"/>
    <w:next w:val="a"/>
    <w:rsid w:val="00C75D96"/>
    <w:pPr>
      <w:spacing w:line="360" w:lineRule="auto"/>
      <w:ind w:firstLineChars="200" w:firstLine="200"/>
    </w:pPr>
    <w:rPr>
      <w:rFonts w:ascii="宋体" w:hAnsi="宋体" w:cs="宋体"/>
      <w:sz w:val="24"/>
      <w:szCs w:val="24"/>
    </w:rPr>
  </w:style>
  <w:style w:type="paragraph" w:customStyle="1" w:styleId="CharCharCharChar0">
    <w:name w:val="Char Char Char Char"/>
    <w:basedOn w:val="a"/>
    <w:rsid w:val="008A4677"/>
  </w:style>
  <w:style w:type="character" w:customStyle="1" w:styleId="CharChar1">
    <w:name w:val="Char Char"/>
    <w:basedOn w:val="a0"/>
    <w:link w:val="Char3"/>
    <w:rsid w:val="008A4677"/>
    <w:rPr>
      <w:kern w:val="2"/>
      <w:sz w:val="21"/>
      <w:shd w:val="clear" w:color="auto" w:fill="000080"/>
    </w:rPr>
  </w:style>
  <w:style w:type="paragraph" w:customStyle="1" w:styleId="Char3">
    <w:name w:val="Char"/>
    <w:basedOn w:val="a3"/>
    <w:link w:val="CharChar1"/>
    <w:rsid w:val="008A4677"/>
  </w:style>
  <w:style w:type="character" w:customStyle="1" w:styleId="CharChar30">
    <w:name w:val="Char Char3"/>
    <w:basedOn w:val="a0"/>
    <w:rsid w:val="008A4677"/>
    <w:rPr>
      <w:rFonts w:eastAsia="宋体"/>
      <w:b/>
      <w:kern w:val="2"/>
      <w:sz w:val="28"/>
      <w:lang w:val="en-US" w:eastAsia="zh-CN"/>
    </w:rPr>
  </w:style>
  <w:style w:type="paragraph" w:customStyle="1" w:styleId="CharChar1CharCharChar0">
    <w:name w:val="Char Char1 Char Char Char"/>
    <w:basedOn w:val="a3"/>
    <w:rsid w:val="008A4677"/>
  </w:style>
  <w:style w:type="paragraph" w:customStyle="1" w:styleId="CharChar1CharCharCharCharCharCharCharChar0">
    <w:name w:val="Char Char1 Char Char Char Char Char Char Char Char"/>
    <w:basedOn w:val="a"/>
    <w:rsid w:val="008A4677"/>
    <w:pPr>
      <w:widowControl/>
      <w:spacing w:after="160" w:line="240" w:lineRule="exact"/>
      <w:jc w:val="left"/>
    </w:pPr>
    <w:rPr>
      <w:rFonts w:ascii="Verdana" w:hAnsi="Verdana"/>
      <w:kern w:val="0"/>
      <w:sz w:val="20"/>
      <w:lang w:eastAsia="en-US"/>
    </w:rPr>
  </w:style>
  <w:style w:type="paragraph" w:customStyle="1" w:styleId="100">
    <w:name w:val="样式 10 磅"/>
    <w:rsid w:val="00D50063"/>
    <w:pPr>
      <w:kinsoku w:val="0"/>
      <w:overflowPunct w:val="0"/>
      <w:textAlignment w:val="baseline"/>
      <w:outlineLvl w:val="0"/>
    </w:pPr>
    <w:rPr>
      <w:rFonts w:ascii="华文细黑" w:hAnsi="华文细黑" w:cs="华文细黑"/>
      <w:b/>
      <w:color w:val="000000"/>
    </w:rPr>
  </w:style>
  <w:style w:type="paragraph" w:customStyle="1" w:styleId="200">
    <w:name w:val="样式 20 磅"/>
    <w:link w:val="20Char"/>
    <w:rsid w:val="001851E1"/>
    <w:pPr>
      <w:tabs>
        <w:tab w:val="num" w:pos="0"/>
      </w:tabs>
      <w:kinsoku w:val="0"/>
      <w:overflowPunct w:val="0"/>
      <w:spacing w:beforeLines="20" w:line="264" w:lineRule="auto"/>
      <w:ind w:left="540" w:hanging="540"/>
      <w:textAlignment w:val="baseline"/>
      <w:outlineLvl w:val="0"/>
    </w:pPr>
    <w:rPr>
      <w:rFonts w:ascii="华文细黑" w:eastAsia="华文楷体" w:hAnsi="华文细黑"/>
      <w:b/>
      <w:color w:val="000000"/>
      <w:sz w:val="40"/>
      <w:szCs w:val="40"/>
    </w:rPr>
  </w:style>
  <w:style w:type="character" w:customStyle="1" w:styleId="20Char">
    <w:name w:val="样式 20 磅 Char"/>
    <w:link w:val="200"/>
    <w:rsid w:val="001851E1"/>
    <w:rPr>
      <w:rFonts w:ascii="华文细黑" w:eastAsia="华文楷体" w:hAnsi="华文细黑"/>
      <w:b/>
      <w:color w:val="000000"/>
      <w:sz w:val="40"/>
      <w:szCs w:val="40"/>
      <w:lang w:bidi="ar-SA"/>
    </w:rPr>
  </w:style>
  <w:style w:type="paragraph" w:styleId="aff">
    <w:name w:val="Salutation"/>
    <w:basedOn w:val="a"/>
    <w:next w:val="a"/>
    <w:link w:val="aff0"/>
    <w:rsid w:val="00CB0D8D"/>
    <w:pPr>
      <w:widowControl/>
      <w:spacing w:before="120" w:after="120" w:line="440" w:lineRule="atLeast"/>
      <w:ind w:firstLine="576"/>
    </w:pPr>
    <w:rPr>
      <w:rFonts w:eastAsia="华文楷体"/>
      <w:sz w:val="24"/>
      <w:szCs w:val="24"/>
    </w:rPr>
  </w:style>
  <w:style w:type="character" w:customStyle="1" w:styleId="aff0">
    <w:name w:val="称呼 字符"/>
    <w:basedOn w:val="a0"/>
    <w:link w:val="aff"/>
    <w:rsid w:val="00CB0D8D"/>
    <w:rPr>
      <w:rFonts w:eastAsia="华文楷体"/>
      <w:kern w:val="2"/>
      <w:sz w:val="24"/>
      <w:szCs w:val="24"/>
    </w:rPr>
  </w:style>
  <w:style w:type="character" w:styleId="aff1">
    <w:name w:val="Book Title"/>
    <w:basedOn w:val="a0"/>
    <w:uiPriority w:val="33"/>
    <w:qFormat/>
    <w:rsid w:val="001449A8"/>
    <w:rPr>
      <w:b/>
      <w:bCs/>
      <w:smallCaps/>
      <w:spacing w:val="5"/>
    </w:rPr>
  </w:style>
  <w:style w:type="paragraph" w:customStyle="1" w:styleId="32">
    <w:name w:val="3级正文"/>
    <w:basedOn w:val="a"/>
    <w:qFormat/>
    <w:rsid w:val="00E2300D"/>
    <w:pPr>
      <w:adjustRightInd w:val="0"/>
      <w:snapToGrid w:val="0"/>
      <w:spacing w:line="360" w:lineRule="auto"/>
      <w:ind w:leftChars="350" w:left="735" w:firstLineChars="200" w:firstLine="504"/>
      <w:jc w:val="left"/>
    </w:pPr>
    <w:rPr>
      <w:rFonts w:ascii="宋体" w:hAnsi="Arial"/>
      <w:spacing w:val="6"/>
      <w:sz w:val="24"/>
      <w:szCs w:val="24"/>
    </w:rPr>
  </w:style>
  <w:style w:type="character" w:customStyle="1" w:styleId="apple-style-span">
    <w:name w:val="apple-style-span"/>
    <w:basedOn w:val="a0"/>
    <w:rsid w:val="00EB3CA0"/>
  </w:style>
  <w:style w:type="paragraph" w:styleId="51">
    <w:name w:val="toc 5"/>
    <w:basedOn w:val="a"/>
    <w:next w:val="a"/>
    <w:autoRedefine/>
    <w:uiPriority w:val="39"/>
    <w:unhideWhenUsed/>
    <w:rsid w:val="00321CBA"/>
    <w:pPr>
      <w:ind w:leftChars="800" w:left="1680"/>
    </w:pPr>
    <w:rPr>
      <w:rFonts w:ascii="Calibri" w:hAnsi="Calibri"/>
      <w:szCs w:val="22"/>
    </w:rPr>
  </w:style>
  <w:style w:type="paragraph" w:styleId="60">
    <w:name w:val="toc 6"/>
    <w:basedOn w:val="a"/>
    <w:next w:val="a"/>
    <w:autoRedefine/>
    <w:uiPriority w:val="39"/>
    <w:unhideWhenUsed/>
    <w:rsid w:val="00321CBA"/>
    <w:pPr>
      <w:ind w:leftChars="1000" w:left="2100"/>
    </w:pPr>
    <w:rPr>
      <w:rFonts w:ascii="Calibri" w:hAnsi="Calibri"/>
      <w:szCs w:val="22"/>
    </w:rPr>
  </w:style>
  <w:style w:type="paragraph" w:styleId="7">
    <w:name w:val="toc 7"/>
    <w:basedOn w:val="a"/>
    <w:next w:val="a"/>
    <w:autoRedefine/>
    <w:uiPriority w:val="39"/>
    <w:unhideWhenUsed/>
    <w:rsid w:val="00321CBA"/>
    <w:pPr>
      <w:ind w:leftChars="1200" w:left="2520"/>
    </w:pPr>
    <w:rPr>
      <w:rFonts w:ascii="Calibri" w:hAnsi="Calibri"/>
      <w:szCs w:val="22"/>
    </w:rPr>
  </w:style>
  <w:style w:type="paragraph" w:styleId="8">
    <w:name w:val="toc 8"/>
    <w:basedOn w:val="a"/>
    <w:next w:val="a"/>
    <w:autoRedefine/>
    <w:uiPriority w:val="39"/>
    <w:unhideWhenUsed/>
    <w:rsid w:val="00321CBA"/>
    <w:pPr>
      <w:ind w:leftChars="1400" w:left="2940"/>
    </w:pPr>
    <w:rPr>
      <w:rFonts w:ascii="Calibri" w:hAnsi="Calibri"/>
      <w:szCs w:val="22"/>
    </w:rPr>
  </w:style>
  <w:style w:type="paragraph" w:styleId="9">
    <w:name w:val="toc 9"/>
    <w:basedOn w:val="a"/>
    <w:next w:val="a"/>
    <w:autoRedefine/>
    <w:uiPriority w:val="39"/>
    <w:unhideWhenUsed/>
    <w:rsid w:val="00321CBA"/>
    <w:pPr>
      <w:ind w:leftChars="1600" w:left="3360"/>
    </w:pPr>
    <w:rPr>
      <w:rFonts w:ascii="Calibri" w:hAnsi="Calibri"/>
      <w:szCs w:val="22"/>
    </w:rPr>
  </w:style>
  <w:style w:type="paragraph" w:styleId="TOC">
    <w:name w:val="TOC Heading"/>
    <w:basedOn w:val="10"/>
    <w:next w:val="a"/>
    <w:uiPriority w:val="39"/>
    <w:unhideWhenUsed/>
    <w:qFormat/>
    <w:rsid w:val="00661659"/>
    <w:pPr>
      <w:keepNext/>
      <w:keepLines/>
      <w:pageBreakBefore w:val="0"/>
      <w:numPr>
        <w:numId w:val="0"/>
      </w:numPr>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character" w:styleId="aff2">
    <w:name w:val="FollowedHyperlink"/>
    <w:basedOn w:val="a0"/>
    <w:rsid w:val="001673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3636">
      <w:bodyDiv w:val="1"/>
      <w:marLeft w:val="0"/>
      <w:marRight w:val="0"/>
      <w:marTop w:val="0"/>
      <w:marBottom w:val="0"/>
      <w:divBdr>
        <w:top w:val="none" w:sz="0" w:space="0" w:color="auto"/>
        <w:left w:val="none" w:sz="0" w:space="0" w:color="auto"/>
        <w:bottom w:val="none" w:sz="0" w:space="0" w:color="auto"/>
        <w:right w:val="none" w:sz="0" w:space="0" w:color="auto"/>
      </w:divBdr>
    </w:div>
    <w:div w:id="11343960">
      <w:bodyDiv w:val="1"/>
      <w:marLeft w:val="0"/>
      <w:marRight w:val="0"/>
      <w:marTop w:val="0"/>
      <w:marBottom w:val="0"/>
      <w:divBdr>
        <w:top w:val="none" w:sz="0" w:space="0" w:color="auto"/>
        <w:left w:val="none" w:sz="0" w:space="0" w:color="auto"/>
        <w:bottom w:val="none" w:sz="0" w:space="0" w:color="auto"/>
        <w:right w:val="none" w:sz="0" w:space="0" w:color="auto"/>
      </w:divBdr>
    </w:div>
    <w:div w:id="84696086">
      <w:bodyDiv w:val="1"/>
      <w:marLeft w:val="0"/>
      <w:marRight w:val="0"/>
      <w:marTop w:val="0"/>
      <w:marBottom w:val="0"/>
      <w:divBdr>
        <w:top w:val="none" w:sz="0" w:space="0" w:color="auto"/>
        <w:left w:val="none" w:sz="0" w:space="0" w:color="auto"/>
        <w:bottom w:val="none" w:sz="0" w:space="0" w:color="auto"/>
        <w:right w:val="none" w:sz="0" w:space="0" w:color="auto"/>
      </w:divBdr>
    </w:div>
    <w:div w:id="116335132">
      <w:bodyDiv w:val="1"/>
      <w:marLeft w:val="0"/>
      <w:marRight w:val="0"/>
      <w:marTop w:val="0"/>
      <w:marBottom w:val="0"/>
      <w:divBdr>
        <w:top w:val="none" w:sz="0" w:space="0" w:color="auto"/>
        <w:left w:val="none" w:sz="0" w:space="0" w:color="auto"/>
        <w:bottom w:val="none" w:sz="0" w:space="0" w:color="auto"/>
        <w:right w:val="none" w:sz="0" w:space="0" w:color="auto"/>
      </w:divBdr>
    </w:div>
    <w:div w:id="130564194">
      <w:bodyDiv w:val="1"/>
      <w:marLeft w:val="0"/>
      <w:marRight w:val="0"/>
      <w:marTop w:val="0"/>
      <w:marBottom w:val="0"/>
      <w:divBdr>
        <w:top w:val="none" w:sz="0" w:space="0" w:color="auto"/>
        <w:left w:val="none" w:sz="0" w:space="0" w:color="auto"/>
        <w:bottom w:val="none" w:sz="0" w:space="0" w:color="auto"/>
        <w:right w:val="none" w:sz="0" w:space="0" w:color="auto"/>
      </w:divBdr>
    </w:div>
    <w:div w:id="183445558">
      <w:bodyDiv w:val="1"/>
      <w:marLeft w:val="0"/>
      <w:marRight w:val="0"/>
      <w:marTop w:val="0"/>
      <w:marBottom w:val="0"/>
      <w:divBdr>
        <w:top w:val="none" w:sz="0" w:space="0" w:color="auto"/>
        <w:left w:val="none" w:sz="0" w:space="0" w:color="auto"/>
        <w:bottom w:val="none" w:sz="0" w:space="0" w:color="auto"/>
        <w:right w:val="none" w:sz="0" w:space="0" w:color="auto"/>
      </w:divBdr>
    </w:div>
    <w:div w:id="200213076">
      <w:bodyDiv w:val="1"/>
      <w:marLeft w:val="0"/>
      <w:marRight w:val="0"/>
      <w:marTop w:val="0"/>
      <w:marBottom w:val="0"/>
      <w:divBdr>
        <w:top w:val="none" w:sz="0" w:space="0" w:color="auto"/>
        <w:left w:val="none" w:sz="0" w:space="0" w:color="auto"/>
        <w:bottom w:val="none" w:sz="0" w:space="0" w:color="auto"/>
        <w:right w:val="none" w:sz="0" w:space="0" w:color="auto"/>
      </w:divBdr>
    </w:div>
    <w:div w:id="239172828">
      <w:bodyDiv w:val="1"/>
      <w:marLeft w:val="0"/>
      <w:marRight w:val="0"/>
      <w:marTop w:val="0"/>
      <w:marBottom w:val="0"/>
      <w:divBdr>
        <w:top w:val="none" w:sz="0" w:space="0" w:color="auto"/>
        <w:left w:val="none" w:sz="0" w:space="0" w:color="auto"/>
        <w:bottom w:val="none" w:sz="0" w:space="0" w:color="auto"/>
        <w:right w:val="none" w:sz="0" w:space="0" w:color="auto"/>
      </w:divBdr>
      <w:divsChild>
        <w:div w:id="257565156">
          <w:marLeft w:val="1267"/>
          <w:marRight w:val="0"/>
          <w:marTop w:val="120"/>
          <w:marBottom w:val="120"/>
          <w:divBdr>
            <w:top w:val="none" w:sz="0" w:space="0" w:color="auto"/>
            <w:left w:val="none" w:sz="0" w:space="0" w:color="auto"/>
            <w:bottom w:val="none" w:sz="0" w:space="0" w:color="auto"/>
            <w:right w:val="none" w:sz="0" w:space="0" w:color="auto"/>
          </w:divBdr>
        </w:div>
        <w:div w:id="710423733">
          <w:marLeft w:val="1267"/>
          <w:marRight w:val="0"/>
          <w:marTop w:val="120"/>
          <w:marBottom w:val="120"/>
          <w:divBdr>
            <w:top w:val="none" w:sz="0" w:space="0" w:color="auto"/>
            <w:left w:val="none" w:sz="0" w:space="0" w:color="auto"/>
            <w:bottom w:val="none" w:sz="0" w:space="0" w:color="auto"/>
            <w:right w:val="none" w:sz="0" w:space="0" w:color="auto"/>
          </w:divBdr>
        </w:div>
        <w:div w:id="818812002">
          <w:marLeft w:val="1267"/>
          <w:marRight w:val="0"/>
          <w:marTop w:val="120"/>
          <w:marBottom w:val="120"/>
          <w:divBdr>
            <w:top w:val="none" w:sz="0" w:space="0" w:color="auto"/>
            <w:left w:val="none" w:sz="0" w:space="0" w:color="auto"/>
            <w:bottom w:val="none" w:sz="0" w:space="0" w:color="auto"/>
            <w:right w:val="none" w:sz="0" w:space="0" w:color="auto"/>
          </w:divBdr>
        </w:div>
        <w:div w:id="999119135">
          <w:marLeft w:val="1267"/>
          <w:marRight w:val="0"/>
          <w:marTop w:val="120"/>
          <w:marBottom w:val="120"/>
          <w:divBdr>
            <w:top w:val="none" w:sz="0" w:space="0" w:color="auto"/>
            <w:left w:val="none" w:sz="0" w:space="0" w:color="auto"/>
            <w:bottom w:val="none" w:sz="0" w:space="0" w:color="auto"/>
            <w:right w:val="none" w:sz="0" w:space="0" w:color="auto"/>
          </w:divBdr>
        </w:div>
        <w:div w:id="1037317842">
          <w:marLeft w:val="1267"/>
          <w:marRight w:val="0"/>
          <w:marTop w:val="120"/>
          <w:marBottom w:val="120"/>
          <w:divBdr>
            <w:top w:val="none" w:sz="0" w:space="0" w:color="auto"/>
            <w:left w:val="none" w:sz="0" w:space="0" w:color="auto"/>
            <w:bottom w:val="none" w:sz="0" w:space="0" w:color="auto"/>
            <w:right w:val="none" w:sz="0" w:space="0" w:color="auto"/>
          </w:divBdr>
        </w:div>
        <w:div w:id="1605307072">
          <w:marLeft w:val="547"/>
          <w:marRight w:val="0"/>
          <w:marTop w:val="120"/>
          <w:marBottom w:val="120"/>
          <w:divBdr>
            <w:top w:val="none" w:sz="0" w:space="0" w:color="auto"/>
            <w:left w:val="none" w:sz="0" w:space="0" w:color="auto"/>
            <w:bottom w:val="none" w:sz="0" w:space="0" w:color="auto"/>
            <w:right w:val="none" w:sz="0" w:space="0" w:color="auto"/>
          </w:divBdr>
        </w:div>
        <w:div w:id="2069759588">
          <w:marLeft w:val="1267"/>
          <w:marRight w:val="0"/>
          <w:marTop w:val="120"/>
          <w:marBottom w:val="120"/>
          <w:divBdr>
            <w:top w:val="none" w:sz="0" w:space="0" w:color="auto"/>
            <w:left w:val="none" w:sz="0" w:space="0" w:color="auto"/>
            <w:bottom w:val="none" w:sz="0" w:space="0" w:color="auto"/>
            <w:right w:val="none" w:sz="0" w:space="0" w:color="auto"/>
          </w:divBdr>
        </w:div>
      </w:divsChild>
    </w:div>
    <w:div w:id="252057198">
      <w:bodyDiv w:val="1"/>
      <w:marLeft w:val="0"/>
      <w:marRight w:val="0"/>
      <w:marTop w:val="0"/>
      <w:marBottom w:val="0"/>
      <w:divBdr>
        <w:top w:val="none" w:sz="0" w:space="0" w:color="auto"/>
        <w:left w:val="none" w:sz="0" w:space="0" w:color="auto"/>
        <w:bottom w:val="none" w:sz="0" w:space="0" w:color="auto"/>
        <w:right w:val="none" w:sz="0" w:space="0" w:color="auto"/>
      </w:divBdr>
    </w:div>
    <w:div w:id="319773119">
      <w:bodyDiv w:val="1"/>
      <w:marLeft w:val="0"/>
      <w:marRight w:val="0"/>
      <w:marTop w:val="0"/>
      <w:marBottom w:val="0"/>
      <w:divBdr>
        <w:top w:val="none" w:sz="0" w:space="0" w:color="auto"/>
        <w:left w:val="none" w:sz="0" w:space="0" w:color="auto"/>
        <w:bottom w:val="none" w:sz="0" w:space="0" w:color="auto"/>
        <w:right w:val="none" w:sz="0" w:space="0" w:color="auto"/>
      </w:divBdr>
    </w:div>
    <w:div w:id="380398774">
      <w:bodyDiv w:val="1"/>
      <w:marLeft w:val="0"/>
      <w:marRight w:val="0"/>
      <w:marTop w:val="0"/>
      <w:marBottom w:val="0"/>
      <w:divBdr>
        <w:top w:val="none" w:sz="0" w:space="0" w:color="auto"/>
        <w:left w:val="none" w:sz="0" w:space="0" w:color="auto"/>
        <w:bottom w:val="none" w:sz="0" w:space="0" w:color="auto"/>
        <w:right w:val="none" w:sz="0" w:space="0" w:color="auto"/>
      </w:divBdr>
      <w:divsChild>
        <w:div w:id="1775397225">
          <w:marLeft w:val="0"/>
          <w:marRight w:val="0"/>
          <w:marTop w:val="0"/>
          <w:marBottom w:val="0"/>
          <w:divBdr>
            <w:top w:val="none" w:sz="0" w:space="0" w:color="auto"/>
            <w:left w:val="none" w:sz="0" w:space="0" w:color="auto"/>
            <w:bottom w:val="none" w:sz="0" w:space="0" w:color="auto"/>
            <w:right w:val="none" w:sz="0" w:space="0" w:color="auto"/>
          </w:divBdr>
          <w:divsChild>
            <w:div w:id="1401095541">
              <w:marLeft w:val="0"/>
              <w:marRight w:val="0"/>
              <w:marTop w:val="0"/>
              <w:marBottom w:val="0"/>
              <w:divBdr>
                <w:top w:val="none" w:sz="0" w:space="0" w:color="auto"/>
                <w:left w:val="none" w:sz="0" w:space="0" w:color="auto"/>
                <w:bottom w:val="none" w:sz="0" w:space="0" w:color="auto"/>
                <w:right w:val="none" w:sz="0" w:space="0" w:color="auto"/>
              </w:divBdr>
              <w:divsChild>
                <w:div w:id="1327325733">
                  <w:marLeft w:val="0"/>
                  <w:marRight w:val="0"/>
                  <w:marTop w:val="0"/>
                  <w:marBottom w:val="0"/>
                  <w:divBdr>
                    <w:top w:val="none" w:sz="0" w:space="0" w:color="auto"/>
                    <w:left w:val="none" w:sz="0" w:space="0" w:color="auto"/>
                    <w:bottom w:val="none" w:sz="0" w:space="0" w:color="auto"/>
                    <w:right w:val="none" w:sz="0" w:space="0" w:color="auto"/>
                  </w:divBdr>
                  <w:divsChild>
                    <w:div w:id="19523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920246">
      <w:bodyDiv w:val="1"/>
      <w:marLeft w:val="0"/>
      <w:marRight w:val="0"/>
      <w:marTop w:val="0"/>
      <w:marBottom w:val="0"/>
      <w:divBdr>
        <w:top w:val="none" w:sz="0" w:space="0" w:color="auto"/>
        <w:left w:val="none" w:sz="0" w:space="0" w:color="auto"/>
        <w:bottom w:val="none" w:sz="0" w:space="0" w:color="auto"/>
        <w:right w:val="none" w:sz="0" w:space="0" w:color="auto"/>
      </w:divBdr>
    </w:div>
    <w:div w:id="466244447">
      <w:bodyDiv w:val="1"/>
      <w:marLeft w:val="0"/>
      <w:marRight w:val="0"/>
      <w:marTop w:val="0"/>
      <w:marBottom w:val="0"/>
      <w:divBdr>
        <w:top w:val="none" w:sz="0" w:space="0" w:color="auto"/>
        <w:left w:val="none" w:sz="0" w:space="0" w:color="auto"/>
        <w:bottom w:val="none" w:sz="0" w:space="0" w:color="auto"/>
        <w:right w:val="none" w:sz="0" w:space="0" w:color="auto"/>
      </w:divBdr>
    </w:div>
    <w:div w:id="560025985">
      <w:bodyDiv w:val="1"/>
      <w:marLeft w:val="0"/>
      <w:marRight w:val="0"/>
      <w:marTop w:val="0"/>
      <w:marBottom w:val="0"/>
      <w:divBdr>
        <w:top w:val="none" w:sz="0" w:space="0" w:color="auto"/>
        <w:left w:val="none" w:sz="0" w:space="0" w:color="auto"/>
        <w:bottom w:val="none" w:sz="0" w:space="0" w:color="auto"/>
        <w:right w:val="none" w:sz="0" w:space="0" w:color="auto"/>
      </w:divBdr>
    </w:div>
    <w:div w:id="610936783">
      <w:bodyDiv w:val="1"/>
      <w:marLeft w:val="0"/>
      <w:marRight w:val="0"/>
      <w:marTop w:val="0"/>
      <w:marBottom w:val="0"/>
      <w:divBdr>
        <w:top w:val="none" w:sz="0" w:space="0" w:color="auto"/>
        <w:left w:val="none" w:sz="0" w:space="0" w:color="auto"/>
        <w:bottom w:val="none" w:sz="0" w:space="0" w:color="auto"/>
        <w:right w:val="none" w:sz="0" w:space="0" w:color="auto"/>
      </w:divBdr>
    </w:div>
    <w:div w:id="672220722">
      <w:bodyDiv w:val="1"/>
      <w:marLeft w:val="0"/>
      <w:marRight w:val="0"/>
      <w:marTop w:val="0"/>
      <w:marBottom w:val="0"/>
      <w:divBdr>
        <w:top w:val="none" w:sz="0" w:space="0" w:color="auto"/>
        <w:left w:val="none" w:sz="0" w:space="0" w:color="auto"/>
        <w:bottom w:val="none" w:sz="0" w:space="0" w:color="auto"/>
        <w:right w:val="none" w:sz="0" w:space="0" w:color="auto"/>
      </w:divBdr>
      <w:divsChild>
        <w:div w:id="664281455">
          <w:marLeft w:val="0"/>
          <w:marRight w:val="0"/>
          <w:marTop w:val="0"/>
          <w:marBottom w:val="0"/>
          <w:divBdr>
            <w:top w:val="none" w:sz="0" w:space="0" w:color="auto"/>
            <w:left w:val="none" w:sz="0" w:space="0" w:color="auto"/>
            <w:bottom w:val="none" w:sz="0" w:space="0" w:color="auto"/>
            <w:right w:val="none" w:sz="0" w:space="0" w:color="auto"/>
          </w:divBdr>
          <w:divsChild>
            <w:div w:id="60183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822">
      <w:bodyDiv w:val="1"/>
      <w:marLeft w:val="0"/>
      <w:marRight w:val="0"/>
      <w:marTop w:val="0"/>
      <w:marBottom w:val="0"/>
      <w:divBdr>
        <w:top w:val="none" w:sz="0" w:space="0" w:color="auto"/>
        <w:left w:val="none" w:sz="0" w:space="0" w:color="auto"/>
        <w:bottom w:val="none" w:sz="0" w:space="0" w:color="auto"/>
        <w:right w:val="none" w:sz="0" w:space="0" w:color="auto"/>
      </w:divBdr>
    </w:div>
    <w:div w:id="733237198">
      <w:bodyDiv w:val="1"/>
      <w:marLeft w:val="0"/>
      <w:marRight w:val="0"/>
      <w:marTop w:val="0"/>
      <w:marBottom w:val="0"/>
      <w:divBdr>
        <w:top w:val="none" w:sz="0" w:space="0" w:color="auto"/>
        <w:left w:val="none" w:sz="0" w:space="0" w:color="auto"/>
        <w:bottom w:val="none" w:sz="0" w:space="0" w:color="auto"/>
        <w:right w:val="none" w:sz="0" w:space="0" w:color="auto"/>
      </w:divBdr>
    </w:div>
    <w:div w:id="799372893">
      <w:bodyDiv w:val="1"/>
      <w:marLeft w:val="0"/>
      <w:marRight w:val="0"/>
      <w:marTop w:val="0"/>
      <w:marBottom w:val="0"/>
      <w:divBdr>
        <w:top w:val="none" w:sz="0" w:space="0" w:color="auto"/>
        <w:left w:val="none" w:sz="0" w:space="0" w:color="auto"/>
        <w:bottom w:val="none" w:sz="0" w:space="0" w:color="auto"/>
        <w:right w:val="none" w:sz="0" w:space="0" w:color="auto"/>
      </w:divBdr>
    </w:div>
    <w:div w:id="1043750265">
      <w:bodyDiv w:val="1"/>
      <w:marLeft w:val="0"/>
      <w:marRight w:val="0"/>
      <w:marTop w:val="0"/>
      <w:marBottom w:val="0"/>
      <w:divBdr>
        <w:top w:val="none" w:sz="0" w:space="0" w:color="auto"/>
        <w:left w:val="none" w:sz="0" w:space="0" w:color="auto"/>
        <w:bottom w:val="none" w:sz="0" w:space="0" w:color="auto"/>
        <w:right w:val="none" w:sz="0" w:space="0" w:color="auto"/>
      </w:divBdr>
    </w:div>
    <w:div w:id="1097093989">
      <w:bodyDiv w:val="1"/>
      <w:marLeft w:val="0"/>
      <w:marRight w:val="0"/>
      <w:marTop w:val="0"/>
      <w:marBottom w:val="0"/>
      <w:divBdr>
        <w:top w:val="none" w:sz="0" w:space="0" w:color="auto"/>
        <w:left w:val="none" w:sz="0" w:space="0" w:color="auto"/>
        <w:bottom w:val="none" w:sz="0" w:space="0" w:color="auto"/>
        <w:right w:val="none" w:sz="0" w:space="0" w:color="auto"/>
      </w:divBdr>
      <w:divsChild>
        <w:div w:id="162085110">
          <w:marLeft w:val="720"/>
          <w:marRight w:val="0"/>
          <w:marTop w:val="0"/>
          <w:marBottom w:val="0"/>
          <w:divBdr>
            <w:top w:val="none" w:sz="0" w:space="0" w:color="auto"/>
            <w:left w:val="none" w:sz="0" w:space="0" w:color="auto"/>
            <w:bottom w:val="none" w:sz="0" w:space="0" w:color="auto"/>
            <w:right w:val="none" w:sz="0" w:space="0" w:color="auto"/>
          </w:divBdr>
        </w:div>
        <w:div w:id="282421490">
          <w:marLeft w:val="720"/>
          <w:marRight w:val="0"/>
          <w:marTop w:val="0"/>
          <w:marBottom w:val="0"/>
          <w:divBdr>
            <w:top w:val="none" w:sz="0" w:space="0" w:color="auto"/>
            <w:left w:val="none" w:sz="0" w:space="0" w:color="auto"/>
            <w:bottom w:val="none" w:sz="0" w:space="0" w:color="auto"/>
            <w:right w:val="none" w:sz="0" w:space="0" w:color="auto"/>
          </w:divBdr>
        </w:div>
        <w:div w:id="1130250608">
          <w:marLeft w:val="720"/>
          <w:marRight w:val="0"/>
          <w:marTop w:val="0"/>
          <w:marBottom w:val="0"/>
          <w:divBdr>
            <w:top w:val="none" w:sz="0" w:space="0" w:color="auto"/>
            <w:left w:val="none" w:sz="0" w:space="0" w:color="auto"/>
            <w:bottom w:val="none" w:sz="0" w:space="0" w:color="auto"/>
            <w:right w:val="none" w:sz="0" w:space="0" w:color="auto"/>
          </w:divBdr>
        </w:div>
        <w:div w:id="2047674178">
          <w:marLeft w:val="720"/>
          <w:marRight w:val="0"/>
          <w:marTop w:val="0"/>
          <w:marBottom w:val="0"/>
          <w:divBdr>
            <w:top w:val="none" w:sz="0" w:space="0" w:color="auto"/>
            <w:left w:val="none" w:sz="0" w:space="0" w:color="auto"/>
            <w:bottom w:val="none" w:sz="0" w:space="0" w:color="auto"/>
            <w:right w:val="none" w:sz="0" w:space="0" w:color="auto"/>
          </w:divBdr>
        </w:div>
      </w:divsChild>
    </w:div>
    <w:div w:id="1154681532">
      <w:bodyDiv w:val="1"/>
      <w:marLeft w:val="0"/>
      <w:marRight w:val="0"/>
      <w:marTop w:val="0"/>
      <w:marBottom w:val="0"/>
      <w:divBdr>
        <w:top w:val="none" w:sz="0" w:space="0" w:color="auto"/>
        <w:left w:val="none" w:sz="0" w:space="0" w:color="auto"/>
        <w:bottom w:val="none" w:sz="0" w:space="0" w:color="auto"/>
        <w:right w:val="none" w:sz="0" w:space="0" w:color="auto"/>
      </w:divBdr>
    </w:div>
    <w:div w:id="1224683298">
      <w:bodyDiv w:val="1"/>
      <w:marLeft w:val="0"/>
      <w:marRight w:val="0"/>
      <w:marTop w:val="0"/>
      <w:marBottom w:val="0"/>
      <w:divBdr>
        <w:top w:val="none" w:sz="0" w:space="0" w:color="auto"/>
        <w:left w:val="none" w:sz="0" w:space="0" w:color="auto"/>
        <w:bottom w:val="none" w:sz="0" w:space="0" w:color="auto"/>
        <w:right w:val="none" w:sz="0" w:space="0" w:color="auto"/>
      </w:divBdr>
      <w:divsChild>
        <w:div w:id="590545815">
          <w:marLeft w:val="0"/>
          <w:marRight w:val="0"/>
          <w:marTop w:val="0"/>
          <w:marBottom w:val="0"/>
          <w:divBdr>
            <w:top w:val="none" w:sz="0" w:space="0" w:color="auto"/>
            <w:left w:val="none" w:sz="0" w:space="0" w:color="auto"/>
            <w:bottom w:val="none" w:sz="0" w:space="0" w:color="auto"/>
            <w:right w:val="none" w:sz="0" w:space="0" w:color="auto"/>
          </w:divBdr>
          <w:divsChild>
            <w:div w:id="22021052">
              <w:marLeft w:val="0"/>
              <w:marRight w:val="0"/>
              <w:marTop w:val="0"/>
              <w:marBottom w:val="0"/>
              <w:divBdr>
                <w:top w:val="none" w:sz="0" w:space="0" w:color="auto"/>
                <w:left w:val="none" w:sz="0" w:space="0" w:color="auto"/>
                <w:bottom w:val="none" w:sz="0" w:space="0" w:color="auto"/>
                <w:right w:val="none" w:sz="0" w:space="0" w:color="auto"/>
              </w:divBdr>
            </w:div>
            <w:div w:id="1561985982">
              <w:marLeft w:val="0"/>
              <w:marRight w:val="0"/>
              <w:marTop w:val="0"/>
              <w:marBottom w:val="0"/>
              <w:divBdr>
                <w:top w:val="none" w:sz="0" w:space="0" w:color="auto"/>
                <w:left w:val="none" w:sz="0" w:space="0" w:color="auto"/>
                <w:bottom w:val="none" w:sz="0" w:space="0" w:color="auto"/>
                <w:right w:val="none" w:sz="0" w:space="0" w:color="auto"/>
              </w:divBdr>
            </w:div>
            <w:div w:id="403987768">
              <w:marLeft w:val="0"/>
              <w:marRight w:val="0"/>
              <w:marTop w:val="0"/>
              <w:marBottom w:val="0"/>
              <w:divBdr>
                <w:top w:val="none" w:sz="0" w:space="0" w:color="auto"/>
                <w:left w:val="none" w:sz="0" w:space="0" w:color="auto"/>
                <w:bottom w:val="none" w:sz="0" w:space="0" w:color="auto"/>
                <w:right w:val="none" w:sz="0" w:space="0" w:color="auto"/>
              </w:divBdr>
            </w:div>
            <w:div w:id="1544368736">
              <w:marLeft w:val="0"/>
              <w:marRight w:val="0"/>
              <w:marTop w:val="0"/>
              <w:marBottom w:val="0"/>
              <w:divBdr>
                <w:top w:val="none" w:sz="0" w:space="0" w:color="auto"/>
                <w:left w:val="none" w:sz="0" w:space="0" w:color="auto"/>
                <w:bottom w:val="none" w:sz="0" w:space="0" w:color="auto"/>
                <w:right w:val="none" w:sz="0" w:space="0" w:color="auto"/>
              </w:divBdr>
            </w:div>
            <w:div w:id="337078214">
              <w:marLeft w:val="0"/>
              <w:marRight w:val="0"/>
              <w:marTop w:val="0"/>
              <w:marBottom w:val="0"/>
              <w:divBdr>
                <w:top w:val="none" w:sz="0" w:space="0" w:color="auto"/>
                <w:left w:val="none" w:sz="0" w:space="0" w:color="auto"/>
                <w:bottom w:val="none" w:sz="0" w:space="0" w:color="auto"/>
                <w:right w:val="none" w:sz="0" w:space="0" w:color="auto"/>
              </w:divBdr>
            </w:div>
            <w:div w:id="1215430875">
              <w:marLeft w:val="0"/>
              <w:marRight w:val="0"/>
              <w:marTop w:val="0"/>
              <w:marBottom w:val="0"/>
              <w:divBdr>
                <w:top w:val="none" w:sz="0" w:space="0" w:color="auto"/>
                <w:left w:val="none" w:sz="0" w:space="0" w:color="auto"/>
                <w:bottom w:val="none" w:sz="0" w:space="0" w:color="auto"/>
                <w:right w:val="none" w:sz="0" w:space="0" w:color="auto"/>
              </w:divBdr>
            </w:div>
            <w:div w:id="1642928046">
              <w:marLeft w:val="0"/>
              <w:marRight w:val="0"/>
              <w:marTop w:val="0"/>
              <w:marBottom w:val="0"/>
              <w:divBdr>
                <w:top w:val="none" w:sz="0" w:space="0" w:color="auto"/>
                <w:left w:val="none" w:sz="0" w:space="0" w:color="auto"/>
                <w:bottom w:val="none" w:sz="0" w:space="0" w:color="auto"/>
                <w:right w:val="none" w:sz="0" w:space="0" w:color="auto"/>
              </w:divBdr>
            </w:div>
            <w:div w:id="1921019287">
              <w:marLeft w:val="0"/>
              <w:marRight w:val="0"/>
              <w:marTop w:val="0"/>
              <w:marBottom w:val="0"/>
              <w:divBdr>
                <w:top w:val="none" w:sz="0" w:space="0" w:color="auto"/>
                <w:left w:val="none" w:sz="0" w:space="0" w:color="auto"/>
                <w:bottom w:val="none" w:sz="0" w:space="0" w:color="auto"/>
                <w:right w:val="none" w:sz="0" w:space="0" w:color="auto"/>
              </w:divBdr>
            </w:div>
            <w:div w:id="1344895656">
              <w:marLeft w:val="0"/>
              <w:marRight w:val="0"/>
              <w:marTop w:val="0"/>
              <w:marBottom w:val="0"/>
              <w:divBdr>
                <w:top w:val="none" w:sz="0" w:space="0" w:color="auto"/>
                <w:left w:val="none" w:sz="0" w:space="0" w:color="auto"/>
                <w:bottom w:val="none" w:sz="0" w:space="0" w:color="auto"/>
                <w:right w:val="none" w:sz="0" w:space="0" w:color="auto"/>
              </w:divBdr>
            </w:div>
            <w:div w:id="936864406">
              <w:marLeft w:val="0"/>
              <w:marRight w:val="0"/>
              <w:marTop w:val="0"/>
              <w:marBottom w:val="0"/>
              <w:divBdr>
                <w:top w:val="none" w:sz="0" w:space="0" w:color="auto"/>
                <w:left w:val="none" w:sz="0" w:space="0" w:color="auto"/>
                <w:bottom w:val="none" w:sz="0" w:space="0" w:color="auto"/>
                <w:right w:val="none" w:sz="0" w:space="0" w:color="auto"/>
              </w:divBdr>
            </w:div>
            <w:div w:id="927159752">
              <w:marLeft w:val="0"/>
              <w:marRight w:val="0"/>
              <w:marTop w:val="0"/>
              <w:marBottom w:val="0"/>
              <w:divBdr>
                <w:top w:val="none" w:sz="0" w:space="0" w:color="auto"/>
                <w:left w:val="none" w:sz="0" w:space="0" w:color="auto"/>
                <w:bottom w:val="none" w:sz="0" w:space="0" w:color="auto"/>
                <w:right w:val="none" w:sz="0" w:space="0" w:color="auto"/>
              </w:divBdr>
            </w:div>
            <w:div w:id="179956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25366">
      <w:bodyDiv w:val="1"/>
      <w:marLeft w:val="0"/>
      <w:marRight w:val="0"/>
      <w:marTop w:val="0"/>
      <w:marBottom w:val="0"/>
      <w:divBdr>
        <w:top w:val="none" w:sz="0" w:space="0" w:color="auto"/>
        <w:left w:val="none" w:sz="0" w:space="0" w:color="auto"/>
        <w:bottom w:val="none" w:sz="0" w:space="0" w:color="auto"/>
        <w:right w:val="none" w:sz="0" w:space="0" w:color="auto"/>
      </w:divBdr>
      <w:divsChild>
        <w:div w:id="783235224">
          <w:marLeft w:val="0"/>
          <w:marRight w:val="0"/>
          <w:marTop w:val="0"/>
          <w:marBottom w:val="0"/>
          <w:divBdr>
            <w:top w:val="none" w:sz="0" w:space="0" w:color="auto"/>
            <w:left w:val="none" w:sz="0" w:space="0" w:color="auto"/>
            <w:bottom w:val="none" w:sz="0" w:space="0" w:color="auto"/>
            <w:right w:val="none" w:sz="0" w:space="0" w:color="auto"/>
          </w:divBdr>
          <w:divsChild>
            <w:div w:id="1153721545">
              <w:marLeft w:val="0"/>
              <w:marRight w:val="0"/>
              <w:marTop w:val="0"/>
              <w:marBottom w:val="0"/>
              <w:divBdr>
                <w:top w:val="none" w:sz="0" w:space="0" w:color="auto"/>
                <w:left w:val="none" w:sz="0" w:space="0" w:color="auto"/>
                <w:bottom w:val="none" w:sz="0" w:space="0" w:color="auto"/>
                <w:right w:val="none" w:sz="0" w:space="0" w:color="auto"/>
              </w:divBdr>
            </w:div>
            <w:div w:id="698120166">
              <w:marLeft w:val="0"/>
              <w:marRight w:val="0"/>
              <w:marTop w:val="0"/>
              <w:marBottom w:val="0"/>
              <w:divBdr>
                <w:top w:val="none" w:sz="0" w:space="0" w:color="auto"/>
                <w:left w:val="none" w:sz="0" w:space="0" w:color="auto"/>
                <w:bottom w:val="none" w:sz="0" w:space="0" w:color="auto"/>
                <w:right w:val="none" w:sz="0" w:space="0" w:color="auto"/>
              </w:divBdr>
            </w:div>
            <w:div w:id="1657953149">
              <w:marLeft w:val="0"/>
              <w:marRight w:val="0"/>
              <w:marTop w:val="0"/>
              <w:marBottom w:val="0"/>
              <w:divBdr>
                <w:top w:val="none" w:sz="0" w:space="0" w:color="auto"/>
                <w:left w:val="none" w:sz="0" w:space="0" w:color="auto"/>
                <w:bottom w:val="none" w:sz="0" w:space="0" w:color="auto"/>
                <w:right w:val="none" w:sz="0" w:space="0" w:color="auto"/>
              </w:divBdr>
            </w:div>
            <w:div w:id="2124566786">
              <w:marLeft w:val="0"/>
              <w:marRight w:val="0"/>
              <w:marTop w:val="0"/>
              <w:marBottom w:val="0"/>
              <w:divBdr>
                <w:top w:val="none" w:sz="0" w:space="0" w:color="auto"/>
                <w:left w:val="none" w:sz="0" w:space="0" w:color="auto"/>
                <w:bottom w:val="none" w:sz="0" w:space="0" w:color="auto"/>
                <w:right w:val="none" w:sz="0" w:space="0" w:color="auto"/>
              </w:divBdr>
            </w:div>
            <w:div w:id="1792089570">
              <w:marLeft w:val="0"/>
              <w:marRight w:val="0"/>
              <w:marTop w:val="0"/>
              <w:marBottom w:val="0"/>
              <w:divBdr>
                <w:top w:val="none" w:sz="0" w:space="0" w:color="auto"/>
                <w:left w:val="none" w:sz="0" w:space="0" w:color="auto"/>
                <w:bottom w:val="none" w:sz="0" w:space="0" w:color="auto"/>
                <w:right w:val="none" w:sz="0" w:space="0" w:color="auto"/>
              </w:divBdr>
            </w:div>
            <w:div w:id="156388578">
              <w:marLeft w:val="0"/>
              <w:marRight w:val="0"/>
              <w:marTop w:val="0"/>
              <w:marBottom w:val="0"/>
              <w:divBdr>
                <w:top w:val="none" w:sz="0" w:space="0" w:color="auto"/>
                <w:left w:val="none" w:sz="0" w:space="0" w:color="auto"/>
                <w:bottom w:val="none" w:sz="0" w:space="0" w:color="auto"/>
                <w:right w:val="none" w:sz="0" w:space="0" w:color="auto"/>
              </w:divBdr>
            </w:div>
            <w:div w:id="570316930">
              <w:marLeft w:val="0"/>
              <w:marRight w:val="0"/>
              <w:marTop w:val="0"/>
              <w:marBottom w:val="0"/>
              <w:divBdr>
                <w:top w:val="none" w:sz="0" w:space="0" w:color="auto"/>
                <w:left w:val="none" w:sz="0" w:space="0" w:color="auto"/>
                <w:bottom w:val="none" w:sz="0" w:space="0" w:color="auto"/>
                <w:right w:val="none" w:sz="0" w:space="0" w:color="auto"/>
              </w:divBdr>
            </w:div>
            <w:div w:id="463739341">
              <w:marLeft w:val="0"/>
              <w:marRight w:val="0"/>
              <w:marTop w:val="0"/>
              <w:marBottom w:val="0"/>
              <w:divBdr>
                <w:top w:val="none" w:sz="0" w:space="0" w:color="auto"/>
                <w:left w:val="none" w:sz="0" w:space="0" w:color="auto"/>
                <w:bottom w:val="none" w:sz="0" w:space="0" w:color="auto"/>
                <w:right w:val="none" w:sz="0" w:space="0" w:color="auto"/>
              </w:divBdr>
            </w:div>
            <w:div w:id="1570455295">
              <w:marLeft w:val="0"/>
              <w:marRight w:val="0"/>
              <w:marTop w:val="0"/>
              <w:marBottom w:val="0"/>
              <w:divBdr>
                <w:top w:val="none" w:sz="0" w:space="0" w:color="auto"/>
                <w:left w:val="none" w:sz="0" w:space="0" w:color="auto"/>
                <w:bottom w:val="none" w:sz="0" w:space="0" w:color="auto"/>
                <w:right w:val="none" w:sz="0" w:space="0" w:color="auto"/>
              </w:divBdr>
            </w:div>
            <w:div w:id="1504201583">
              <w:marLeft w:val="0"/>
              <w:marRight w:val="0"/>
              <w:marTop w:val="0"/>
              <w:marBottom w:val="0"/>
              <w:divBdr>
                <w:top w:val="none" w:sz="0" w:space="0" w:color="auto"/>
                <w:left w:val="none" w:sz="0" w:space="0" w:color="auto"/>
                <w:bottom w:val="none" w:sz="0" w:space="0" w:color="auto"/>
                <w:right w:val="none" w:sz="0" w:space="0" w:color="auto"/>
              </w:divBdr>
            </w:div>
            <w:div w:id="20135317">
              <w:marLeft w:val="0"/>
              <w:marRight w:val="0"/>
              <w:marTop w:val="0"/>
              <w:marBottom w:val="0"/>
              <w:divBdr>
                <w:top w:val="none" w:sz="0" w:space="0" w:color="auto"/>
                <w:left w:val="none" w:sz="0" w:space="0" w:color="auto"/>
                <w:bottom w:val="none" w:sz="0" w:space="0" w:color="auto"/>
                <w:right w:val="none" w:sz="0" w:space="0" w:color="auto"/>
              </w:divBdr>
            </w:div>
            <w:div w:id="260071618">
              <w:marLeft w:val="0"/>
              <w:marRight w:val="0"/>
              <w:marTop w:val="0"/>
              <w:marBottom w:val="0"/>
              <w:divBdr>
                <w:top w:val="none" w:sz="0" w:space="0" w:color="auto"/>
                <w:left w:val="none" w:sz="0" w:space="0" w:color="auto"/>
                <w:bottom w:val="none" w:sz="0" w:space="0" w:color="auto"/>
                <w:right w:val="none" w:sz="0" w:space="0" w:color="auto"/>
              </w:divBdr>
            </w:div>
            <w:div w:id="349377072">
              <w:marLeft w:val="0"/>
              <w:marRight w:val="0"/>
              <w:marTop w:val="0"/>
              <w:marBottom w:val="0"/>
              <w:divBdr>
                <w:top w:val="none" w:sz="0" w:space="0" w:color="auto"/>
                <w:left w:val="none" w:sz="0" w:space="0" w:color="auto"/>
                <w:bottom w:val="none" w:sz="0" w:space="0" w:color="auto"/>
                <w:right w:val="none" w:sz="0" w:space="0" w:color="auto"/>
              </w:divBdr>
            </w:div>
            <w:div w:id="1230268875">
              <w:marLeft w:val="0"/>
              <w:marRight w:val="0"/>
              <w:marTop w:val="0"/>
              <w:marBottom w:val="0"/>
              <w:divBdr>
                <w:top w:val="none" w:sz="0" w:space="0" w:color="auto"/>
                <w:left w:val="none" w:sz="0" w:space="0" w:color="auto"/>
                <w:bottom w:val="none" w:sz="0" w:space="0" w:color="auto"/>
                <w:right w:val="none" w:sz="0" w:space="0" w:color="auto"/>
              </w:divBdr>
            </w:div>
            <w:div w:id="774250935">
              <w:marLeft w:val="0"/>
              <w:marRight w:val="0"/>
              <w:marTop w:val="0"/>
              <w:marBottom w:val="0"/>
              <w:divBdr>
                <w:top w:val="none" w:sz="0" w:space="0" w:color="auto"/>
                <w:left w:val="none" w:sz="0" w:space="0" w:color="auto"/>
                <w:bottom w:val="none" w:sz="0" w:space="0" w:color="auto"/>
                <w:right w:val="none" w:sz="0" w:space="0" w:color="auto"/>
              </w:divBdr>
            </w:div>
            <w:div w:id="2094931783">
              <w:marLeft w:val="0"/>
              <w:marRight w:val="0"/>
              <w:marTop w:val="0"/>
              <w:marBottom w:val="0"/>
              <w:divBdr>
                <w:top w:val="none" w:sz="0" w:space="0" w:color="auto"/>
                <w:left w:val="none" w:sz="0" w:space="0" w:color="auto"/>
                <w:bottom w:val="none" w:sz="0" w:space="0" w:color="auto"/>
                <w:right w:val="none" w:sz="0" w:space="0" w:color="auto"/>
              </w:divBdr>
            </w:div>
            <w:div w:id="76027111">
              <w:marLeft w:val="0"/>
              <w:marRight w:val="0"/>
              <w:marTop w:val="0"/>
              <w:marBottom w:val="0"/>
              <w:divBdr>
                <w:top w:val="none" w:sz="0" w:space="0" w:color="auto"/>
                <w:left w:val="none" w:sz="0" w:space="0" w:color="auto"/>
                <w:bottom w:val="none" w:sz="0" w:space="0" w:color="auto"/>
                <w:right w:val="none" w:sz="0" w:space="0" w:color="auto"/>
              </w:divBdr>
            </w:div>
            <w:div w:id="176731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1660">
      <w:bodyDiv w:val="1"/>
      <w:marLeft w:val="0"/>
      <w:marRight w:val="0"/>
      <w:marTop w:val="0"/>
      <w:marBottom w:val="0"/>
      <w:divBdr>
        <w:top w:val="none" w:sz="0" w:space="0" w:color="auto"/>
        <w:left w:val="none" w:sz="0" w:space="0" w:color="auto"/>
        <w:bottom w:val="none" w:sz="0" w:space="0" w:color="auto"/>
        <w:right w:val="none" w:sz="0" w:space="0" w:color="auto"/>
      </w:divBdr>
    </w:div>
    <w:div w:id="1387922286">
      <w:bodyDiv w:val="1"/>
      <w:marLeft w:val="0"/>
      <w:marRight w:val="0"/>
      <w:marTop w:val="0"/>
      <w:marBottom w:val="0"/>
      <w:divBdr>
        <w:top w:val="none" w:sz="0" w:space="0" w:color="auto"/>
        <w:left w:val="none" w:sz="0" w:space="0" w:color="auto"/>
        <w:bottom w:val="none" w:sz="0" w:space="0" w:color="auto"/>
        <w:right w:val="none" w:sz="0" w:space="0" w:color="auto"/>
      </w:divBdr>
      <w:divsChild>
        <w:div w:id="467672513">
          <w:marLeft w:val="547"/>
          <w:marRight w:val="0"/>
          <w:marTop w:val="0"/>
          <w:marBottom w:val="0"/>
          <w:divBdr>
            <w:top w:val="none" w:sz="0" w:space="0" w:color="auto"/>
            <w:left w:val="none" w:sz="0" w:space="0" w:color="auto"/>
            <w:bottom w:val="none" w:sz="0" w:space="0" w:color="auto"/>
            <w:right w:val="none" w:sz="0" w:space="0" w:color="auto"/>
          </w:divBdr>
        </w:div>
        <w:div w:id="689717383">
          <w:marLeft w:val="547"/>
          <w:marRight w:val="0"/>
          <w:marTop w:val="0"/>
          <w:marBottom w:val="0"/>
          <w:divBdr>
            <w:top w:val="none" w:sz="0" w:space="0" w:color="auto"/>
            <w:left w:val="none" w:sz="0" w:space="0" w:color="auto"/>
            <w:bottom w:val="none" w:sz="0" w:space="0" w:color="auto"/>
            <w:right w:val="none" w:sz="0" w:space="0" w:color="auto"/>
          </w:divBdr>
        </w:div>
        <w:div w:id="1175464168">
          <w:marLeft w:val="547"/>
          <w:marRight w:val="0"/>
          <w:marTop w:val="0"/>
          <w:marBottom w:val="0"/>
          <w:divBdr>
            <w:top w:val="none" w:sz="0" w:space="0" w:color="auto"/>
            <w:left w:val="none" w:sz="0" w:space="0" w:color="auto"/>
            <w:bottom w:val="none" w:sz="0" w:space="0" w:color="auto"/>
            <w:right w:val="none" w:sz="0" w:space="0" w:color="auto"/>
          </w:divBdr>
        </w:div>
        <w:div w:id="1984651863">
          <w:marLeft w:val="547"/>
          <w:marRight w:val="0"/>
          <w:marTop w:val="0"/>
          <w:marBottom w:val="0"/>
          <w:divBdr>
            <w:top w:val="none" w:sz="0" w:space="0" w:color="auto"/>
            <w:left w:val="none" w:sz="0" w:space="0" w:color="auto"/>
            <w:bottom w:val="none" w:sz="0" w:space="0" w:color="auto"/>
            <w:right w:val="none" w:sz="0" w:space="0" w:color="auto"/>
          </w:divBdr>
        </w:div>
        <w:div w:id="1593389128">
          <w:marLeft w:val="547"/>
          <w:marRight w:val="0"/>
          <w:marTop w:val="0"/>
          <w:marBottom w:val="0"/>
          <w:divBdr>
            <w:top w:val="none" w:sz="0" w:space="0" w:color="auto"/>
            <w:left w:val="none" w:sz="0" w:space="0" w:color="auto"/>
            <w:bottom w:val="none" w:sz="0" w:space="0" w:color="auto"/>
            <w:right w:val="none" w:sz="0" w:space="0" w:color="auto"/>
          </w:divBdr>
        </w:div>
        <w:div w:id="1230380272">
          <w:marLeft w:val="547"/>
          <w:marRight w:val="0"/>
          <w:marTop w:val="0"/>
          <w:marBottom w:val="0"/>
          <w:divBdr>
            <w:top w:val="none" w:sz="0" w:space="0" w:color="auto"/>
            <w:left w:val="none" w:sz="0" w:space="0" w:color="auto"/>
            <w:bottom w:val="none" w:sz="0" w:space="0" w:color="auto"/>
            <w:right w:val="none" w:sz="0" w:space="0" w:color="auto"/>
          </w:divBdr>
        </w:div>
        <w:div w:id="701172312">
          <w:marLeft w:val="547"/>
          <w:marRight w:val="0"/>
          <w:marTop w:val="0"/>
          <w:marBottom w:val="0"/>
          <w:divBdr>
            <w:top w:val="none" w:sz="0" w:space="0" w:color="auto"/>
            <w:left w:val="none" w:sz="0" w:space="0" w:color="auto"/>
            <w:bottom w:val="none" w:sz="0" w:space="0" w:color="auto"/>
            <w:right w:val="none" w:sz="0" w:space="0" w:color="auto"/>
          </w:divBdr>
        </w:div>
      </w:divsChild>
    </w:div>
    <w:div w:id="1410157782">
      <w:bodyDiv w:val="1"/>
      <w:marLeft w:val="0"/>
      <w:marRight w:val="0"/>
      <w:marTop w:val="0"/>
      <w:marBottom w:val="0"/>
      <w:divBdr>
        <w:top w:val="none" w:sz="0" w:space="0" w:color="auto"/>
        <w:left w:val="none" w:sz="0" w:space="0" w:color="auto"/>
        <w:bottom w:val="none" w:sz="0" w:space="0" w:color="auto"/>
        <w:right w:val="none" w:sz="0" w:space="0" w:color="auto"/>
      </w:divBdr>
    </w:div>
    <w:div w:id="1420984185">
      <w:bodyDiv w:val="1"/>
      <w:marLeft w:val="0"/>
      <w:marRight w:val="0"/>
      <w:marTop w:val="0"/>
      <w:marBottom w:val="0"/>
      <w:divBdr>
        <w:top w:val="none" w:sz="0" w:space="0" w:color="auto"/>
        <w:left w:val="none" w:sz="0" w:space="0" w:color="auto"/>
        <w:bottom w:val="none" w:sz="0" w:space="0" w:color="auto"/>
        <w:right w:val="none" w:sz="0" w:space="0" w:color="auto"/>
      </w:divBdr>
    </w:div>
    <w:div w:id="1462990881">
      <w:bodyDiv w:val="1"/>
      <w:marLeft w:val="0"/>
      <w:marRight w:val="0"/>
      <w:marTop w:val="0"/>
      <w:marBottom w:val="0"/>
      <w:divBdr>
        <w:top w:val="none" w:sz="0" w:space="0" w:color="auto"/>
        <w:left w:val="none" w:sz="0" w:space="0" w:color="auto"/>
        <w:bottom w:val="none" w:sz="0" w:space="0" w:color="auto"/>
        <w:right w:val="none" w:sz="0" w:space="0" w:color="auto"/>
      </w:divBdr>
    </w:div>
    <w:div w:id="1567036717">
      <w:bodyDiv w:val="1"/>
      <w:marLeft w:val="0"/>
      <w:marRight w:val="0"/>
      <w:marTop w:val="0"/>
      <w:marBottom w:val="0"/>
      <w:divBdr>
        <w:top w:val="none" w:sz="0" w:space="0" w:color="auto"/>
        <w:left w:val="none" w:sz="0" w:space="0" w:color="auto"/>
        <w:bottom w:val="none" w:sz="0" w:space="0" w:color="auto"/>
        <w:right w:val="none" w:sz="0" w:space="0" w:color="auto"/>
      </w:divBdr>
      <w:divsChild>
        <w:div w:id="606698771">
          <w:marLeft w:val="0"/>
          <w:marRight w:val="0"/>
          <w:marTop w:val="0"/>
          <w:marBottom w:val="0"/>
          <w:divBdr>
            <w:top w:val="none" w:sz="0" w:space="0" w:color="auto"/>
            <w:left w:val="none" w:sz="0" w:space="0" w:color="auto"/>
            <w:bottom w:val="none" w:sz="0" w:space="0" w:color="auto"/>
            <w:right w:val="none" w:sz="0" w:space="0" w:color="auto"/>
          </w:divBdr>
          <w:divsChild>
            <w:div w:id="1674381110">
              <w:marLeft w:val="0"/>
              <w:marRight w:val="0"/>
              <w:marTop w:val="212"/>
              <w:marBottom w:val="0"/>
              <w:divBdr>
                <w:top w:val="none" w:sz="0" w:space="0" w:color="auto"/>
                <w:left w:val="none" w:sz="0" w:space="0" w:color="auto"/>
                <w:bottom w:val="none" w:sz="0" w:space="0" w:color="auto"/>
                <w:right w:val="none" w:sz="0" w:space="0" w:color="auto"/>
              </w:divBdr>
              <w:divsChild>
                <w:div w:id="28648960">
                  <w:marLeft w:val="349"/>
                  <w:marRight w:val="0"/>
                  <w:marTop w:val="0"/>
                  <w:marBottom w:val="0"/>
                  <w:divBdr>
                    <w:top w:val="none" w:sz="0" w:space="0" w:color="auto"/>
                    <w:left w:val="none" w:sz="0" w:space="0" w:color="auto"/>
                    <w:bottom w:val="none" w:sz="0" w:space="0" w:color="auto"/>
                    <w:right w:val="none" w:sz="0" w:space="0" w:color="auto"/>
                  </w:divBdr>
                  <w:divsChild>
                    <w:div w:id="1273588683">
                      <w:marLeft w:val="0"/>
                      <w:marRight w:val="0"/>
                      <w:marTop w:val="227"/>
                      <w:marBottom w:val="0"/>
                      <w:divBdr>
                        <w:top w:val="none" w:sz="0" w:space="0" w:color="auto"/>
                        <w:left w:val="none" w:sz="0" w:space="0" w:color="auto"/>
                        <w:bottom w:val="none" w:sz="0" w:space="0" w:color="auto"/>
                        <w:right w:val="none" w:sz="0" w:space="0" w:color="auto"/>
                      </w:divBdr>
                      <w:divsChild>
                        <w:div w:id="1606384884">
                          <w:marLeft w:val="0"/>
                          <w:marRight w:val="0"/>
                          <w:marTop w:val="0"/>
                          <w:marBottom w:val="0"/>
                          <w:divBdr>
                            <w:top w:val="none" w:sz="0" w:space="0" w:color="auto"/>
                            <w:left w:val="none" w:sz="0" w:space="0" w:color="auto"/>
                            <w:bottom w:val="single" w:sz="6" w:space="0" w:color="95AACA"/>
                            <w:right w:val="none" w:sz="0" w:space="0" w:color="auto"/>
                          </w:divBdr>
                          <w:divsChild>
                            <w:div w:id="8762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907483">
      <w:bodyDiv w:val="1"/>
      <w:marLeft w:val="0"/>
      <w:marRight w:val="0"/>
      <w:marTop w:val="0"/>
      <w:marBottom w:val="0"/>
      <w:divBdr>
        <w:top w:val="none" w:sz="0" w:space="0" w:color="auto"/>
        <w:left w:val="none" w:sz="0" w:space="0" w:color="auto"/>
        <w:bottom w:val="none" w:sz="0" w:space="0" w:color="auto"/>
        <w:right w:val="none" w:sz="0" w:space="0" w:color="auto"/>
      </w:divBdr>
    </w:div>
    <w:div w:id="1676300202">
      <w:bodyDiv w:val="1"/>
      <w:marLeft w:val="0"/>
      <w:marRight w:val="0"/>
      <w:marTop w:val="0"/>
      <w:marBottom w:val="0"/>
      <w:divBdr>
        <w:top w:val="none" w:sz="0" w:space="0" w:color="auto"/>
        <w:left w:val="none" w:sz="0" w:space="0" w:color="auto"/>
        <w:bottom w:val="none" w:sz="0" w:space="0" w:color="auto"/>
        <w:right w:val="none" w:sz="0" w:space="0" w:color="auto"/>
      </w:divBdr>
      <w:divsChild>
        <w:div w:id="699210129">
          <w:marLeft w:val="547"/>
          <w:marRight w:val="0"/>
          <w:marTop w:val="0"/>
          <w:marBottom w:val="0"/>
          <w:divBdr>
            <w:top w:val="none" w:sz="0" w:space="0" w:color="auto"/>
            <w:left w:val="none" w:sz="0" w:space="0" w:color="auto"/>
            <w:bottom w:val="none" w:sz="0" w:space="0" w:color="auto"/>
            <w:right w:val="none" w:sz="0" w:space="0" w:color="auto"/>
          </w:divBdr>
        </w:div>
      </w:divsChild>
    </w:div>
    <w:div w:id="1711689858">
      <w:bodyDiv w:val="1"/>
      <w:marLeft w:val="0"/>
      <w:marRight w:val="0"/>
      <w:marTop w:val="0"/>
      <w:marBottom w:val="0"/>
      <w:divBdr>
        <w:top w:val="none" w:sz="0" w:space="0" w:color="auto"/>
        <w:left w:val="none" w:sz="0" w:space="0" w:color="auto"/>
        <w:bottom w:val="none" w:sz="0" w:space="0" w:color="auto"/>
        <w:right w:val="none" w:sz="0" w:space="0" w:color="auto"/>
      </w:divBdr>
    </w:div>
    <w:div w:id="1715352738">
      <w:bodyDiv w:val="1"/>
      <w:marLeft w:val="0"/>
      <w:marRight w:val="0"/>
      <w:marTop w:val="0"/>
      <w:marBottom w:val="0"/>
      <w:divBdr>
        <w:top w:val="none" w:sz="0" w:space="0" w:color="auto"/>
        <w:left w:val="none" w:sz="0" w:space="0" w:color="auto"/>
        <w:bottom w:val="none" w:sz="0" w:space="0" w:color="auto"/>
        <w:right w:val="none" w:sz="0" w:space="0" w:color="auto"/>
      </w:divBdr>
    </w:div>
    <w:div w:id="1823886556">
      <w:bodyDiv w:val="1"/>
      <w:marLeft w:val="0"/>
      <w:marRight w:val="0"/>
      <w:marTop w:val="0"/>
      <w:marBottom w:val="0"/>
      <w:divBdr>
        <w:top w:val="none" w:sz="0" w:space="0" w:color="auto"/>
        <w:left w:val="none" w:sz="0" w:space="0" w:color="auto"/>
        <w:bottom w:val="none" w:sz="0" w:space="0" w:color="auto"/>
        <w:right w:val="none" w:sz="0" w:space="0" w:color="auto"/>
      </w:divBdr>
    </w:div>
    <w:div w:id="1842043214">
      <w:bodyDiv w:val="1"/>
      <w:marLeft w:val="0"/>
      <w:marRight w:val="0"/>
      <w:marTop w:val="0"/>
      <w:marBottom w:val="0"/>
      <w:divBdr>
        <w:top w:val="none" w:sz="0" w:space="0" w:color="auto"/>
        <w:left w:val="none" w:sz="0" w:space="0" w:color="auto"/>
        <w:bottom w:val="none" w:sz="0" w:space="0" w:color="auto"/>
        <w:right w:val="none" w:sz="0" w:space="0" w:color="auto"/>
      </w:divBdr>
    </w:div>
    <w:div w:id="1887371587">
      <w:bodyDiv w:val="1"/>
      <w:marLeft w:val="0"/>
      <w:marRight w:val="0"/>
      <w:marTop w:val="0"/>
      <w:marBottom w:val="0"/>
      <w:divBdr>
        <w:top w:val="none" w:sz="0" w:space="0" w:color="auto"/>
        <w:left w:val="none" w:sz="0" w:space="0" w:color="auto"/>
        <w:bottom w:val="none" w:sz="0" w:space="0" w:color="auto"/>
        <w:right w:val="none" w:sz="0" w:space="0" w:color="auto"/>
      </w:divBdr>
      <w:divsChild>
        <w:div w:id="697243719">
          <w:marLeft w:val="0"/>
          <w:marRight w:val="0"/>
          <w:marTop w:val="0"/>
          <w:marBottom w:val="0"/>
          <w:divBdr>
            <w:top w:val="none" w:sz="0" w:space="0" w:color="auto"/>
            <w:left w:val="none" w:sz="0" w:space="0" w:color="auto"/>
            <w:bottom w:val="none" w:sz="0" w:space="0" w:color="auto"/>
            <w:right w:val="none" w:sz="0" w:space="0" w:color="auto"/>
          </w:divBdr>
          <w:divsChild>
            <w:div w:id="82544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89619">
      <w:bodyDiv w:val="1"/>
      <w:marLeft w:val="0"/>
      <w:marRight w:val="0"/>
      <w:marTop w:val="0"/>
      <w:marBottom w:val="0"/>
      <w:divBdr>
        <w:top w:val="none" w:sz="0" w:space="0" w:color="auto"/>
        <w:left w:val="none" w:sz="0" w:space="0" w:color="auto"/>
        <w:bottom w:val="none" w:sz="0" w:space="0" w:color="auto"/>
        <w:right w:val="none" w:sz="0" w:space="0" w:color="auto"/>
      </w:divBdr>
      <w:divsChild>
        <w:div w:id="353774938">
          <w:marLeft w:val="0"/>
          <w:marRight w:val="0"/>
          <w:marTop w:val="0"/>
          <w:marBottom w:val="0"/>
          <w:divBdr>
            <w:top w:val="none" w:sz="0" w:space="0" w:color="auto"/>
            <w:left w:val="none" w:sz="0" w:space="0" w:color="auto"/>
            <w:bottom w:val="none" w:sz="0" w:space="0" w:color="auto"/>
            <w:right w:val="none" w:sz="0" w:space="0" w:color="auto"/>
          </w:divBdr>
          <w:divsChild>
            <w:div w:id="132693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3098">
      <w:bodyDiv w:val="1"/>
      <w:marLeft w:val="0"/>
      <w:marRight w:val="0"/>
      <w:marTop w:val="0"/>
      <w:marBottom w:val="0"/>
      <w:divBdr>
        <w:top w:val="none" w:sz="0" w:space="0" w:color="auto"/>
        <w:left w:val="none" w:sz="0" w:space="0" w:color="auto"/>
        <w:bottom w:val="none" w:sz="0" w:space="0" w:color="auto"/>
        <w:right w:val="none" w:sz="0" w:space="0" w:color="auto"/>
      </w:divBdr>
      <w:divsChild>
        <w:div w:id="744574507">
          <w:marLeft w:val="720"/>
          <w:marRight w:val="0"/>
          <w:marTop w:val="120"/>
          <w:marBottom w:val="120"/>
          <w:divBdr>
            <w:top w:val="none" w:sz="0" w:space="0" w:color="auto"/>
            <w:left w:val="none" w:sz="0" w:space="0" w:color="auto"/>
            <w:bottom w:val="none" w:sz="0" w:space="0" w:color="auto"/>
            <w:right w:val="none" w:sz="0" w:space="0" w:color="auto"/>
          </w:divBdr>
        </w:div>
        <w:div w:id="1172064623">
          <w:marLeft w:val="720"/>
          <w:marRight w:val="0"/>
          <w:marTop w:val="120"/>
          <w:marBottom w:val="120"/>
          <w:divBdr>
            <w:top w:val="none" w:sz="0" w:space="0" w:color="auto"/>
            <w:left w:val="none" w:sz="0" w:space="0" w:color="auto"/>
            <w:bottom w:val="none" w:sz="0" w:space="0" w:color="auto"/>
            <w:right w:val="none" w:sz="0" w:space="0" w:color="auto"/>
          </w:divBdr>
        </w:div>
        <w:div w:id="1310793234">
          <w:marLeft w:val="720"/>
          <w:marRight w:val="0"/>
          <w:marTop w:val="120"/>
          <w:marBottom w:val="120"/>
          <w:divBdr>
            <w:top w:val="none" w:sz="0" w:space="0" w:color="auto"/>
            <w:left w:val="none" w:sz="0" w:space="0" w:color="auto"/>
            <w:bottom w:val="none" w:sz="0" w:space="0" w:color="auto"/>
            <w:right w:val="none" w:sz="0" w:space="0" w:color="auto"/>
          </w:divBdr>
        </w:div>
        <w:div w:id="1515456732">
          <w:marLeft w:val="720"/>
          <w:marRight w:val="0"/>
          <w:marTop w:val="120"/>
          <w:marBottom w:val="120"/>
          <w:divBdr>
            <w:top w:val="none" w:sz="0" w:space="0" w:color="auto"/>
            <w:left w:val="none" w:sz="0" w:space="0" w:color="auto"/>
            <w:bottom w:val="none" w:sz="0" w:space="0" w:color="auto"/>
            <w:right w:val="none" w:sz="0" w:space="0" w:color="auto"/>
          </w:divBdr>
        </w:div>
        <w:div w:id="1565990670">
          <w:marLeft w:val="720"/>
          <w:marRight w:val="0"/>
          <w:marTop w:val="120"/>
          <w:marBottom w:val="120"/>
          <w:divBdr>
            <w:top w:val="none" w:sz="0" w:space="0" w:color="auto"/>
            <w:left w:val="none" w:sz="0" w:space="0" w:color="auto"/>
            <w:bottom w:val="none" w:sz="0" w:space="0" w:color="auto"/>
            <w:right w:val="none" w:sz="0" w:space="0" w:color="auto"/>
          </w:divBdr>
        </w:div>
      </w:divsChild>
    </w:div>
    <w:div w:id="1926526987">
      <w:bodyDiv w:val="1"/>
      <w:marLeft w:val="0"/>
      <w:marRight w:val="0"/>
      <w:marTop w:val="0"/>
      <w:marBottom w:val="0"/>
      <w:divBdr>
        <w:top w:val="none" w:sz="0" w:space="0" w:color="auto"/>
        <w:left w:val="none" w:sz="0" w:space="0" w:color="auto"/>
        <w:bottom w:val="none" w:sz="0" w:space="0" w:color="auto"/>
        <w:right w:val="none" w:sz="0" w:space="0" w:color="auto"/>
      </w:divBdr>
    </w:div>
    <w:div w:id="1947231178">
      <w:bodyDiv w:val="1"/>
      <w:marLeft w:val="0"/>
      <w:marRight w:val="0"/>
      <w:marTop w:val="0"/>
      <w:marBottom w:val="0"/>
      <w:divBdr>
        <w:top w:val="none" w:sz="0" w:space="0" w:color="auto"/>
        <w:left w:val="none" w:sz="0" w:space="0" w:color="auto"/>
        <w:bottom w:val="none" w:sz="0" w:space="0" w:color="auto"/>
        <w:right w:val="none" w:sz="0" w:space="0" w:color="auto"/>
      </w:divBdr>
    </w:div>
    <w:div w:id="1959140226">
      <w:bodyDiv w:val="1"/>
      <w:marLeft w:val="0"/>
      <w:marRight w:val="0"/>
      <w:marTop w:val="0"/>
      <w:marBottom w:val="0"/>
      <w:divBdr>
        <w:top w:val="none" w:sz="0" w:space="0" w:color="auto"/>
        <w:left w:val="none" w:sz="0" w:space="0" w:color="auto"/>
        <w:bottom w:val="none" w:sz="0" w:space="0" w:color="auto"/>
        <w:right w:val="none" w:sz="0" w:space="0" w:color="auto"/>
      </w:divBdr>
    </w:div>
    <w:div w:id="2024741054">
      <w:bodyDiv w:val="1"/>
      <w:marLeft w:val="0"/>
      <w:marRight w:val="0"/>
      <w:marTop w:val="0"/>
      <w:marBottom w:val="0"/>
      <w:divBdr>
        <w:top w:val="none" w:sz="0" w:space="0" w:color="auto"/>
        <w:left w:val="none" w:sz="0" w:space="0" w:color="auto"/>
        <w:bottom w:val="none" w:sz="0" w:space="0" w:color="auto"/>
        <w:right w:val="none" w:sz="0" w:space="0" w:color="auto"/>
      </w:divBdr>
    </w:div>
    <w:div w:id="2077390061">
      <w:bodyDiv w:val="1"/>
      <w:marLeft w:val="0"/>
      <w:marRight w:val="0"/>
      <w:marTop w:val="0"/>
      <w:marBottom w:val="0"/>
      <w:divBdr>
        <w:top w:val="none" w:sz="0" w:space="0" w:color="auto"/>
        <w:left w:val="none" w:sz="0" w:space="0" w:color="auto"/>
        <w:bottom w:val="none" w:sz="0" w:space="0" w:color="auto"/>
        <w:right w:val="none" w:sz="0" w:space="0" w:color="auto"/>
      </w:divBdr>
      <w:divsChild>
        <w:div w:id="1789155434">
          <w:marLeft w:val="0"/>
          <w:marRight w:val="0"/>
          <w:marTop w:val="0"/>
          <w:marBottom w:val="0"/>
          <w:divBdr>
            <w:top w:val="none" w:sz="0" w:space="0" w:color="auto"/>
            <w:left w:val="none" w:sz="0" w:space="0" w:color="auto"/>
            <w:bottom w:val="none" w:sz="0" w:space="0" w:color="auto"/>
            <w:right w:val="none" w:sz="0" w:space="0" w:color="auto"/>
          </w:divBdr>
          <w:divsChild>
            <w:div w:id="1913812573">
              <w:marLeft w:val="0"/>
              <w:marRight w:val="0"/>
              <w:marTop w:val="0"/>
              <w:marBottom w:val="0"/>
              <w:divBdr>
                <w:top w:val="none" w:sz="0" w:space="0" w:color="auto"/>
                <w:left w:val="none" w:sz="0" w:space="0" w:color="auto"/>
                <w:bottom w:val="none" w:sz="0" w:space="0" w:color="auto"/>
                <w:right w:val="none" w:sz="0" w:space="0" w:color="auto"/>
              </w:divBdr>
              <w:divsChild>
                <w:div w:id="1517504160">
                  <w:marLeft w:val="0"/>
                  <w:marRight w:val="0"/>
                  <w:marTop w:val="0"/>
                  <w:marBottom w:val="0"/>
                  <w:divBdr>
                    <w:top w:val="none" w:sz="0" w:space="0" w:color="auto"/>
                    <w:left w:val="none" w:sz="0" w:space="0" w:color="auto"/>
                    <w:bottom w:val="none" w:sz="0" w:space="0" w:color="auto"/>
                    <w:right w:val="none" w:sz="0" w:space="0" w:color="auto"/>
                  </w:divBdr>
                  <w:divsChild>
                    <w:div w:id="5016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6748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image" Target="media/image10.png"/><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3256B-D8A4-4BF3-8745-46ADF134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4648</TotalTime>
  <Pages>7</Pages>
  <Words>129</Words>
  <Characters>739</Characters>
  <Application>Microsoft Office Word</Application>
  <DocSecurity>0</DocSecurity>
  <PresentationFormat/>
  <Lines>6</Lines>
  <Paragraphs>1</Paragraphs>
  <Slides>0</Slides>
  <Notes>0</Notes>
  <HiddenSlides>0</HiddenSlides>
  <MMClips>0</MMClips>
  <ScaleCrop>false</ScaleCrop>
  <Company/>
  <LinksUpToDate>false</LinksUpToDate>
  <CharactersWithSpaces>867</CharactersWithSpaces>
  <SharedDoc>false</SharedDoc>
  <HLinks>
    <vt:vector size="516" baseType="variant">
      <vt:variant>
        <vt:i4>2555950</vt:i4>
      </vt:variant>
      <vt:variant>
        <vt:i4>720</vt:i4>
      </vt:variant>
      <vt:variant>
        <vt:i4>0</vt:i4>
      </vt:variant>
      <vt:variant>
        <vt:i4>5</vt:i4>
      </vt:variant>
      <vt:variant>
        <vt:lpwstr>http://www.csres.com/detail/212240.html</vt:lpwstr>
      </vt:variant>
      <vt:variant>
        <vt:lpwstr/>
      </vt:variant>
      <vt:variant>
        <vt:i4>2162810</vt:i4>
      </vt:variant>
      <vt:variant>
        <vt:i4>717</vt:i4>
      </vt:variant>
      <vt:variant>
        <vt:i4>0</vt:i4>
      </vt:variant>
      <vt:variant>
        <vt:i4>5</vt:i4>
      </vt:variant>
      <vt:variant>
        <vt:lpwstr>http://www.csres.com/detail/20469.html</vt:lpwstr>
      </vt:variant>
      <vt:variant>
        <vt:lpwstr/>
      </vt:variant>
      <vt:variant>
        <vt:i4>6619261</vt:i4>
      </vt:variant>
      <vt:variant>
        <vt:i4>714</vt:i4>
      </vt:variant>
      <vt:variant>
        <vt:i4>0</vt:i4>
      </vt:variant>
      <vt:variant>
        <vt:i4>5</vt:i4>
      </vt:variant>
      <vt:variant>
        <vt:lpwstr>http://www.bzfxw.com/soft/sort055/sort086/86142182.html</vt:lpwstr>
      </vt:variant>
      <vt:variant>
        <vt:lpwstr/>
      </vt:variant>
      <vt:variant>
        <vt:i4>2097192</vt:i4>
      </vt:variant>
      <vt:variant>
        <vt:i4>711</vt:i4>
      </vt:variant>
      <vt:variant>
        <vt:i4>0</vt:i4>
      </vt:variant>
      <vt:variant>
        <vt:i4>5</vt:i4>
      </vt:variant>
      <vt:variant>
        <vt:lpwstr>http://www.csres.com/detail/212227.html</vt:lpwstr>
      </vt:variant>
      <vt:variant>
        <vt:lpwstr/>
      </vt:variant>
      <vt:variant>
        <vt:i4>2359330</vt:i4>
      </vt:variant>
      <vt:variant>
        <vt:i4>708</vt:i4>
      </vt:variant>
      <vt:variant>
        <vt:i4>0</vt:i4>
      </vt:variant>
      <vt:variant>
        <vt:i4>5</vt:i4>
      </vt:variant>
      <vt:variant>
        <vt:lpwstr>http://www.csres.com/detail/209131.html</vt:lpwstr>
      </vt:variant>
      <vt:variant>
        <vt:lpwstr/>
      </vt:variant>
      <vt:variant>
        <vt:i4>2883619</vt:i4>
      </vt:variant>
      <vt:variant>
        <vt:i4>705</vt:i4>
      </vt:variant>
      <vt:variant>
        <vt:i4>0</vt:i4>
      </vt:variant>
      <vt:variant>
        <vt:i4>5</vt:i4>
      </vt:variant>
      <vt:variant>
        <vt:lpwstr>http://www.csres.com/detail/209129.html</vt:lpwstr>
      </vt:variant>
      <vt:variant>
        <vt:lpwstr/>
      </vt:variant>
      <vt:variant>
        <vt:i4>2424866</vt:i4>
      </vt:variant>
      <vt:variant>
        <vt:i4>702</vt:i4>
      </vt:variant>
      <vt:variant>
        <vt:i4>0</vt:i4>
      </vt:variant>
      <vt:variant>
        <vt:i4>5</vt:i4>
      </vt:variant>
      <vt:variant>
        <vt:lpwstr>http://www.csres.com/detail/209130.html</vt:lpwstr>
      </vt:variant>
      <vt:variant>
        <vt:lpwstr/>
      </vt:variant>
      <vt:variant>
        <vt:i4>2162734</vt:i4>
      </vt:variant>
      <vt:variant>
        <vt:i4>699</vt:i4>
      </vt:variant>
      <vt:variant>
        <vt:i4>0</vt:i4>
      </vt:variant>
      <vt:variant>
        <vt:i4>5</vt:i4>
      </vt:variant>
      <vt:variant>
        <vt:lpwstr>http://www.csres.com/detail/200663.html</vt:lpwstr>
      </vt:variant>
      <vt:variant>
        <vt:lpwstr/>
      </vt:variant>
      <vt:variant>
        <vt:i4>3080237</vt:i4>
      </vt:variant>
      <vt:variant>
        <vt:i4>696</vt:i4>
      </vt:variant>
      <vt:variant>
        <vt:i4>0</vt:i4>
      </vt:variant>
      <vt:variant>
        <vt:i4>5</vt:i4>
      </vt:variant>
      <vt:variant>
        <vt:lpwstr>http://www.csres.com/detail/193654.html</vt:lpwstr>
      </vt:variant>
      <vt:variant>
        <vt:lpwstr/>
      </vt:variant>
      <vt:variant>
        <vt:i4>2162735</vt:i4>
      </vt:variant>
      <vt:variant>
        <vt:i4>693</vt:i4>
      </vt:variant>
      <vt:variant>
        <vt:i4>0</vt:i4>
      </vt:variant>
      <vt:variant>
        <vt:i4>5</vt:i4>
      </vt:variant>
      <vt:variant>
        <vt:lpwstr>http://www.csres.com/detail/200673.html</vt:lpwstr>
      </vt:variant>
      <vt:variant>
        <vt:lpwstr/>
      </vt:variant>
      <vt:variant>
        <vt:i4>2293796</vt:i4>
      </vt:variant>
      <vt:variant>
        <vt:i4>690</vt:i4>
      </vt:variant>
      <vt:variant>
        <vt:i4>0</vt:i4>
      </vt:variant>
      <vt:variant>
        <vt:i4>5</vt:i4>
      </vt:variant>
      <vt:variant>
        <vt:lpwstr>http://www.csres.com/detail/189768.html</vt:lpwstr>
      </vt:variant>
      <vt:variant>
        <vt:lpwstr/>
      </vt:variant>
      <vt:variant>
        <vt:i4>3080228</vt:i4>
      </vt:variant>
      <vt:variant>
        <vt:i4>687</vt:i4>
      </vt:variant>
      <vt:variant>
        <vt:i4>0</vt:i4>
      </vt:variant>
      <vt:variant>
        <vt:i4>5</vt:i4>
      </vt:variant>
      <vt:variant>
        <vt:lpwstr>http://www.csres.com/detail/186093.html</vt:lpwstr>
      </vt:variant>
      <vt:variant>
        <vt:lpwstr/>
      </vt:variant>
      <vt:variant>
        <vt:i4>2752548</vt:i4>
      </vt:variant>
      <vt:variant>
        <vt:i4>684</vt:i4>
      </vt:variant>
      <vt:variant>
        <vt:i4>0</vt:i4>
      </vt:variant>
      <vt:variant>
        <vt:i4>5</vt:i4>
      </vt:variant>
      <vt:variant>
        <vt:lpwstr>http://www.csres.com/detail/186096.html</vt:lpwstr>
      </vt:variant>
      <vt:variant>
        <vt:lpwstr/>
      </vt:variant>
      <vt:variant>
        <vt:i4>2818084</vt:i4>
      </vt:variant>
      <vt:variant>
        <vt:i4>681</vt:i4>
      </vt:variant>
      <vt:variant>
        <vt:i4>0</vt:i4>
      </vt:variant>
      <vt:variant>
        <vt:i4>5</vt:i4>
      </vt:variant>
      <vt:variant>
        <vt:lpwstr>http://www.csres.com/detail/186097.html</vt:lpwstr>
      </vt:variant>
      <vt:variant>
        <vt:lpwstr/>
      </vt:variant>
      <vt:variant>
        <vt:i4>3080229</vt:i4>
      </vt:variant>
      <vt:variant>
        <vt:i4>678</vt:i4>
      </vt:variant>
      <vt:variant>
        <vt:i4>0</vt:i4>
      </vt:variant>
      <vt:variant>
        <vt:i4>5</vt:i4>
      </vt:variant>
      <vt:variant>
        <vt:lpwstr>http://www.csres.com/detail/186083.html</vt:lpwstr>
      </vt:variant>
      <vt:variant>
        <vt:lpwstr/>
      </vt:variant>
      <vt:variant>
        <vt:i4>2293793</vt:i4>
      </vt:variant>
      <vt:variant>
        <vt:i4>675</vt:i4>
      </vt:variant>
      <vt:variant>
        <vt:i4>0</vt:i4>
      </vt:variant>
      <vt:variant>
        <vt:i4>5</vt:i4>
      </vt:variant>
      <vt:variant>
        <vt:lpwstr>http://www.csres.com/detail/123396.html</vt:lpwstr>
      </vt:variant>
      <vt:variant>
        <vt:lpwstr/>
      </vt:variant>
      <vt:variant>
        <vt:i4>2424877</vt:i4>
      </vt:variant>
      <vt:variant>
        <vt:i4>672</vt:i4>
      </vt:variant>
      <vt:variant>
        <vt:i4>0</vt:i4>
      </vt:variant>
      <vt:variant>
        <vt:i4>5</vt:i4>
      </vt:variant>
      <vt:variant>
        <vt:lpwstr>http://www.csres.com/detail/122340.html</vt:lpwstr>
      </vt:variant>
      <vt:variant>
        <vt:lpwstr/>
      </vt:variant>
      <vt:variant>
        <vt:i4>6553725</vt:i4>
      </vt:variant>
      <vt:variant>
        <vt:i4>669</vt:i4>
      </vt:variant>
      <vt:variant>
        <vt:i4>0</vt:i4>
      </vt:variant>
      <vt:variant>
        <vt:i4>5</vt:i4>
      </vt:variant>
      <vt:variant>
        <vt:lpwstr>http://www.bzfxw.com/soft/sort055/sort086/86142183.html</vt:lpwstr>
      </vt:variant>
      <vt:variant>
        <vt:lpwstr/>
      </vt:variant>
      <vt:variant>
        <vt:i4>6553641</vt:i4>
      </vt:variant>
      <vt:variant>
        <vt:i4>666</vt:i4>
      </vt:variant>
      <vt:variant>
        <vt:i4>0</vt:i4>
      </vt:variant>
      <vt:variant>
        <vt:i4>5</vt:i4>
      </vt:variant>
      <vt:variant>
        <vt:lpwstr>http://www.bzfxw.com/soft/sort055/sort086/8677324.html</vt:lpwstr>
      </vt:variant>
      <vt:variant>
        <vt:lpwstr/>
      </vt:variant>
      <vt:variant>
        <vt:i4>6684711</vt:i4>
      </vt:variant>
      <vt:variant>
        <vt:i4>663</vt:i4>
      </vt:variant>
      <vt:variant>
        <vt:i4>0</vt:i4>
      </vt:variant>
      <vt:variant>
        <vt:i4>5</vt:i4>
      </vt:variant>
      <vt:variant>
        <vt:lpwstr>http://www.bzfxw.com/soft/sort055/sort086/8681660.html</vt:lpwstr>
      </vt:variant>
      <vt:variant>
        <vt:lpwstr/>
      </vt:variant>
      <vt:variant>
        <vt:i4>6684710</vt:i4>
      </vt:variant>
      <vt:variant>
        <vt:i4>660</vt:i4>
      </vt:variant>
      <vt:variant>
        <vt:i4>0</vt:i4>
      </vt:variant>
      <vt:variant>
        <vt:i4>5</vt:i4>
      </vt:variant>
      <vt:variant>
        <vt:lpwstr>http://www.bzfxw.com/soft/sort055/sort086/8681661.html</vt:lpwstr>
      </vt:variant>
      <vt:variant>
        <vt:lpwstr/>
      </vt:variant>
      <vt:variant>
        <vt:i4>6750327</vt:i4>
      </vt:variant>
      <vt:variant>
        <vt:i4>657</vt:i4>
      </vt:variant>
      <vt:variant>
        <vt:i4>0</vt:i4>
      </vt:variant>
      <vt:variant>
        <vt:i4>5</vt:i4>
      </vt:variant>
      <vt:variant>
        <vt:lpwstr>http://www.bzfxw.com/soft/sort055/sort086/86128582.html</vt:lpwstr>
      </vt:variant>
      <vt:variant>
        <vt:lpwstr/>
      </vt:variant>
      <vt:variant>
        <vt:i4>2752553</vt:i4>
      </vt:variant>
      <vt:variant>
        <vt:i4>654</vt:i4>
      </vt:variant>
      <vt:variant>
        <vt:i4>0</vt:i4>
      </vt:variant>
      <vt:variant>
        <vt:i4>5</vt:i4>
      </vt:variant>
      <vt:variant>
        <vt:lpwstr>http://www.csres.com/detail/146943.html</vt:lpwstr>
      </vt:variant>
      <vt:variant>
        <vt:lpwstr/>
      </vt:variant>
      <vt:variant>
        <vt:i4>2752553</vt:i4>
      </vt:variant>
      <vt:variant>
        <vt:i4>651</vt:i4>
      </vt:variant>
      <vt:variant>
        <vt:i4>0</vt:i4>
      </vt:variant>
      <vt:variant>
        <vt:i4>5</vt:i4>
      </vt:variant>
      <vt:variant>
        <vt:lpwstr>http://www.csres.com/detail/146943.html</vt:lpwstr>
      </vt:variant>
      <vt:variant>
        <vt:lpwstr/>
      </vt:variant>
      <vt:variant>
        <vt:i4>6357026</vt:i4>
      </vt:variant>
      <vt:variant>
        <vt:i4>648</vt:i4>
      </vt:variant>
      <vt:variant>
        <vt:i4>0</vt:i4>
      </vt:variant>
      <vt:variant>
        <vt:i4>5</vt:i4>
      </vt:variant>
      <vt:variant>
        <vt:lpwstr>http://www.bzfxw.com/soft/sort055/sort086/8680201.html</vt:lpwstr>
      </vt:variant>
      <vt:variant>
        <vt:lpwstr/>
      </vt:variant>
      <vt:variant>
        <vt:i4>6357025</vt:i4>
      </vt:variant>
      <vt:variant>
        <vt:i4>645</vt:i4>
      </vt:variant>
      <vt:variant>
        <vt:i4>0</vt:i4>
      </vt:variant>
      <vt:variant>
        <vt:i4>5</vt:i4>
      </vt:variant>
      <vt:variant>
        <vt:lpwstr>http://www.bzfxw.com/soft/sort055/sort086/8680202.html</vt:lpwstr>
      </vt:variant>
      <vt:variant>
        <vt:lpwstr/>
      </vt:variant>
      <vt:variant>
        <vt:i4>6553715</vt:i4>
      </vt:variant>
      <vt:variant>
        <vt:i4>642</vt:i4>
      </vt:variant>
      <vt:variant>
        <vt:i4>0</vt:i4>
      </vt:variant>
      <vt:variant>
        <vt:i4>5</vt:i4>
      </vt:variant>
      <vt:variant>
        <vt:lpwstr>http://www.bzfxw.com/soft/sort055/sort086/86154102.html</vt:lpwstr>
      </vt:variant>
      <vt:variant>
        <vt:lpwstr/>
      </vt:variant>
      <vt:variant>
        <vt:i4>6422562</vt:i4>
      </vt:variant>
      <vt:variant>
        <vt:i4>639</vt:i4>
      </vt:variant>
      <vt:variant>
        <vt:i4>0</vt:i4>
      </vt:variant>
      <vt:variant>
        <vt:i4>5</vt:i4>
      </vt:variant>
      <vt:variant>
        <vt:lpwstr>http://www.bzfxw.com/soft/sort055/sort086/8631028.html</vt:lpwstr>
      </vt:variant>
      <vt:variant>
        <vt:lpwstr/>
      </vt:variant>
      <vt:variant>
        <vt:i4>6619172</vt:i4>
      </vt:variant>
      <vt:variant>
        <vt:i4>636</vt:i4>
      </vt:variant>
      <vt:variant>
        <vt:i4>0</vt:i4>
      </vt:variant>
      <vt:variant>
        <vt:i4>5</vt:i4>
      </vt:variant>
      <vt:variant>
        <vt:lpwstr>http://www.bzfxw.com/soft/sort055/sort086/8682164.html</vt:lpwstr>
      </vt:variant>
      <vt:variant>
        <vt:lpwstr/>
      </vt:variant>
      <vt:variant>
        <vt:i4>5505099</vt:i4>
      </vt:variant>
      <vt:variant>
        <vt:i4>633</vt:i4>
      </vt:variant>
      <vt:variant>
        <vt:i4>0</vt:i4>
      </vt:variant>
      <vt:variant>
        <vt:i4>5</vt:i4>
      </vt:variant>
      <vt:variant>
        <vt:lpwstr>http://www.bzfxw.com/soft/sort055/sort086/864197.html</vt:lpwstr>
      </vt:variant>
      <vt:variant>
        <vt:lpwstr/>
      </vt:variant>
      <vt:variant>
        <vt:i4>6619169</vt:i4>
      </vt:variant>
      <vt:variant>
        <vt:i4>630</vt:i4>
      </vt:variant>
      <vt:variant>
        <vt:i4>0</vt:i4>
      </vt:variant>
      <vt:variant>
        <vt:i4>5</vt:i4>
      </vt:variant>
      <vt:variant>
        <vt:lpwstr>http://www.bzfxw.com/soft/sort055/sort086/8682161.html</vt:lpwstr>
      </vt:variant>
      <vt:variant>
        <vt:lpwstr/>
      </vt:variant>
      <vt:variant>
        <vt:i4>6619170</vt:i4>
      </vt:variant>
      <vt:variant>
        <vt:i4>627</vt:i4>
      </vt:variant>
      <vt:variant>
        <vt:i4>0</vt:i4>
      </vt:variant>
      <vt:variant>
        <vt:i4>5</vt:i4>
      </vt:variant>
      <vt:variant>
        <vt:lpwstr>http://www.bzfxw.com/soft/sort055/sort086/8682162.html</vt:lpwstr>
      </vt:variant>
      <vt:variant>
        <vt:lpwstr/>
      </vt:variant>
      <vt:variant>
        <vt:i4>6422644</vt:i4>
      </vt:variant>
      <vt:variant>
        <vt:i4>624</vt:i4>
      </vt:variant>
      <vt:variant>
        <vt:i4>0</vt:i4>
      </vt:variant>
      <vt:variant>
        <vt:i4>5</vt:i4>
      </vt:variant>
      <vt:variant>
        <vt:lpwstr>http://www.bzfxw.com/soft/sort055/sort086/86107242.html</vt:lpwstr>
      </vt:variant>
      <vt:variant>
        <vt:lpwstr/>
      </vt:variant>
      <vt:variant>
        <vt:i4>6553641</vt:i4>
      </vt:variant>
      <vt:variant>
        <vt:i4>621</vt:i4>
      </vt:variant>
      <vt:variant>
        <vt:i4>0</vt:i4>
      </vt:variant>
      <vt:variant>
        <vt:i4>5</vt:i4>
      </vt:variant>
      <vt:variant>
        <vt:lpwstr>http://www.bzfxw.com/soft/sort055/sort086/8677225.html</vt:lpwstr>
      </vt:variant>
      <vt:variant>
        <vt:lpwstr/>
      </vt:variant>
      <vt:variant>
        <vt:i4>2424872</vt:i4>
      </vt:variant>
      <vt:variant>
        <vt:i4>618</vt:i4>
      </vt:variant>
      <vt:variant>
        <vt:i4>0</vt:i4>
      </vt:variant>
      <vt:variant>
        <vt:i4>5</vt:i4>
      </vt:variant>
      <vt:variant>
        <vt:lpwstr>http://www.csres.com/detail/145762.html</vt:lpwstr>
      </vt:variant>
      <vt:variant>
        <vt:lpwstr/>
      </vt:variant>
      <vt:variant>
        <vt:i4>2424872</vt:i4>
      </vt:variant>
      <vt:variant>
        <vt:i4>615</vt:i4>
      </vt:variant>
      <vt:variant>
        <vt:i4>0</vt:i4>
      </vt:variant>
      <vt:variant>
        <vt:i4>5</vt:i4>
      </vt:variant>
      <vt:variant>
        <vt:lpwstr>http://www.csres.com/detail/145762.html</vt:lpwstr>
      </vt:variant>
      <vt:variant>
        <vt:lpwstr/>
      </vt:variant>
      <vt:variant>
        <vt:i4>7012387</vt:i4>
      </vt:variant>
      <vt:variant>
        <vt:i4>612</vt:i4>
      </vt:variant>
      <vt:variant>
        <vt:i4>0</vt:i4>
      </vt:variant>
      <vt:variant>
        <vt:i4>5</vt:i4>
      </vt:variant>
      <vt:variant>
        <vt:lpwstr>http://www.bzfxw.com/soft/sort055/sort086/8682082.html</vt:lpwstr>
      </vt:variant>
      <vt:variant>
        <vt:lpwstr/>
      </vt:variant>
      <vt:variant>
        <vt:i4>7012386</vt:i4>
      </vt:variant>
      <vt:variant>
        <vt:i4>609</vt:i4>
      </vt:variant>
      <vt:variant>
        <vt:i4>0</vt:i4>
      </vt:variant>
      <vt:variant>
        <vt:i4>5</vt:i4>
      </vt:variant>
      <vt:variant>
        <vt:lpwstr>http://www.bzfxw.com/soft/sort055/sort086/8682083.html</vt:lpwstr>
      </vt:variant>
      <vt:variant>
        <vt:lpwstr/>
      </vt:variant>
      <vt:variant>
        <vt:i4>7012389</vt:i4>
      </vt:variant>
      <vt:variant>
        <vt:i4>606</vt:i4>
      </vt:variant>
      <vt:variant>
        <vt:i4>0</vt:i4>
      </vt:variant>
      <vt:variant>
        <vt:i4>5</vt:i4>
      </vt:variant>
      <vt:variant>
        <vt:lpwstr>http://www.bzfxw.com/soft/sort055/sort086/8682084.html</vt:lpwstr>
      </vt:variant>
      <vt:variant>
        <vt:lpwstr/>
      </vt:variant>
      <vt:variant>
        <vt:i4>7012388</vt:i4>
      </vt:variant>
      <vt:variant>
        <vt:i4>603</vt:i4>
      </vt:variant>
      <vt:variant>
        <vt:i4>0</vt:i4>
      </vt:variant>
      <vt:variant>
        <vt:i4>5</vt:i4>
      </vt:variant>
      <vt:variant>
        <vt:lpwstr>http://www.bzfxw.com/soft/sort055/sort086/8682085.html</vt:lpwstr>
      </vt:variant>
      <vt:variant>
        <vt:lpwstr/>
      </vt:variant>
      <vt:variant>
        <vt:i4>7012391</vt:i4>
      </vt:variant>
      <vt:variant>
        <vt:i4>600</vt:i4>
      </vt:variant>
      <vt:variant>
        <vt:i4>0</vt:i4>
      </vt:variant>
      <vt:variant>
        <vt:i4>5</vt:i4>
      </vt:variant>
      <vt:variant>
        <vt:lpwstr>http://www.bzfxw.com/soft/sort055/sort086/8682086.html</vt:lpwstr>
      </vt:variant>
      <vt:variant>
        <vt:lpwstr/>
      </vt:variant>
      <vt:variant>
        <vt:i4>7012390</vt:i4>
      </vt:variant>
      <vt:variant>
        <vt:i4>597</vt:i4>
      </vt:variant>
      <vt:variant>
        <vt:i4>0</vt:i4>
      </vt:variant>
      <vt:variant>
        <vt:i4>5</vt:i4>
      </vt:variant>
      <vt:variant>
        <vt:lpwstr>http://www.bzfxw.com/soft/sort055/sort086/8682087.html</vt:lpwstr>
      </vt:variant>
      <vt:variant>
        <vt:lpwstr/>
      </vt:variant>
      <vt:variant>
        <vt:i4>6619171</vt:i4>
      </vt:variant>
      <vt:variant>
        <vt:i4>594</vt:i4>
      </vt:variant>
      <vt:variant>
        <vt:i4>0</vt:i4>
      </vt:variant>
      <vt:variant>
        <vt:i4>5</vt:i4>
      </vt:variant>
      <vt:variant>
        <vt:lpwstr>http://www.bzfxw.com/soft/sort055/sort086/8682163.html</vt:lpwstr>
      </vt:variant>
      <vt:variant>
        <vt:lpwstr/>
      </vt:variant>
      <vt:variant>
        <vt:i4>6553644</vt:i4>
      </vt:variant>
      <vt:variant>
        <vt:i4>591</vt:i4>
      </vt:variant>
      <vt:variant>
        <vt:i4>0</vt:i4>
      </vt:variant>
      <vt:variant>
        <vt:i4>5</vt:i4>
      </vt:variant>
      <vt:variant>
        <vt:lpwstr>http://www.bzfxw.com/soft/sort055/sort086/8650858.html</vt:lpwstr>
      </vt:variant>
      <vt:variant>
        <vt:lpwstr/>
      </vt:variant>
      <vt:variant>
        <vt:i4>7143459</vt:i4>
      </vt:variant>
      <vt:variant>
        <vt:i4>588</vt:i4>
      </vt:variant>
      <vt:variant>
        <vt:i4>0</vt:i4>
      </vt:variant>
      <vt:variant>
        <vt:i4>5</vt:i4>
      </vt:variant>
      <vt:variant>
        <vt:lpwstr>http://www.bzfxw.com/soft/sort055/sort086/8679558.html</vt:lpwstr>
      </vt:variant>
      <vt:variant>
        <vt:lpwstr/>
      </vt:variant>
      <vt:variant>
        <vt:i4>7209004</vt:i4>
      </vt:variant>
      <vt:variant>
        <vt:i4>585</vt:i4>
      </vt:variant>
      <vt:variant>
        <vt:i4>0</vt:i4>
      </vt:variant>
      <vt:variant>
        <vt:i4>5</vt:i4>
      </vt:variant>
      <vt:variant>
        <vt:lpwstr>http://www.bzfxw.com/soft/sort055/sort086/8679567.html</vt:lpwstr>
      </vt:variant>
      <vt:variant>
        <vt:lpwstr/>
      </vt:variant>
      <vt:variant>
        <vt:i4>6619182</vt:i4>
      </vt:variant>
      <vt:variant>
        <vt:i4>582</vt:i4>
      </vt:variant>
      <vt:variant>
        <vt:i4>0</vt:i4>
      </vt:variant>
      <vt:variant>
        <vt:i4>5</vt:i4>
      </vt:variant>
      <vt:variant>
        <vt:lpwstr>http://www.bzfxw.com/soft/sort055/sort086/8681659.html</vt:lpwstr>
      </vt:variant>
      <vt:variant>
        <vt:lpwstr/>
      </vt:variant>
      <vt:variant>
        <vt:i4>6357037</vt:i4>
      </vt:variant>
      <vt:variant>
        <vt:i4>579</vt:i4>
      </vt:variant>
      <vt:variant>
        <vt:i4>0</vt:i4>
      </vt:variant>
      <vt:variant>
        <vt:i4>5</vt:i4>
      </vt:variant>
      <vt:variant>
        <vt:lpwstr>http://www.bzfxw.com/soft/sort055/sort086/8626462.html</vt:lpwstr>
      </vt:variant>
      <vt:variant>
        <vt:lpwstr/>
      </vt:variant>
      <vt:variant>
        <vt:i4>3080235</vt:i4>
      </vt:variant>
      <vt:variant>
        <vt:i4>576</vt:i4>
      </vt:variant>
      <vt:variant>
        <vt:i4>0</vt:i4>
      </vt:variant>
      <vt:variant>
        <vt:i4>5</vt:i4>
      </vt:variant>
      <vt:variant>
        <vt:lpwstr>http://www.csres.com/detail/146867.html</vt:lpwstr>
      </vt:variant>
      <vt:variant>
        <vt:lpwstr/>
      </vt:variant>
      <vt:variant>
        <vt:i4>3080235</vt:i4>
      </vt:variant>
      <vt:variant>
        <vt:i4>573</vt:i4>
      </vt:variant>
      <vt:variant>
        <vt:i4>0</vt:i4>
      </vt:variant>
      <vt:variant>
        <vt:i4>5</vt:i4>
      </vt:variant>
      <vt:variant>
        <vt:lpwstr>http://www.csres.com/detail/146867.html</vt:lpwstr>
      </vt:variant>
      <vt:variant>
        <vt:lpwstr/>
      </vt:variant>
      <vt:variant>
        <vt:i4>6553638</vt:i4>
      </vt:variant>
      <vt:variant>
        <vt:i4>570</vt:i4>
      </vt:variant>
      <vt:variant>
        <vt:i4>0</vt:i4>
      </vt:variant>
      <vt:variant>
        <vt:i4>5</vt:i4>
      </vt:variant>
      <vt:variant>
        <vt:lpwstr>http://www.bzfxw.com/soft/sort055/sort086/8682077.html</vt:lpwstr>
      </vt:variant>
      <vt:variant>
        <vt:lpwstr/>
      </vt:variant>
      <vt:variant>
        <vt:i4>6291575</vt:i4>
      </vt:variant>
      <vt:variant>
        <vt:i4>567</vt:i4>
      </vt:variant>
      <vt:variant>
        <vt:i4>0</vt:i4>
      </vt:variant>
      <vt:variant>
        <vt:i4>5</vt:i4>
      </vt:variant>
      <vt:variant>
        <vt:lpwstr>http://www.bzfxw.com/soft/sort055/sort086/86137170.html</vt:lpwstr>
      </vt:variant>
      <vt:variant>
        <vt:lpwstr/>
      </vt:variant>
      <vt:variant>
        <vt:i4>6553639</vt:i4>
      </vt:variant>
      <vt:variant>
        <vt:i4>564</vt:i4>
      </vt:variant>
      <vt:variant>
        <vt:i4>0</vt:i4>
      </vt:variant>
      <vt:variant>
        <vt:i4>5</vt:i4>
      </vt:variant>
      <vt:variant>
        <vt:lpwstr>http://www.bzfxw.com/soft/sort055/sort086/8622874.html</vt:lpwstr>
      </vt:variant>
      <vt:variant>
        <vt:lpwstr/>
      </vt:variant>
      <vt:variant>
        <vt:i4>6488100</vt:i4>
      </vt:variant>
      <vt:variant>
        <vt:i4>561</vt:i4>
      </vt:variant>
      <vt:variant>
        <vt:i4>0</vt:i4>
      </vt:variant>
      <vt:variant>
        <vt:i4>5</vt:i4>
      </vt:variant>
      <vt:variant>
        <vt:lpwstr>http://www.bzfxw.com/soft/sort055/sort086/8682306.html</vt:lpwstr>
      </vt:variant>
      <vt:variant>
        <vt:lpwstr/>
      </vt:variant>
      <vt:variant>
        <vt:i4>6619177</vt:i4>
      </vt:variant>
      <vt:variant>
        <vt:i4>558</vt:i4>
      </vt:variant>
      <vt:variant>
        <vt:i4>0</vt:i4>
      </vt:variant>
      <vt:variant>
        <vt:i4>5</vt:i4>
      </vt:variant>
      <vt:variant>
        <vt:lpwstr>http://www.bzfxw.com/soft/sort055/sort086/8681951.html</vt:lpwstr>
      </vt:variant>
      <vt:variant>
        <vt:lpwstr/>
      </vt:variant>
      <vt:variant>
        <vt:i4>6291488</vt:i4>
      </vt:variant>
      <vt:variant>
        <vt:i4>555</vt:i4>
      </vt:variant>
      <vt:variant>
        <vt:i4>0</vt:i4>
      </vt:variant>
      <vt:variant>
        <vt:i4>5</vt:i4>
      </vt:variant>
      <vt:variant>
        <vt:lpwstr>http://www.bzfxw.com/soft/sort055/sort086/8682332.html</vt:lpwstr>
      </vt:variant>
      <vt:variant>
        <vt:lpwstr/>
      </vt:variant>
      <vt:variant>
        <vt:i4>5308491</vt:i4>
      </vt:variant>
      <vt:variant>
        <vt:i4>552</vt:i4>
      </vt:variant>
      <vt:variant>
        <vt:i4>0</vt:i4>
      </vt:variant>
      <vt:variant>
        <vt:i4>5</vt:i4>
      </vt:variant>
      <vt:variant>
        <vt:lpwstr>http://www.bzfxw.com/soft/sort055/sort086/864291.html</vt:lpwstr>
      </vt:variant>
      <vt:variant>
        <vt:lpwstr/>
      </vt:variant>
      <vt:variant>
        <vt:i4>6750245</vt:i4>
      </vt:variant>
      <vt:variant>
        <vt:i4>549</vt:i4>
      </vt:variant>
      <vt:variant>
        <vt:i4>0</vt:i4>
      </vt:variant>
      <vt:variant>
        <vt:i4>5</vt:i4>
      </vt:variant>
      <vt:variant>
        <vt:lpwstr>http://www.bzfxw.com/soft/sort055/sort086/8681672.html</vt:lpwstr>
      </vt:variant>
      <vt:variant>
        <vt:lpwstr/>
      </vt:variant>
      <vt:variant>
        <vt:i4>6684705</vt:i4>
      </vt:variant>
      <vt:variant>
        <vt:i4>546</vt:i4>
      </vt:variant>
      <vt:variant>
        <vt:i4>0</vt:i4>
      </vt:variant>
      <vt:variant>
        <vt:i4>5</vt:i4>
      </vt:variant>
      <vt:variant>
        <vt:lpwstr>http://www.bzfxw.com/soft/sort055/sort086/8681767.html</vt:lpwstr>
      </vt:variant>
      <vt:variant>
        <vt:lpwstr/>
      </vt:variant>
      <vt:variant>
        <vt:i4>6291491</vt:i4>
      </vt:variant>
      <vt:variant>
        <vt:i4>543</vt:i4>
      </vt:variant>
      <vt:variant>
        <vt:i4>0</vt:i4>
      </vt:variant>
      <vt:variant>
        <vt:i4>5</vt:i4>
      </vt:variant>
      <vt:variant>
        <vt:lpwstr>http://www.bzfxw.com/soft/sort055/sort086/8682331.html</vt:lpwstr>
      </vt:variant>
      <vt:variant>
        <vt:lpwstr/>
      </vt:variant>
      <vt:variant>
        <vt:i4>5636097</vt:i4>
      </vt:variant>
      <vt:variant>
        <vt:i4>540</vt:i4>
      </vt:variant>
      <vt:variant>
        <vt:i4>0</vt:i4>
      </vt:variant>
      <vt:variant>
        <vt:i4>5</vt:i4>
      </vt:variant>
      <vt:variant>
        <vt:lpwstr>http://wenku.baidu.com/view/08d81beef8c75fbfc77db2c1.html</vt:lpwstr>
      </vt:variant>
      <vt:variant>
        <vt:lpwstr/>
      </vt:variant>
      <vt:variant>
        <vt:i4>2949161</vt:i4>
      </vt:variant>
      <vt:variant>
        <vt:i4>537</vt:i4>
      </vt:variant>
      <vt:variant>
        <vt:i4>0</vt:i4>
      </vt:variant>
      <vt:variant>
        <vt:i4>5</vt:i4>
      </vt:variant>
      <vt:variant>
        <vt:lpwstr>http://www.csres.com/detail/180627.html</vt:lpwstr>
      </vt:variant>
      <vt:variant>
        <vt:lpwstr/>
      </vt:variant>
      <vt:variant>
        <vt:i4>6553640</vt:i4>
      </vt:variant>
      <vt:variant>
        <vt:i4>534</vt:i4>
      </vt:variant>
      <vt:variant>
        <vt:i4>0</vt:i4>
      </vt:variant>
      <vt:variant>
        <vt:i4>5</vt:i4>
      </vt:variant>
      <vt:variant>
        <vt:lpwstr>http://www.bzfxw.com/soft/sort055/sort086/8682079.html</vt:lpwstr>
      </vt:variant>
      <vt:variant>
        <vt:lpwstr/>
      </vt:variant>
      <vt:variant>
        <vt:i4>6553715</vt:i4>
      </vt:variant>
      <vt:variant>
        <vt:i4>531</vt:i4>
      </vt:variant>
      <vt:variant>
        <vt:i4>0</vt:i4>
      </vt:variant>
      <vt:variant>
        <vt:i4>5</vt:i4>
      </vt:variant>
      <vt:variant>
        <vt:lpwstr>http://www.bzfxw.com/soft/sort055/sort086/86154102.html</vt:lpwstr>
      </vt:variant>
      <vt:variant>
        <vt:lpwstr/>
      </vt:variant>
      <vt:variant>
        <vt:i4>6881405</vt:i4>
      </vt:variant>
      <vt:variant>
        <vt:i4>528</vt:i4>
      </vt:variant>
      <vt:variant>
        <vt:i4>0</vt:i4>
      </vt:variant>
      <vt:variant>
        <vt:i4>5</vt:i4>
      </vt:variant>
      <vt:variant>
        <vt:lpwstr>http://www.bzfxw.com/soft/sort055/sort086/86162885.html</vt:lpwstr>
      </vt:variant>
      <vt:variant>
        <vt:lpwstr/>
      </vt:variant>
      <vt:variant>
        <vt:i4>7143469</vt:i4>
      </vt:variant>
      <vt:variant>
        <vt:i4>525</vt:i4>
      </vt:variant>
      <vt:variant>
        <vt:i4>0</vt:i4>
      </vt:variant>
      <vt:variant>
        <vt:i4>5</vt:i4>
      </vt:variant>
      <vt:variant>
        <vt:lpwstr>http://www.bzfxw.com/soft/sort055/sort086/8679556.html</vt:lpwstr>
      </vt:variant>
      <vt:variant>
        <vt:lpwstr/>
      </vt:variant>
      <vt:variant>
        <vt:i4>6946941</vt:i4>
      </vt:variant>
      <vt:variant>
        <vt:i4>522</vt:i4>
      </vt:variant>
      <vt:variant>
        <vt:i4>0</vt:i4>
      </vt:variant>
      <vt:variant>
        <vt:i4>5</vt:i4>
      </vt:variant>
      <vt:variant>
        <vt:lpwstr>http://www.bzfxw.com/soft/sort055/sort086/86162886.html</vt:lpwstr>
      </vt:variant>
      <vt:variant>
        <vt:lpwstr/>
      </vt:variant>
      <vt:variant>
        <vt:i4>2883625</vt:i4>
      </vt:variant>
      <vt:variant>
        <vt:i4>519</vt:i4>
      </vt:variant>
      <vt:variant>
        <vt:i4>0</vt:i4>
      </vt:variant>
      <vt:variant>
        <vt:i4>5</vt:i4>
      </vt:variant>
      <vt:variant>
        <vt:lpwstr>http://www.csres.com/detail/197455.html</vt:lpwstr>
      </vt:variant>
      <vt:variant>
        <vt:lpwstr/>
      </vt:variant>
      <vt:variant>
        <vt:i4>2883625</vt:i4>
      </vt:variant>
      <vt:variant>
        <vt:i4>516</vt:i4>
      </vt:variant>
      <vt:variant>
        <vt:i4>0</vt:i4>
      </vt:variant>
      <vt:variant>
        <vt:i4>5</vt:i4>
      </vt:variant>
      <vt:variant>
        <vt:lpwstr>http://www.csres.com/detail/197455.html</vt:lpwstr>
      </vt:variant>
      <vt:variant>
        <vt:lpwstr/>
      </vt:variant>
      <vt:variant>
        <vt:i4>2490409</vt:i4>
      </vt:variant>
      <vt:variant>
        <vt:i4>513</vt:i4>
      </vt:variant>
      <vt:variant>
        <vt:i4>0</vt:i4>
      </vt:variant>
      <vt:variant>
        <vt:i4>5</vt:i4>
      </vt:variant>
      <vt:variant>
        <vt:lpwstr>http://www.csres.com/detail/197952.html</vt:lpwstr>
      </vt:variant>
      <vt:variant>
        <vt:lpwstr/>
      </vt:variant>
      <vt:variant>
        <vt:i4>2490409</vt:i4>
      </vt:variant>
      <vt:variant>
        <vt:i4>510</vt:i4>
      </vt:variant>
      <vt:variant>
        <vt:i4>0</vt:i4>
      </vt:variant>
      <vt:variant>
        <vt:i4>5</vt:i4>
      </vt:variant>
      <vt:variant>
        <vt:lpwstr>http://www.csres.com/detail/197952.html</vt:lpwstr>
      </vt:variant>
      <vt:variant>
        <vt:lpwstr/>
      </vt:variant>
      <vt:variant>
        <vt:i4>6357118</vt:i4>
      </vt:variant>
      <vt:variant>
        <vt:i4>507</vt:i4>
      </vt:variant>
      <vt:variant>
        <vt:i4>0</vt:i4>
      </vt:variant>
      <vt:variant>
        <vt:i4>5</vt:i4>
      </vt:variant>
      <vt:variant>
        <vt:lpwstr>http://www.bzfxw.com/soft/sort055/sort086/86161481.html</vt:lpwstr>
      </vt:variant>
      <vt:variant>
        <vt:lpwstr/>
      </vt:variant>
      <vt:variant>
        <vt:i4>6029376</vt:i4>
      </vt:variant>
      <vt:variant>
        <vt:i4>474</vt:i4>
      </vt:variant>
      <vt:variant>
        <vt:i4>0</vt:i4>
      </vt:variant>
      <vt:variant>
        <vt:i4>5</vt:i4>
      </vt:variant>
      <vt:variant>
        <vt:lpwstr>http://www.cari.com.cn/kth8kth8b.htm</vt:lpwstr>
      </vt:variant>
      <vt:variant>
        <vt:lpwstr/>
      </vt:variant>
      <vt:variant>
        <vt:i4>1245272</vt:i4>
      </vt:variant>
      <vt:variant>
        <vt:i4>456</vt:i4>
      </vt:variant>
      <vt:variant>
        <vt:i4>0</vt:i4>
      </vt:variant>
      <vt:variant>
        <vt:i4>5</vt:i4>
      </vt:variant>
      <vt:variant>
        <vt:lpwstr>http://xczongxian.gkzhan.com/</vt:lpwstr>
      </vt:variant>
      <vt:variant>
        <vt:lpwstr/>
      </vt:variant>
      <vt:variant>
        <vt:i4>131147</vt:i4>
      </vt:variant>
      <vt:variant>
        <vt:i4>453</vt:i4>
      </vt:variant>
      <vt:variant>
        <vt:i4>0</vt:i4>
      </vt:variant>
      <vt:variant>
        <vt:i4>5</vt:i4>
      </vt:variant>
      <vt:variant>
        <vt:lpwstr>http://yitaiw.gkzhan.com/</vt:lpwstr>
      </vt:variant>
      <vt:variant>
        <vt:lpwstr/>
      </vt:variant>
      <vt:variant>
        <vt:i4>131147</vt:i4>
      </vt:variant>
      <vt:variant>
        <vt:i4>450</vt:i4>
      </vt:variant>
      <vt:variant>
        <vt:i4>0</vt:i4>
      </vt:variant>
      <vt:variant>
        <vt:i4>5</vt:i4>
      </vt:variant>
      <vt:variant>
        <vt:lpwstr>http://yitaiw.gkzhan.com/</vt:lpwstr>
      </vt:variant>
      <vt:variant>
        <vt:lpwstr/>
      </vt:variant>
      <vt:variant>
        <vt:i4>131147</vt:i4>
      </vt:variant>
      <vt:variant>
        <vt:i4>447</vt:i4>
      </vt:variant>
      <vt:variant>
        <vt:i4>0</vt:i4>
      </vt:variant>
      <vt:variant>
        <vt:i4>5</vt:i4>
      </vt:variant>
      <vt:variant>
        <vt:lpwstr>http://yitaiw.gkzhan.com/</vt:lpwstr>
      </vt:variant>
      <vt:variant>
        <vt:lpwstr/>
      </vt:variant>
      <vt:variant>
        <vt:i4>131147</vt:i4>
      </vt:variant>
      <vt:variant>
        <vt:i4>444</vt:i4>
      </vt:variant>
      <vt:variant>
        <vt:i4>0</vt:i4>
      </vt:variant>
      <vt:variant>
        <vt:i4>5</vt:i4>
      </vt:variant>
      <vt:variant>
        <vt:lpwstr>http://yitaiw.gkzhan.com/</vt:lpwstr>
      </vt:variant>
      <vt:variant>
        <vt:lpwstr/>
      </vt:variant>
      <vt:variant>
        <vt:i4>131147</vt:i4>
      </vt:variant>
      <vt:variant>
        <vt:i4>441</vt:i4>
      </vt:variant>
      <vt:variant>
        <vt:i4>0</vt:i4>
      </vt:variant>
      <vt:variant>
        <vt:i4>5</vt:i4>
      </vt:variant>
      <vt:variant>
        <vt:lpwstr>http://yitaiw.gkzhan.com/</vt:lpwstr>
      </vt:variant>
      <vt:variant>
        <vt:lpwstr/>
      </vt:variant>
      <vt:variant>
        <vt:i4>131147</vt:i4>
      </vt:variant>
      <vt:variant>
        <vt:i4>438</vt:i4>
      </vt:variant>
      <vt:variant>
        <vt:i4>0</vt:i4>
      </vt:variant>
      <vt:variant>
        <vt:i4>5</vt:i4>
      </vt:variant>
      <vt:variant>
        <vt:lpwstr>http://yitaiw.gkzhan.com/</vt:lpwstr>
      </vt:variant>
      <vt:variant>
        <vt:lpwstr/>
      </vt:variant>
      <vt:variant>
        <vt:i4>131147</vt:i4>
      </vt:variant>
      <vt:variant>
        <vt:i4>435</vt:i4>
      </vt:variant>
      <vt:variant>
        <vt:i4>0</vt:i4>
      </vt:variant>
      <vt:variant>
        <vt:i4>5</vt:i4>
      </vt:variant>
      <vt:variant>
        <vt:lpwstr>http://yitaiw.gkzhan.com/</vt:lpwstr>
      </vt:variant>
      <vt:variant>
        <vt:lpwstr/>
      </vt:variant>
      <vt:variant>
        <vt:i4>131147</vt:i4>
      </vt:variant>
      <vt:variant>
        <vt:i4>432</vt:i4>
      </vt:variant>
      <vt:variant>
        <vt:i4>0</vt:i4>
      </vt:variant>
      <vt:variant>
        <vt:i4>5</vt:i4>
      </vt:variant>
      <vt:variant>
        <vt:lpwstr>http://yitaiw.gkzhan.com/</vt:lpwstr>
      </vt:variant>
      <vt:variant>
        <vt:lpwstr/>
      </vt:variant>
      <vt:variant>
        <vt:i4>1245272</vt:i4>
      </vt:variant>
      <vt:variant>
        <vt:i4>429</vt:i4>
      </vt:variant>
      <vt:variant>
        <vt:i4>0</vt:i4>
      </vt:variant>
      <vt:variant>
        <vt:i4>5</vt:i4>
      </vt:variant>
      <vt:variant>
        <vt:lpwstr>http://xczongxian.gkzhan.com/</vt:lpwstr>
      </vt:variant>
      <vt:variant>
        <vt:lpwstr/>
      </vt:variant>
      <vt:variant>
        <vt:i4>131147</vt:i4>
      </vt:variant>
      <vt:variant>
        <vt:i4>426</vt:i4>
      </vt:variant>
      <vt:variant>
        <vt:i4>0</vt:i4>
      </vt:variant>
      <vt:variant>
        <vt:i4>5</vt:i4>
      </vt:variant>
      <vt:variant>
        <vt:lpwstr>http://yitaiw.gkzhan.com/</vt:lpwstr>
      </vt:variant>
      <vt:variant>
        <vt:lpwstr/>
      </vt:variant>
      <vt:variant>
        <vt:i4>131147</vt:i4>
      </vt:variant>
      <vt:variant>
        <vt:i4>423</vt:i4>
      </vt:variant>
      <vt:variant>
        <vt:i4>0</vt:i4>
      </vt:variant>
      <vt:variant>
        <vt:i4>5</vt:i4>
      </vt:variant>
      <vt:variant>
        <vt:lpwstr>http://yitaiw.gkzhan.com/</vt:lpwstr>
      </vt:variant>
      <vt:variant>
        <vt:lpwstr/>
      </vt:variant>
      <vt:variant>
        <vt:i4>2555963</vt:i4>
      </vt:variant>
      <vt:variant>
        <vt:i4>420</vt:i4>
      </vt:variant>
      <vt:variant>
        <vt:i4>0</vt:i4>
      </vt:variant>
      <vt:variant>
        <vt:i4>5</vt:i4>
      </vt:variant>
      <vt:variant>
        <vt:lpwstr>http://www.saihua.net/UploadFiles/2009-08/admin/2009081200185748317.jpg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大中型机房中后期设计方案</dc:title>
  <dc:subject/>
  <dc:creator>Vicdas</dc:creator>
  <cp:keywords/>
  <cp:lastModifiedBy>demo</cp:lastModifiedBy>
  <cp:revision>1212</cp:revision>
  <cp:lastPrinted>2020-03-26T07:16:00Z</cp:lastPrinted>
  <dcterms:created xsi:type="dcterms:W3CDTF">2018-08-05T08:00:00Z</dcterms:created>
  <dcterms:modified xsi:type="dcterms:W3CDTF">2025-10-13T13:52:00Z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